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6A4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default" w:ascii="Tahoma" w:hAnsi="Tahoma" w:eastAsia="Tahoma" w:cs="Tahoma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独山县信访局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  <w:t>年公开招聘公益性岗位信息表</w:t>
      </w:r>
    </w:p>
    <w:tbl>
      <w:tblPr>
        <w:tblStyle w:val="4"/>
        <w:tblW w:w="133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"/>
        <w:gridCol w:w="645"/>
        <w:gridCol w:w="585"/>
        <w:gridCol w:w="2475"/>
        <w:gridCol w:w="3372"/>
        <w:gridCol w:w="1462"/>
        <w:gridCol w:w="1550"/>
        <w:gridCol w:w="800"/>
        <w:gridCol w:w="1501"/>
        <w:gridCol w:w="570"/>
      </w:tblGrid>
      <w:tr w14:paraId="04AC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" w:type="dxa"/>
            <w:vAlign w:val="center"/>
          </w:tcPr>
          <w:p w14:paraId="3D2CF7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eastAsia="zh-CN"/>
              </w:rPr>
              <w:t>序号</w:t>
            </w:r>
          </w:p>
        </w:tc>
        <w:tc>
          <w:tcPr>
            <w:tcW w:w="645" w:type="dxa"/>
            <w:vAlign w:val="center"/>
          </w:tcPr>
          <w:p w14:paraId="654D9B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岗位名称</w:t>
            </w:r>
          </w:p>
        </w:tc>
        <w:tc>
          <w:tcPr>
            <w:tcW w:w="585" w:type="dxa"/>
            <w:vAlign w:val="center"/>
          </w:tcPr>
          <w:p w14:paraId="6399C7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招聘人数</w:t>
            </w:r>
          </w:p>
        </w:tc>
        <w:tc>
          <w:tcPr>
            <w:tcW w:w="2475" w:type="dxa"/>
            <w:vAlign w:val="center"/>
          </w:tcPr>
          <w:p w14:paraId="0A9C24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岗位职责</w:t>
            </w:r>
          </w:p>
        </w:tc>
        <w:tc>
          <w:tcPr>
            <w:tcW w:w="3372" w:type="dxa"/>
            <w:vAlign w:val="center"/>
          </w:tcPr>
          <w:p w14:paraId="4F5795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岗位要求</w:t>
            </w:r>
          </w:p>
        </w:tc>
        <w:tc>
          <w:tcPr>
            <w:tcW w:w="1462" w:type="dxa"/>
            <w:vAlign w:val="center"/>
          </w:tcPr>
          <w:p w14:paraId="7C1E13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补贴标准 （元/月）</w:t>
            </w:r>
          </w:p>
        </w:tc>
        <w:tc>
          <w:tcPr>
            <w:tcW w:w="1550" w:type="dxa"/>
            <w:vAlign w:val="center"/>
          </w:tcPr>
          <w:p w14:paraId="2544D4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工作地点</w:t>
            </w:r>
          </w:p>
        </w:tc>
        <w:tc>
          <w:tcPr>
            <w:tcW w:w="800" w:type="dxa"/>
            <w:vAlign w:val="center"/>
          </w:tcPr>
          <w:p w14:paraId="723FA0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报名联系人</w:t>
            </w:r>
          </w:p>
        </w:tc>
        <w:tc>
          <w:tcPr>
            <w:tcW w:w="1501" w:type="dxa"/>
            <w:vAlign w:val="center"/>
          </w:tcPr>
          <w:p w14:paraId="69A64A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报名联系电话</w:t>
            </w:r>
          </w:p>
        </w:tc>
        <w:tc>
          <w:tcPr>
            <w:tcW w:w="570" w:type="dxa"/>
            <w:vAlign w:val="center"/>
          </w:tcPr>
          <w:p w14:paraId="644C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备注</w:t>
            </w:r>
          </w:p>
        </w:tc>
      </w:tr>
      <w:tr w14:paraId="53F6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348" w:type="dxa"/>
            <w:vAlign w:val="center"/>
          </w:tcPr>
          <w:p w14:paraId="468497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645" w:type="dxa"/>
            <w:vAlign w:val="center"/>
          </w:tcPr>
          <w:p w14:paraId="50C82D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办公室后勤</w:t>
            </w:r>
          </w:p>
        </w:tc>
        <w:tc>
          <w:tcPr>
            <w:tcW w:w="585" w:type="dxa"/>
            <w:vAlign w:val="center"/>
          </w:tcPr>
          <w:p w14:paraId="74AD40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2475" w:type="dxa"/>
            <w:vAlign w:val="center"/>
          </w:tcPr>
          <w:p w14:paraId="243E094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协助做好局办公室会务服务、资料整理等日常工作</w:t>
            </w:r>
          </w:p>
        </w:tc>
        <w:tc>
          <w:tcPr>
            <w:tcW w:w="3372" w:type="dxa"/>
            <w:vAlign w:val="center"/>
          </w:tcPr>
          <w:p w14:paraId="50EFB7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1、性别: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2299FB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2、年龄: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22-38周岁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0BF450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3、文化程度: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本科及以上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46EDB0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4、政治面貌: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576869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5、相关技术技能或职业资格证: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10CF22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6、其他要求: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身体健康，无不良嗜好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。</w:t>
            </w:r>
          </w:p>
        </w:tc>
        <w:tc>
          <w:tcPr>
            <w:tcW w:w="1462" w:type="dxa"/>
            <w:vAlign w:val="center"/>
          </w:tcPr>
          <w:p w14:paraId="035BF8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1890（含社保）</w:t>
            </w:r>
          </w:p>
        </w:tc>
        <w:tc>
          <w:tcPr>
            <w:tcW w:w="1550" w:type="dxa"/>
            <w:vAlign w:val="center"/>
          </w:tcPr>
          <w:p w14:paraId="3AAF46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独山县信访局（井城街道石牛社区麻奇路3号信访大楼）</w:t>
            </w:r>
          </w:p>
        </w:tc>
        <w:tc>
          <w:tcPr>
            <w:tcW w:w="800" w:type="dxa"/>
            <w:vAlign w:val="center"/>
          </w:tcPr>
          <w:p w14:paraId="36FFF33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余福森</w:t>
            </w:r>
          </w:p>
        </w:tc>
        <w:tc>
          <w:tcPr>
            <w:tcW w:w="1501" w:type="dxa"/>
            <w:vAlign w:val="center"/>
          </w:tcPr>
          <w:p w14:paraId="1109DD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0854-3222854</w:t>
            </w:r>
          </w:p>
        </w:tc>
        <w:tc>
          <w:tcPr>
            <w:tcW w:w="570" w:type="dxa"/>
            <w:vAlign w:val="center"/>
          </w:tcPr>
          <w:p w14:paraId="450FEE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</w:p>
        </w:tc>
      </w:tr>
    </w:tbl>
    <w:p w14:paraId="1E87052D">
      <w:pPr>
        <w:rPr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54643"/>
    <w:rsid w:val="00AB02BC"/>
    <w:rsid w:val="0906399B"/>
    <w:rsid w:val="0B962B8F"/>
    <w:rsid w:val="102D2D4C"/>
    <w:rsid w:val="15B72662"/>
    <w:rsid w:val="16361799"/>
    <w:rsid w:val="1ACD27E6"/>
    <w:rsid w:val="1C442BD4"/>
    <w:rsid w:val="1DA81798"/>
    <w:rsid w:val="239B3C3D"/>
    <w:rsid w:val="26DF5D4F"/>
    <w:rsid w:val="27EA75F2"/>
    <w:rsid w:val="2AB06C37"/>
    <w:rsid w:val="2B2D20C1"/>
    <w:rsid w:val="2C415E92"/>
    <w:rsid w:val="2D0D6E8E"/>
    <w:rsid w:val="2F9E4AD1"/>
    <w:rsid w:val="33D81FB6"/>
    <w:rsid w:val="38434CA0"/>
    <w:rsid w:val="3AB85876"/>
    <w:rsid w:val="3BF762B4"/>
    <w:rsid w:val="3FB319C6"/>
    <w:rsid w:val="42A76322"/>
    <w:rsid w:val="438334F0"/>
    <w:rsid w:val="44894F93"/>
    <w:rsid w:val="46603AD2"/>
    <w:rsid w:val="47821FC4"/>
    <w:rsid w:val="4A425141"/>
    <w:rsid w:val="54011841"/>
    <w:rsid w:val="589A5609"/>
    <w:rsid w:val="59AC10B0"/>
    <w:rsid w:val="5D50633D"/>
    <w:rsid w:val="65A40099"/>
    <w:rsid w:val="67D32F21"/>
    <w:rsid w:val="68136477"/>
    <w:rsid w:val="6F104E28"/>
    <w:rsid w:val="7036251D"/>
    <w:rsid w:val="71354643"/>
    <w:rsid w:val="74CF3033"/>
    <w:rsid w:val="7B6E79D7"/>
    <w:rsid w:val="7CF421F3"/>
    <w:rsid w:val="7E49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288</Characters>
  <Lines>0</Lines>
  <Paragraphs>0</Paragraphs>
  <TotalTime>45</TotalTime>
  <ScaleCrop>false</ScaleCrop>
  <LinksUpToDate>false</LinksUpToDate>
  <CharactersWithSpaces>289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2025-01-13T02:30:00Z</dcterms:created>
  <dc:creator>Administrator</dc:creator>
  <cp:lastModifiedBy>Loo</cp:lastModifiedBy>
  <dcterms:modified xsi:type="dcterms:W3CDTF">2026-10-27T07:35:20Z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7121F08FC2624302921D57AC7672A1AB_13</vt:lpwstr>
  </property>
  <property fmtid="{D5CDD505-2E9C-101B-9397-08002B2CF9AE}" pid="4" name="KSOTemplateDocerSaveRecord">
    <vt:lpwstr>eyJoZGlkIjoiNGYwYTAzNTM4NjFjMDgxNmNiOTQyMDgxYmI4NmU3ZDQiLCJ1c2VySWQiOiIyNjU4NzYxOTUifQ==</vt:lpwstr>
  </property>
</Properties>
</file>