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12BBD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CA550D6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22EAD8FC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A336C1B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金华</w:t>
      </w: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市应急管理局行政执法</w:t>
      </w: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专职</w:t>
      </w: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技术</w:t>
      </w:r>
    </w:p>
    <w:p w14:paraId="2E215796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检查员岗位表</w:t>
      </w:r>
    </w:p>
    <w:bookmarkEnd w:id="0"/>
    <w:p w14:paraId="334CF400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15"/>
        <w:tblW w:w="821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974"/>
        <w:gridCol w:w="752"/>
        <w:gridCol w:w="1872"/>
        <w:gridCol w:w="2460"/>
        <w:gridCol w:w="1299"/>
      </w:tblGrid>
      <w:tr w14:paraId="1BEA9C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55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98FA0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74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1643B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24CBC233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52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E7852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872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79200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招聘专业要求</w:t>
            </w:r>
          </w:p>
        </w:tc>
        <w:tc>
          <w:tcPr>
            <w:tcW w:w="2460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6DA2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  <w:tc>
          <w:tcPr>
            <w:tcW w:w="1299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23525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4D362537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范围</w:t>
            </w:r>
          </w:p>
        </w:tc>
      </w:tr>
      <w:tr w14:paraId="4A3608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855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3631D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974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C443C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行政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执法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专职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技术检查员</w:t>
            </w:r>
          </w:p>
        </w:tc>
        <w:tc>
          <w:tcPr>
            <w:tcW w:w="752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5F827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72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FE48C">
            <w:pPr>
              <w:autoSpaceDN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理学类、工学类相关专业</w:t>
            </w:r>
          </w:p>
        </w:tc>
        <w:tc>
          <w:tcPr>
            <w:tcW w:w="2460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E01CE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从事安全生产行业领域相关工作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3年以上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，地下矿山从业经历的优先</w:t>
            </w:r>
          </w:p>
        </w:tc>
        <w:tc>
          <w:tcPr>
            <w:tcW w:w="1299" w:type="dxa"/>
            <w:tcBorders>
              <w:bottom w:val="single" w:color="000000" w:sz="6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3EDF2"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面向浙江</w:t>
            </w:r>
          </w:p>
        </w:tc>
      </w:tr>
    </w:tbl>
    <w:p w14:paraId="32988C94">
      <w:pPr>
        <w:pStyle w:val="19"/>
        <w:ind w:left="0" w:leftChars="0" w:firstLine="0" w:firstLineChars="0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587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7C06B3E5-A131-48F4-BC65-CB69035FA12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161056A-E97C-433E-8C1B-028F6FB89EB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72EF9">
    <w:pPr>
      <w:pStyle w:val="10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25170" cy="26098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5170" cy="260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525030">
                          <w:pPr>
                            <w:pStyle w:val="1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55pt;width:57.1pt;mso-position-horizontal:center;mso-position-horizontal-relative:margin;z-index:251659264;mso-width-relative:page;mso-height-relative:page;" filled="f" stroked="f" coordsize="21600,21600" o:gfxdata="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KZhtC0wAAAAQBAAAPAAAAAAAAAAEAIAAAACIAAABkcnMvZG93&#10;bnJldi54bWxQSwECFAAUAAAACACHTuJA5RPAXT4CAABvBAAADgAAAAAAAAABACAAAAAi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0525030">
                    <w:pPr>
                      <w:pStyle w:val="1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AD897">
    <w:pPr>
      <w:pStyle w:val="11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MmRhM2I1MTI5ZTJhYTNlZmRkYzkxYzU5YWY4NzYifQ=="/>
  </w:docVars>
  <w:rsids>
    <w:rsidRoot w:val="00400BDE"/>
    <w:rsid w:val="001377A1"/>
    <w:rsid w:val="00400BDE"/>
    <w:rsid w:val="00454443"/>
    <w:rsid w:val="004B4367"/>
    <w:rsid w:val="008F2E2F"/>
    <w:rsid w:val="00B74B15"/>
    <w:rsid w:val="00C82678"/>
    <w:rsid w:val="00CF2906"/>
    <w:rsid w:val="01C53DEC"/>
    <w:rsid w:val="02880F1F"/>
    <w:rsid w:val="03AA150F"/>
    <w:rsid w:val="03D177E1"/>
    <w:rsid w:val="0A4629DB"/>
    <w:rsid w:val="0B3D677D"/>
    <w:rsid w:val="0CC209A0"/>
    <w:rsid w:val="0D0F37CC"/>
    <w:rsid w:val="0ECA508E"/>
    <w:rsid w:val="10EA0746"/>
    <w:rsid w:val="14E738D2"/>
    <w:rsid w:val="155F4DFA"/>
    <w:rsid w:val="16F7BBEB"/>
    <w:rsid w:val="199666A8"/>
    <w:rsid w:val="1C3382A2"/>
    <w:rsid w:val="1C645F6D"/>
    <w:rsid w:val="1C971839"/>
    <w:rsid w:val="1C97320D"/>
    <w:rsid w:val="1D1B626B"/>
    <w:rsid w:val="1F883799"/>
    <w:rsid w:val="1FDE7396"/>
    <w:rsid w:val="1FF14825"/>
    <w:rsid w:val="22A1771F"/>
    <w:rsid w:val="243304EA"/>
    <w:rsid w:val="261E2E29"/>
    <w:rsid w:val="27C747D2"/>
    <w:rsid w:val="27FCFC89"/>
    <w:rsid w:val="291015DD"/>
    <w:rsid w:val="2B1372CC"/>
    <w:rsid w:val="2BE07EB0"/>
    <w:rsid w:val="2D374ACA"/>
    <w:rsid w:val="2E22278E"/>
    <w:rsid w:val="2E281AB5"/>
    <w:rsid w:val="2E2F0953"/>
    <w:rsid w:val="2FEE699F"/>
    <w:rsid w:val="33476144"/>
    <w:rsid w:val="33676E59"/>
    <w:rsid w:val="339F6465"/>
    <w:rsid w:val="33E25293"/>
    <w:rsid w:val="3894610C"/>
    <w:rsid w:val="3A2D689C"/>
    <w:rsid w:val="3CFF58F9"/>
    <w:rsid w:val="3D052D63"/>
    <w:rsid w:val="3D292AF4"/>
    <w:rsid w:val="3D7D187C"/>
    <w:rsid w:val="3EF9FBC3"/>
    <w:rsid w:val="3EFEEE89"/>
    <w:rsid w:val="3FDA9A16"/>
    <w:rsid w:val="40297BC5"/>
    <w:rsid w:val="405E5E03"/>
    <w:rsid w:val="41E34F21"/>
    <w:rsid w:val="435D01F7"/>
    <w:rsid w:val="4629632D"/>
    <w:rsid w:val="467E0CEC"/>
    <w:rsid w:val="498705A3"/>
    <w:rsid w:val="4D012EE9"/>
    <w:rsid w:val="4D6D0F05"/>
    <w:rsid w:val="509A6C04"/>
    <w:rsid w:val="530B246D"/>
    <w:rsid w:val="5497DB56"/>
    <w:rsid w:val="54DD5A7A"/>
    <w:rsid w:val="54FFBBB9"/>
    <w:rsid w:val="567121D1"/>
    <w:rsid w:val="57E536E4"/>
    <w:rsid w:val="58A87072"/>
    <w:rsid w:val="59DF6C1D"/>
    <w:rsid w:val="5B47760B"/>
    <w:rsid w:val="5BFDB215"/>
    <w:rsid w:val="5CF43998"/>
    <w:rsid w:val="5D477963"/>
    <w:rsid w:val="5DFF69E6"/>
    <w:rsid w:val="5E7F7DC0"/>
    <w:rsid w:val="5EFE6D04"/>
    <w:rsid w:val="5F5DB926"/>
    <w:rsid w:val="5F63ABF2"/>
    <w:rsid w:val="5F9E6A0D"/>
    <w:rsid w:val="5FC164FF"/>
    <w:rsid w:val="5FC72A52"/>
    <w:rsid w:val="5FED0BA7"/>
    <w:rsid w:val="63495A27"/>
    <w:rsid w:val="63FA1E74"/>
    <w:rsid w:val="651D0258"/>
    <w:rsid w:val="65FFE788"/>
    <w:rsid w:val="6700417F"/>
    <w:rsid w:val="67FFD3F7"/>
    <w:rsid w:val="688F1A28"/>
    <w:rsid w:val="68F43CF7"/>
    <w:rsid w:val="6BAC37B5"/>
    <w:rsid w:val="6BDF2733"/>
    <w:rsid w:val="6BF3BDB9"/>
    <w:rsid w:val="6BFC65D7"/>
    <w:rsid w:val="6C302938"/>
    <w:rsid w:val="6D276042"/>
    <w:rsid w:val="6E254E00"/>
    <w:rsid w:val="6E6267C0"/>
    <w:rsid w:val="701E7E88"/>
    <w:rsid w:val="73AF2FB0"/>
    <w:rsid w:val="746BF00C"/>
    <w:rsid w:val="74BE6A33"/>
    <w:rsid w:val="75FAE18C"/>
    <w:rsid w:val="77110DC6"/>
    <w:rsid w:val="77B8CB10"/>
    <w:rsid w:val="77CF9D47"/>
    <w:rsid w:val="77EF3323"/>
    <w:rsid w:val="77EF4FA5"/>
    <w:rsid w:val="77FDB6AE"/>
    <w:rsid w:val="78F84707"/>
    <w:rsid w:val="78FF4FDD"/>
    <w:rsid w:val="797528D2"/>
    <w:rsid w:val="7B9E179F"/>
    <w:rsid w:val="7BE3F569"/>
    <w:rsid w:val="7C78FA7D"/>
    <w:rsid w:val="7D5C79F0"/>
    <w:rsid w:val="7E3D84E7"/>
    <w:rsid w:val="7F7F197F"/>
    <w:rsid w:val="7FCE7A41"/>
    <w:rsid w:val="7FDD4CFD"/>
    <w:rsid w:val="7FEFDC23"/>
    <w:rsid w:val="7FF6493D"/>
    <w:rsid w:val="9BE79F57"/>
    <w:rsid w:val="9FBE6B2D"/>
    <w:rsid w:val="A7D76CC0"/>
    <w:rsid w:val="ABFFBD9E"/>
    <w:rsid w:val="ADAFF548"/>
    <w:rsid w:val="B4B889FC"/>
    <w:rsid w:val="B8FE5F64"/>
    <w:rsid w:val="BB756388"/>
    <w:rsid w:val="BDF148F2"/>
    <w:rsid w:val="BEEBBBFD"/>
    <w:rsid w:val="CDFE9658"/>
    <w:rsid w:val="CFB7ACC1"/>
    <w:rsid w:val="CFFFF08B"/>
    <w:rsid w:val="D7AF1AA0"/>
    <w:rsid w:val="D9F3201A"/>
    <w:rsid w:val="DDBF4478"/>
    <w:rsid w:val="DE942273"/>
    <w:rsid w:val="DFE59616"/>
    <w:rsid w:val="E3BDFEBB"/>
    <w:rsid w:val="F08FB2FE"/>
    <w:rsid w:val="F73B2525"/>
    <w:rsid w:val="F7AB7482"/>
    <w:rsid w:val="F7FF304B"/>
    <w:rsid w:val="F9FF4C54"/>
    <w:rsid w:val="FCFB3E11"/>
    <w:rsid w:val="FDC6427C"/>
    <w:rsid w:val="FEDA84AB"/>
    <w:rsid w:val="FF2FA40C"/>
    <w:rsid w:val="FFBBC913"/>
    <w:rsid w:val="FFBE2A38"/>
    <w:rsid w:val="FFFD52C8"/>
    <w:rsid w:val="FFFD8BDC"/>
    <w:rsid w:val="FFFF6210"/>
    <w:rsid w:val="FFFFF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Calibri" w:hAnsi="Calibri" w:eastAsia="黑体"/>
      <w:sz w:val="24"/>
      <w:szCs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6">
    <w:name w:val="toa heading"/>
    <w:basedOn w:val="1"/>
    <w:next w:val="1"/>
    <w:qFormat/>
    <w:uiPriority w:val="99"/>
    <w:pPr>
      <w:spacing w:before="120"/>
    </w:pPr>
    <w:rPr>
      <w:rFonts w:ascii="Arial" w:hAnsi="Arial" w:cs="Arial"/>
      <w:sz w:val="24"/>
      <w:szCs w:val="24"/>
    </w:r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 w:eastAsia="宋体" w:cs="Times New Roman"/>
      <w:sz w:val="21"/>
      <w:szCs w:val="22"/>
    </w:rPr>
  </w:style>
  <w:style w:type="paragraph" w:styleId="8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9">
    <w:name w:val="Balloon Text"/>
    <w:basedOn w:val="1"/>
    <w:link w:val="22"/>
    <w:qFormat/>
    <w:uiPriority w:val="0"/>
    <w:rPr>
      <w:sz w:val="18"/>
      <w:szCs w:val="18"/>
    </w:rPr>
  </w:style>
  <w:style w:type="paragraph" w:styleId="10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able of figures"/>
    <w:basedOn w:val="1"/>
    <w:next w:val="1"/>
    <w:unhideWhenUsed/>
    <w:qFormat/>
    <w:uiPriority w:val="99"/>
    <w:pPr>
      <w:spacing w:line="660" w:lineRule="exact"/>
      <w:ind w:leftChars="200" w:hanging="200" w:hangingChars="200"/>
    </w:pPr>
    <w:rPr>
      <w:rFonts w:ascii="Calibri" w:hAnsi="Calibri" w:eastAsia="宋体"/>
      <w:sz w:val="32"/>
    </w:rPr>
  </w:style>
  <w:style w:type="paragraph" w:styleId="13">
    <w:name w:val="Normal (Web)"/>
    <w:basedOn w:val="1"/>
    <w:qFormat/>
    <w:uiPriority w:val="0"/>
    <w:pPr>
      <w:spacing w:line="600" w:lineRule="atLeast"/>
      <w:ind w:firstLine="600"/>
      <w:jc w:val="both"/>
    </w:pPr>
    <w:rPr>
      <w:rFonts w:hint="eastAsia" w:ascii="仿宋_GB2312" w:hAnsi="宋体" w:eastAsia="仿宋_GB2312" w:cs="Times New Roman"/>
      <w:sz w:val="32"/>
      <w:szCs w:val="32"/>
      <w:lang w:val="en-US" w:eastAsia="zh-CN" w:bidi="ar-SA"/>
    </w:rPr>
  </w:style>
  <w:style w:type="paragraph" w:styleId="14">
    <w:name w:val="Body Text First Indent 2"/>
    <w:basedOn w:val="8"/>
    <w:next w:val="8"/>
    <w:unhideWhenUsed/>
    <w:qFormat/>
    <w:uiPriority w:val="99"/>
    <w:pPr>
      <w:ind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Body Text First Indent1"/>
    <w:basedOn w:val="7"/>
    <w:qFormat/>
    <w:uiPriority w:val="99"/>
    <w:pPr>
      <w:spacing w:after="0"/>
      <w:ind w:firstLine="420" w:firstLineChars="100"/>
    </w:pPr>
    <w:rPr>
      <w:rFonts w:ascii="仿宋_GB2312" w:eastAsia="仿宋_GB2312"/>
      <w:szCs w:val="22"/>
    </w:rPr>
  </w:style>
  <w:style w:type="character" w:customStyle="1" w:styleId="20">
    <w:name w:val="页眉 Char"/>
    <w:basedOn w:val="17"/>
    <w:link w:val="11"/>
    <w:qFormat/>
    <w:uiPriority w:val="0"/>
    <w:rPr>
      <w:kern w:val="2"/>
      <w:sz w:val="18"/>
      <w:szCs w:val="18"/>
    </w:rPr>
  </w:style>
  <w:style w:type="character" w:customStyle="1" w:styleId="21">
    <w:name w:val="页脚 Char"/>
    <w:basedOn w:val="17"/>
    <w:link w:val="10"/>
    <w:qFormat/>
    <w:uiPriority w:val="0"/>
    <w:rPr>
      <w:kern w:val="2"/>
      <w:sz w:val="18"/>
      <w:szCs w:val="18"/>
    </w:rPr>
  </w:style>
  <w:style w:type="character" w:customStyle="1" w:styleId="22">
    <w:name w:val="批注框文本 Char"/>
    <w:basedOn w:val="17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1925</Words>
  <Characters>2046</Characters>
  <Lines>3</Lines>
  <Paragraphs>1</Paragraphs>
  <TotalTime>112</TotalTime>
  <ScaleCrop>false</ScaleCrop>
  <LinksUpToDate>false</LinksUpToDate>
  <CharactersWithSpaces>2091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2014-11-14T20:08:00Z</dcterms:created>
  <dc:creator>dongab</dc:creator>
  <cp:lastModifiedBy>WPS_1776905538</cp:lastModifiedBy>
  <cp:lastPrinted>2026-10-16T08:32:00Z</cp:lastPrinted>
  <dcterms:modified xsi:type="dcterms:W3CDTF">2026-10-16T07:50:00Z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3C715CC0431B40B3A0130AAFB186F830_13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