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1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CABEBE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2026年浙江龙程建设工程有限公司公开招聘工作人员需求计划表</w:t>
      </w:r>
    </w:p>
    <w:tbl>
      <w:tblPr>
        <w:tblStyle w:val="9"/>
        <w:tblW w:w="14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093"/>
        <w:gridCol w:w="637"/>
        <w:gridCol w:w="684"/>
        <w:gridCol w:w="1300"/>
        <w:gridCol w:w="1266"/>
        <w:gridCol w:w="2711"/>
        <w:gridCol w:w="3000"/>
        <w:gridCol w:w="2736"/>
      </w:tblGrid>
      <w:tr w14:paraId="3D32C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8E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岗位代码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EF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招聘岗位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68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招聘人数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E1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性别要求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C2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年龄要求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17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学历要求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79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专业要求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0C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</w:rPr>
              <w:t>其他要求</w:t>
            </w: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DF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/>
              </w:rPr>
              <w:t>备注</w:t>
            </w:r>
          </w:p>
        </w:tc>
      </w:tr>
      <w:tr w14:paraId="222D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D9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01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0C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财务   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34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24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不限</w:t>
            </w:r>
          </w:p>
          <w:p w14:paraId="097E1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FC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40周岁及以下(1986年9月28日及以后出生)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87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AC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会计、会计学、财务管理、财务会计与审计、金融学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54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1.具有5年及以上企业会计工作经历；                   2.具有初级及以上会计专业技术资格；</w:t>
            </w:r>
          </w:p>
        </w:tc>
        <w:tc>
          <w:tcPr>
            <w:tcW w:w="27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DE1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009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7F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44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市场运营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48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FB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不限</w:t>
            </w:r>
          </w:p>
          <w:p w14:paraId="389D4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64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40周岁及以下(1986年9月28日及以后出生)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E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19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应用经济学类、工商管理类、金融学类、经济与贸易类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F8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须具备5年及以上招采或金融工作经历</w:t>
            </w:r>
          </w:p>
        </w:tc>
        <w:tc>
          <w:tcPr>
            <w:tcW w:w="2736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E7E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2B39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  <w:jc w:val="center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8D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03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E2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一级建造师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B2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4F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A2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45周岁及以下(1981年9月28日及以后出生)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FE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大专及以上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78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土木类、管理科学与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工程类、城乡规划、城市规划、建筑类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2A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1.具有5年以上工程管理相关工作经历。                   2.具备建筑工程或市政公用工程一级建造师注册证书 。 </w:t>
            </w:r>
          </w:p>
          <w:p w14:paraId="50EB1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3. 具备近5年作为项目经理承当过单个合同金额5000万元（含）的市政工程施工业绩或单个合同总建筑面积5万（含）平方米的房屋建筑工程施工业绩，提供的业绩需与一级建造师证书同一专业。  </w:t>
            </w:r>
          </w:p>
        </w:tc>
        <w:tc>
          <w:tcPr>
            <w:tcW w:w="2736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B9B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1.本次招聘的项目经理为派驻项目的核心管理人员，必须具备独立承接施工项目管理的能力，且有独立承接过施工项目的施工经验。    2.入职后证书需在两个月内完成注册，证书如发生无法注册等原因，不予录用。            3.需提供以下业绩材料：中标通知书、工程合同、工程竣工验收文件、四库一平台截图证明。                          4、该岗位需根据比选（附件6）得分从高分到低分确定面试对象。</w:t>
            </w:r>
          </w:p>
        </w:tc>
      </w:tr>
      <w:tr w14:paraId="10E9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3C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57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CE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34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BC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C8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02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73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8C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1B7C6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632" w:firstLineChars="200"/>
        <w:textAlignment w:val="auto"/>
      </w:pPr>
    </w:p>
    <w:sectPr>
      <w:footerReference r:id="rId3" w:type="default"/>
      <w:pgSz w:w="16838" w:h="11906" w:orient="landscape"/>
      <w:pgMar w:top="1519" w:right="1440" w:bottom="1519" w:left="1440" w:header="851" w:footer="964" w:gutter="0"/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F2BF7B-E4AD-4DEF-9797-97223ABA21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11767B4-E066-478E-B1A8-32494EC0F6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50473">
    <w:pPr>
      <w:pStyle w:val="4"/>
      <w:ind w:right="320" w:rightChars="100"/>
      <w:jc w:val="right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2F5306">
                          <w:pPr>
                            <w:pStyle w:val="4"/>
                            <w:ind w:right="320" w:rightChars="10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2F5306">
                    <w:pPr>
                      <w:pStyle w:val="4"/>
                      <w:ind w:right="320" w:rightChars="100"/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30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E1F0A"/>
    <w:rsid w:val="002635E8"/>
    <w:rsid w:val="003476A0"/>
    <w:rsid w:val="00472F1B"/>
    <w:rsid w:val="008D2DE9"/>
    <w:rsid w:val="00A608F8"/>
    <w:rsid w:val="00D64AE1"/>
    <w:rsid w:val="0331068D"/>
    <w:rsid w:val="04DF1A8A"/>
    <w:rsid w:val="0750320D"/>
    <w:rsid w:val="09B55304"/>
    <w:rsid w:val="0A64315D"/>
    <w:rsid w:val="0A6920C8"/>
    <w:rsid w:val="0C102599"/>
    <w:rsid w:val="0D1E1F0A"/>
    <w:rsid w:val="0E9B1118"/>
    <w:rsid w:val="0FB92DE8"/>
    <w:rsid w:val="12174F59"/>
    <w:rsid w:val="132902DD"/>
    <w:rsid w:val="15E213DA"/>
    <w:rsid w:val="193E2DCB"/>
    <w:rsid w:val="1A9709BC"/>
    <w:rsid w:val="1B252F1A"/>
    <w:rsid w:val="1EEA56C5"/>
    <w:rsid w:val="1EF065B5"/>
    <w:rsid w:val="209826FD"/>
    <w:rsid w:val="22295244"/>
    <w:rsid w:val="22F34C27"/>
    <w:rsid w:val="237A2A25"/>
    <w:rsid w:val="23AE1AC6"/>
    <w:rsid w:val="254D19E5"/>
    <w:rsid w:val="2618701E"/>
    <w:rsid w:val="272432DA"/>
    <w:rsid w:val="27685585"/>
    <w:rsid w:val="29080466"/>
    <w:rsid w:val="29226266"/>
    <w:rsid w:val="2ADB491E"/>
    <w:rsid w:val="2B146082"/>
    <w:rsid w:val="2BCB35F6"/>
    <w:rsid w:val="2CCC6948"/>
    <w:rsid w:val="2E450300"/>
    <w:rsid w:val="2E8E4382"/>
    <w:rsid w:val="2F546FAE"/>
    <w:rsid w:val="32D270AF"/>
    <w:rsid w:val="37893954"/>
    <w:rsid w:val="39C73011"/>
    <w:rsid w:val="3B7E0BB8"/>
    <w:rsid w:val="3DCE6AE1"/>
    <w:rsid w:val="40251D40"/>
    <w:rsid w:val="418807D8"/>
    <w:rsid w:val="41D50C68"/>
    <w:rsid w:val="443469F5"/>
    <w:rsid w:val="45F91D99"/>
    <w:rsid w:val="46E800AC"/>
    <w:rsid w:val="46ED459D"/>
    <w:rsid w:val="492F278C"/>
    <w:rsid w:val="4BC62629"/>
    <w:rsid w:val="4EEB759A"/>
    <w:rsid w:val="50FF7D53"/>
    <w:rsid w:val="5174797B"/>
    <w:rsid w:val="518E1E3B"/>
    <w:rsid w:val="548C2E67"/>
    <w:rsid w:val="55B856D8"/>
    <w:rsid w:val="56705FB3"/>
    <w:rsid w:val="58262129"/>
    <w:rsid w:val="59584133"/>
    <w:rsid w:val="5C9F314E"/>
    <w:rsid w:val="5CEE787F"/>
    <w:rsid w:val="60B138AC"/>
    <w:rsid w:val="61215BFB"/>
    <w:rsid w:val="621D5160"/>
    <w:rsid w:val="637B4E06"/>
    <w:rsid w:val="63DD467A"/>
    <w:rsid w:val="6428731C"/>
    <w:rsid w:val="642D103F"/>
    <w:rsid w:val="672B0127"/>
    <w:rsid w:val="6A640E20"/>
    <w:rsid w:val="6A6B0B13"/>
    <w:rsid w:val="6AE53B6D"/>
    <w:rsid w:val="6BB42046"/>
    <w:rsid w:val="6C6972D4"/>
    <w:rsid w:val="6DA85BDA"/>
    <w:rsid w:val="70EC655F"/>
    <w:rsid w:val="71524868"/>
    <w:rsid w:val="71C56E40"/>
    <w:rsid w:val="72B2004F"/>
    <w:rsid w:val="7601057E"/>
    <w:rsid w:val="76732EA8"/>
    <w:rsid w:val="76E35B18"/>
    <w:rsid w:val="78816E84"/>
    <w:rsid w:val="79030169"/>
    <w:rsid w:val="7A9419C0"/>
    <w:rsid w:val="7AC94B95"/>
    <w:rsid w:val="7C2E374F"/>
    <w:rsid w:val="7D423956"/>
    <w:rsid w:val="7F2E23E3"/>
    <w:rsid w:val="7F8958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 w:eastAsia="宋体"/>
      <w:sz w:val="21"/>
    </w:rPr>
  </w:style>
  <w:style w:type="paragraph" w:styleId="3">
    <w:name w:val="Body Text Indent"/>
    <w:basedOn w:val="1"/>
    <w:next w:val="1"/>
    <w:qFormat/>
    <w:uiPriority w:val="0"/>
    <w:pPr>
      <w:ind w:firstLine="63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eastAsia="宋体"/>
      <w:kern w:val="0"/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7">
    <w:name w:val="Body Text First Indent 2"/>
    <w:basedOn w:val="3"/>
    <w:qFormat/>
    <w:uiPriority w:val="0"/>
    <w:pPr>
      <w:ind w:firstLine="420"/>
    </w:pPr>
  </w:style>
  <w:style w:type="table" w:styleId="9">
    <w:name w:val="Table Grid"/>
    <w:basedOn w:val="8"/>
    <w:qFormat/>
    <w:uiPriority w:val="59"/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5"/>
    <w:qFormat/>
    <w:uiPriority w:val="0"/>
    <w:rPr>
      <w:rFonts w:ascii="仿宋" w:hAnsi="Times New Roman" w:eastAsia="仿宋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571</Words>
  <Characters>606</Characters>
  <Lines>26</Lines>
  <Paragraphs>7</Paragraphs>
  <TotalTime>0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2024-12-05T00:30:00Z</dcterms:created>
  <dc:creator>张琳</dc:creator>
  <cp:lastModifiedBy>张琳</cp:lastModifiedBy>
  <cp:lastPrinted>2026-08-26T07:15:00Z</cp:lastPrinted>
  <dcterms:modified xsi:type="dcterms:W3CDTF">2026-09-15T02:51:38Z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D49699E1F8104460A7619C365488EF38_13</vt:lpwstr>
  </property>
  <property fmtid="{D5CDD505-2E9C-101B-9397-08002B2CF9AE}" pid="4" name="KSOTemplateDocerSaveRecord">
    <vt:lpwstr>eyJoZGlkIjoiMGRlNzdiNDRkNjE2NjAzOGJjODE5OWJhNmM4NDExZTYiLCJ1c2VySWQiOiIxMDI1NDI3NDQyIn0=</vt:lpwstr>
  </property>
</Properties>
</file>