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D5234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6"/>
          <w:w w:val="100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6"/>
          <w:w w:val="100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ar-SA"/>
        </w:rPr>
        <w:t>附件3：</w:t>
      </w:r>
    </w:p>
    <w:tbl>
      <w:tblPr>
        <w:tblStyle w:val="2"/>
        <w:tblW w:w="8499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2"/>
        <w:gridCol w:w="1087"/>
        <w:gridCol w:w="1138"/>
        <w:gridCol w:w="1225"/>
        <w:gridCol w:w="1112"/>
        <w:gridCol w:w="1363"/>
        <w:gridCol w:w="1312"/>
      </w:tblGrid>
      <w:tr w14:paraId="65E10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8499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A6EC6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caps w:val="0"/>
                <w:color w:val="auto"/>
                <w:spacing w:val="6"/>
                <w:w w:val="100"/>
                <w:kern w:val="2"/>
                <w:sz w:val="44"/>
                <w:szCs w:val="44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</w:p>
          <w:p w14:paraId="4F83D5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auto"/>
                <w:spacing w:val="-4"/>
                <w:kern w:val="0"/>
                <w:sz w:val="40"/>
                <w:szCs w:val="40"/>
                <w:highlight w:val="none"/>
                <w:shd w:val="clear" w:fill="FFFFFF"/>
                <w:lang w:val="en-US" w:eastAsia="zh-CN" w:bidi="ar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auto"/>
                <w:spacing w:val="-4"/>
                <w:kern w:val="0"/>
                <w:sz w:val="40"/>
                <w:szCs w:val="40"/>
                <w:highlight w:val="none"/>
                <w:shd w:val="clear" w:fill="FFFFFF"/>
                <w:lang w:val="en-US" w:eastAsia="zh-CN" w:bidi="ar"/>
              </w:rPr>
              <w:t>2026年度巴彦淖尔市第二批事业单位高层次和</w:t>
            </w:r>
          </w:p>
          <w:p w14:paraId="16D82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auto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auto"/>
                <w:spacing w:val="-4"/>
                <w:kern w:val="0"/>
                <w:sz w:val="40"/>
                <w:szCs w:val="40"/>
                <w:highlight w:val="none"/>
                <w:shd w:val="clear" w:fill="FFFFFF"/>
                <w:lang w:val="en-US" w:eastAsia="zh-CN" w:bidi="ar"/>
              </w:rPr>
              <w:t>急需紧缺人才引进报名表</w:t>
            </w:r>
            <w:bookmarkEnd w:id="0"/>
          </w:p>
        </w:tc>
      </w:tr>
      <w:tr w14:paraId="438BB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F9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姓 名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600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EF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EDD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439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性 别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37E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A3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照片</w:t>
            </w:r>
          </w:p>
        </w:tc>
      </w:tr>
      <w:tr w14:paraId="7B3A2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917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民 族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EA29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2D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6FB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EB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86F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4EEF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24CF5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38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学历/学位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013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3CE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BC4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2B8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018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97A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2B1A9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47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71A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3EC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有何特长</w:t>
            </w:r>
          </w:p>
        </w:tc>
        <w:tc>
          <w:tcPr>
            <w:tcW w:w="50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C13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7FFD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7B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应聘单位</w:t>
            </w:r>
          </w:p>
        </w:tc>
        <w:tc>
          <w:tcPr>
            <w:tcW w:w="2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413F8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9488F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3787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806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C85A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A9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24E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CE5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邮 箱</w:t>
            </w:r>
          </w:p>
        </w:tc>
        <w:tc>
          <w:tcPr>
            <w:tcW w:w="2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6FD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5B4FE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44A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通讯详细</w:t>
            </w:r>
          </w:p>
          <w:p w14:paraId="54CD9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地址</w:t>
            </w:r>
          </w:p>
        </w:tc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8B8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B7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户籍</w:t>
            </w:r>
          </w:p>
          <w:p w14:paraId="154BCC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所在地</w:t>
            </w:r>
          </w:p>
        </w:tc>
        <w:tc>
          <w:tcPr>
            <w:tcW w:w="2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6AA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5BE94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E3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所获证书及批准机构</w:t>
            </w:r>
          </w:p>
        </w:tc>
        <w:tc>
          <w:tcPr>
            <w:tcW w:w="723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F84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6C847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849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30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学习、工作经历（从高中经历开始填起）</w:t>
            </w:r>
          </w:p>
        </w:tc>
      </w:tr>
      <w:tr w14:paraId="060EB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44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FC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学校/单位名称</w:t>
            </w: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B4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所学专业/岗位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B0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备 注</w:t>
            </w:r>
          </w:p>
        </w:tc>
      </w:tr>
      <w:tr w14:paraId="78057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2D6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A57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917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8CC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2014D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9AB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DEA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B83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661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502F9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</w:trPr>
        <w:tc>
          <w:tcPr>
            <w:tcW w:w="849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0C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报名人承诺：以上信息真实，无隐瞒、虚假等行为；所提供的应聘材料和证书（件）均为真实有效；不存在须回避的关系。如有虚假，本人愿承担一切责任。 </w:t>
            </w:r>
          </w:p>
          <w:p w14:paraId="2A3D2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829B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报名人签名：                                    年    月     日</w:t>
            </w:r>
          </w:p>
        </w:tc>
      </w:tr>
      <w:tr w14:paraId="1943F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849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2DD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引进单位审查（联系）人签名：                    年    月     日</w:t>
            </w:r>
          </w:p>
        </w:tc>
      </w:tr>
    </w:tbl>
    <w:p w14:paraId="5E4506BA"/>
    <w:p w14:paraId="0598948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9AC3B684-0004-409D-92FA-4B063E5F3D7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C25268CA-6545-4164-9EB5-0CDBC6917B6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0B2CBB"/>
    <w:rsid w:val="100B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2026-09-16T10:43:00Z</dcterms:created>
  <dc:creator>yue¥</dc:creator>
  <cp:lastModifiedBy>yue¥</cp:lastModifiedBy>
  <dcterms:modified xsi:type="dcterms:W3CDTF">2026-09-16T10:45:11Z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1FA37A486FCC431BBFE9D52C4DED1758_11</vt:lpwstr>
  </property>
  <property fmtid="{D5CDD505-2E9C-101B-9397-08002B2CF9AE}" pid="4" name="KSOTemplateDocerSaveRecord">
    <vt:lpwstr>eyJoZGlkIjoiNTY2YTgyYjY2NDllMWIyNWEyZTJhYWI5ZWE3MWJkMmEiLCJ1c2VySWQiOiIzMTE1MjY4NTIifQ==</vt:lpwstr>
  </property>
</Properties>
</file>