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22C35">
      <w:pPr>
        <w:pStyle w:val="3"/>
        <w:ind w:right="88" w:rightChars="42"/>
        <w:jc w:val="both"/>
        <w:rPr>
          <w:rFonts w:hint="eastAsia" w:ascii="黑体" w:hAnsi="黑体" w:eastAsia="黑体" w:cs="黑体"/>
          <w:bCs/>
          <w:kern w:val="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279B047A">
      <w:pPr>
        <w:pStyle w:val="3"/>
        <w:ind w:right="88" w:rightChars="42"/>
        <w:jc w:val="center"/>
        <w:rPr>
          <w:rFonts w:hint="eastAsia" w:ascii="方正小标宋简体" w:hAnsi="宋体" w:eastAsia="方正小标宋简体" w:cs="宋体"/>
          <w:bCs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  <w:lang w:eastAsia="zh-CN"/>
        </w:rPr>
        <w:t>西双版纳州纪委监委</w:t>
      </w: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</w:rPr>
        <w:t>公开招聘编外聘用人员</w:t>
      </w:r>
    </w:p>
    <w:p w14:paraId="2665C892">
      <w:pPr>
        <w:pStyle w:val="3"/>
        <w:ind w:right="88" w:rightChars="42"/>
        <w:jc w:val="center"/>
        <w:rPr>
          <w:rFonts w:ascii="方正小标宋简体" w:hAnsi="宋体" w:eastAsia="方正小标宋简体" w:cs="宋体"/>
          <w:bCs/>
          <w:kern w:val="0"/>
          <w:sz w:val="40"/>
          <w:szCs w:val="40"/>
        </w:rPr>
      </w:pPr>
      <w:r>
        <w:rPr>
          <w:rFonts w:ascii="方正小标宋简体" w:hAnsi="宋体" w:eastAsia="方正小标宋简体" w:cs="宋体"/>
          <w:bCs/>
          <w:kern w:val="0"/>
          <w:sz w:val="40"/>
          <w:szCs w:val="40"/>
        </w:rPr>
        <w:t>报名表</w:t>
      </w:r>
    </w:p>
    <w:p w14:paraId="2A25F0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88" w:rightChars="42"/>
        <w:jc w:val="left"/>
        <w:textAlignment w:val="auto"/>
        <w:rPr>
          <w:rFonts w:hint="default" w:ascii="黑体" w:hAnsi="黑体" w:eastAsia="黑体" w:cs="黑体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  <w:lang w:val="en-US" w:eastAsia="zh-CN"/>
        </w:rPr>
        <w:t xml:space="preserve">                     </w:t>
      </w:r>
      <w:r>
        <w:rPr>
          <w:rFonts w:hint="default" w:ascii="黑体" w:hAnsi="黑体" w:eastAsia="黑体" w:cs="黑体"/>
          <w:bCs/>
          <w:kern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Cs/>
          <w:kern w:val="0"/>
          <w:sz w:val="28"/>
          <w:szCs w:val="28"/>
          <w:lang w:val="en-US" w:eastAsia="zh-CN"/>
        </w:rPr>
        <w:t xml:space="preserve"> 报考时间：202</w:t>
      </w:r>
      <w:r>
        <w:rPr>
          <w:rFonts w:hint="default" w:ascii="黑体" w:hAnsi="黑体" w:eastAsia="黑体" w:cs="黑体"/>
          <w:bCs/>
          <w:kern w:val="0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黑体"/>
          <w:bCs/>
          <w:kern w:val="0"/>
          <w:sz w:val="28"/>
          <w:szCs w:val="28"/>
          <w:lang w:val="en-US" w:eastAsia="zh-CN"/>
        </w:rPr>
        <w:t>年8月  日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912"/>
        <w:gridCol w:w="696"/>
        <w:gridCol w:w="343"/>
        <w:gridCol w:w="566"/>
        <w:gridCol w:w="507"/>
        <w:gridCol w:w="802"/>
        <w:gridCol w:w="1167"/>
        <w:gridCol w:w="41"/>
        <w:gridCol w:w="1095"/>
        <w:gridCol w:w="2170"/>
      </w:tblGrid>
      <w:tr w14:paraId="57827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9B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 名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E7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90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 别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0F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B4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  族</w:t>
            </w: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11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1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A2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  片</w:t>
            </w:r>
          </w:p>
        </w:tc>
      </w:tr>
      <w:tr w14:paraId="20292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0C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4A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8B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 贯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B6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9D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9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AF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66F8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65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入党时间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89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11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   间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E4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B1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健康</w:t>
            </w:r>
            <w:r>
              <w:rPr>
                <w:rFonts w:hint="eastAsia" w:ascii="宋体" w:hAnsi="宋体" w:cs="宋体"/>
                <w:kern w:val="0"/>
                <w:szCs w:val="21"/>
              </w:rPr>
              <w:t>状况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49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0D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98F7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38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是否退伍</w:t>
            </w:r>
          </w:p>
          <w:p w14:paraId="3FF2F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军人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7D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28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是否有驾驶员工作经历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01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33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婚姻状况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C9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1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6F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91DF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2E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76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spacing w:val="-18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-18"/>
                <w:kern w:val="0"/>
                <w:szCs w:val="21"/>
              </w:rPr>
              <w:t>全 日 制 教  育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AF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30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  <w:p w14:paraId="02784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 专 业</w:t>
            </w:r>
          </w:p>
        </w:tc>
        <w:tc>
          <w:tcPr>
            <w:tcW w:w="52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48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1D32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7D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11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在 职教 育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F6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52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  <w:p w14:paraId="1E9C4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 专 业</w:t>
            </w:r>
          </w:p>
        </w:tc>
        <w:tc>
          <w:tcPr>
            <w:tcW w:w="52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F3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DD76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7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准驾车型</w:t>
            </w:r>
          </w:p>
          <w:p w14:paraId="79389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（A、B、C类）</w:t>
            </w:r>
          </w:p>
        </w:tc>
        <w:tc>
          <w:tcPr>
            <w:tcW w:w="738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C7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70D4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AE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单位或从事工作</w:t>
            </w:r>
          </w:p>
        </w:tc>
        <w:tc>
          <w:tcPr>
            <w:tcW w:w="738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75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6FF6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AF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40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FB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97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</w:t>
            </w:r>
          </w:p>
          <w:p w14:paraId="662FA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10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4592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EFC8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2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F73A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</w:t>
            </w:r>
          </w:p>
          <w:p w14:paraId="2FC7248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7B6B2CE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要</w:t>
            </w:r>
          </w:p>
          <w:p w14:paraId="5C57BDD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491474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</w:t>
            </w:r>
          </w:p>
          <w:p w14:paraId="7AB36D2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1ACF97F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作</w:t>
            </w:r>
          </w:p>
          <w:p w14:paraId="7146A6A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0E76A9E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简</w:t>
            </w:r>
          </w:p>
          <w:p w14:paraId="5B3EC1A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17F27AD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历</w:t>
            </w:r>
          </w:p>
        </w:tc>
        <w:tc>
          <w:tcPr>
            <w:tcW w:w="73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86EEC"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  <w:p w14:paraId="01E628F6"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  <w:p w14:paraId="1BA786B6"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852E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2C7D0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677EE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  <w:p w14:paraId="08742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010BD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6843CED2"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  <w:p w14:paraId="1078B757"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  <w:p w14:paraId="40E511A3"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59A6D23">
            <w:pPr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EB3B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F50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受处理处罚情况</w:t>
            </w:r>
          </w:p>
        </w:tc>
        <w:tc>
          <w:tcPr>
            <w:tcW w:w="7387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67B11">
            <w:pPr>
              <w:widowControl/>
              <w:ind w:left="-1056" w:leftChars="-503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</w:t>
            </w:r>
          </w:p>
          <w:p w14:paraId="5AEDA9F8">
            <w:pPr>
              <w:widowControl/>
              <w:ind w:left="-1056" w:leftChars="-503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6C3E1C19">
            <w:pPr>
              <w:widowControl/>
              <w:ind w:left="-1056" w:leftChars="-503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31FB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4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C7D9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387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D92FA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8C37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4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B9F0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387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E76DD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909A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C9D7F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需要说明的其他情况</w:t>
            </w:r>
          </w:p>
        </w:tc>
        <w:tc>
          <w:tcPr>
            <w:tcW w:w="738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70AF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55E4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4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CDDB6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家庭主</w:t>
            </w:r>
          </w:p>
          <w:p w14:paraId="72EAF75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要成员</w:t>
            </w:r>
          </w:p>
          <w:p w14:paraId="61910C7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以及主</w:t>
            </w:r>
          </w:p>
          <w:p w14:paraId="6F029E0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要社会</w:t>
            </w:r>
          </w:p>
          <w:p w14:paraId="02A2AF9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  系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61BB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称谓</w:t>
            </w:r>
          </w:p>
        </w:tc>
        <w:tc>
          <w:tcPr>
            <w:tcW w:w="9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0F3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姓名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EC02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出生年月</w:t>
            </w: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8D7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政治面貌</w:t>
            </w: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8F75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 w14:paraId="2BD4C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6B0AE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6AC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522E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4862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B064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1BB5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B79B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871F7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0E3D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23BE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77FA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6EAC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022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5265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C769F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CDFF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8453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9704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68A2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57ED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5BB3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1FDAC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8979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CE67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D4E5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14E3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E03E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8415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1B1D21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56AA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E934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9045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2E5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5EC9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81AF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1409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4FF70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本</w:t>
            </w:r>
            <w:r>
              <w:rPr>
                <w:rFonts w:hint="eastAsia" w:ascii="宋体" w:hAnsi="宋体" w:cs="宋体"/>
                <w:kern w:val="0"/>
                <w:szCs w:val="21"/>
              </w:rPr>
              <w:t>人承诺</w:t>
            </w:r>
          </w:p>
        </w:tc>
        <w:tc>
          <w:tcPr>
            <w:tcW w:w="7387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32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为维护公开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工作的严肃性，我郑重承诺：   </w:t>
            </w:r>
          </w:p>
          <w:p w14:paraId="06732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1.严格遵守公开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宋体" w:hAnsi="宋体"/>
                <w:sz w:val="24"/>
                <w:szCs w:val="24"/>
              </w:rPr>
              <w:t>的纪律要求和相关规定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；</w:t>
            </w:r>
          </w:p>
          <w:p w14:paraId="41367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填报</w:t>
            </w:r>
            <w:r>
              <w:rPr>
                <w:rFonts w:hint="eastAsia" w:ascii="宋体" w:hAnsi="宋体"/>
                <w:sz w:val="24"/>
                <w:szCs w:val="24"/>
              </w:rPr>
              <w:t>资料真实准确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并对</w:t>
            </w:r>
            <w:r>
              <w:rPr>
                <w:rFonts w:hint="eastAsia" w:ascii="宋体" w:hAnsi="宋体"/>
                <w:sz w:val="24"/>
                <w:szCs w:val="24"/>
              </w:rPr>
              <w:t>提供全部材料的真实性负责；</w:t>
            </w:r>
          </w:p>
          <w:p w14:paraId="703C3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3.保证符合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公开招聘公告</w:t>
            </w:r>
            <w:r>
              <w:rPr>
                <w:rFonts w:hint="eastAsia" w:ascii="宋体" w:hAnsi="宋体"/>
                <w:sz w:val="24"/>
                <w:szCs w:val="24"/>
              </w:rPr>
              <w:t>及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 w:ascii="宋体" w:hAnsi="宋体"/>
                <w:sz w:val="24"/>
                <w:szCs w:val="24"/>
              </w:rPr>
              <w:t>要求的资格条件；</w:t>
            </w:r>
          </w:p>
          <w:p w14:paraId="6F97A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所报考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无回避情形；</w:t>
            </w:r>
          </w:p>
          <w:p w14:paraId="71C33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以上承诺如有违反，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后果</w:t>
            </w:r>
            <w:r>
              <w:rPr>
                <w:rFonts w:hint="eastAsia" w:ascii="宋体" w:hAnsi="宋体"/>
                <w:sz w:val="24"/>
                <w:szCs w:val="24"/>
              </w:rPr>
              <w:t>由本人承担。</w:t>
            </w:r>
          </w:p>
          <w:p w14:paraId="17C4A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 w14:paraId="6F0E1B9C">
            <w:pPr>
              <w:pStyle w:val="2"/>
              <w:rPr>
                <w:rFonts w:hint="eastAsia"/>
                <w:sz w:val="28"/>
                <w:szCs w:val="28"/>
              </w:rPr>
            </w:pPr>
          </w:p>
          <w:p w14:paraId="5E604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120" w:firstLineChars="1300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报名人签字： </w:t>
            </w:r>
          </w:p>
          <w:p w14:paraId="5D7E8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年    月    日</w:t>
            </w:r>
          </w:p>
        </w:tc>
      </w:tr>
    </w:tbl>
    <w:p w14:paraId="739DC1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</w:p>
    <w:p w14:paraId="44CF3BA7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7013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-243205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40D484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1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V2rqfVAAAACAEAAA8AAAAAAAAAAQAgAAAAIgAAAGRycy9k&#10;b3ducmV2LnhtbFBLAQIUABQAAAAIAIdO4kAXSZTlzAEAAKcDAAAOAAAAAAAAAAEAIAAAACQ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0D4842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F7B8D"/>
    <w:rsid w:val="2FBF7B8D"/>
    <w:rsid w:val="596704FA"/>
    <w:rsid w:val="7FFEFA3A"/>
    <w:rsid w:val="AEDE7FDA"/>
    <w:rsid w:val="BDBF60E1"/>
    <w:rsid w:val="FFD9D4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4正文"/>
    <w:basedOn w:val="1"/>
    <w:next w:val="1"/>
    <w:qFormat/>
    <w:uiPriority w:val="99"/>
    <w:pPr>
      <w:ind w:firstLine="880"/>
    </w:pPr>
  </w:style>
  <w:style w:type="paragraph" w:styleId="3">
    <w:name w:val="Plain Text"/>
    <w:basedOn w:val="1"/>
    <w:qFormat/>
    <w:uiPriority w:val="0"/>
    <w:rPr>
      <w:rFonts w:hint="eastAsia" w:ascii="宋体" w:hAnsi="Courier New" w:eastAsia="仿宋_GB2312"/>
      <w:sz w:val="24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334</Characters>
  <Lines>0</Lines>
  <Paragraphs>0</Paragraphs>
  <TotalTime>4.66666666666667</TotalTime>
  <ScaleCrop>false</ScaleCrop>
  <LinksUpToDate>false</LinksUpToDate>
  <CharactersWithSpaces>455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2026-01-01T12:09:00Z</dcterms:created>
  <dc:creator>bnjw</dc:creator>
  <cp:lastModifiedBy>王瓢虫</cp:lastModifiedBy>
  <dcterms:modified xsi:type="dcterms:W3CDTF">2026-08-12T03:04:23Z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FCA5D9DF65374441BB02484BB087E35F_13</vt:lpwstr>
  </property>
</Properties>
</file>