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80A5A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  <w:bookmarkStart w:id="0" w:name="_GoBack"/>
      <w:bookmarkEnd w:id="0"/>
    </w:p>
    <w:tbl>
      <w:tblPr>
        <w:tblStyle w:val="9"/>
        <w:tblW w:w="8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084"/>
        <w:gridCol w:w="701"/>
        <w:gridCol w:w="776"/>
        <w:gridCol w:w="912"/>
        <w:gridCol w:w="2797"/>
        <w:gridCol w:w="1866"/>
      </w:tblGrid>
      <w:tr w14:paraId="56738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高青县2026年城镇公益性岗位报名表</w:t>
            </w:r>
          </w:p>
        </w:tc>
      </w:tr>
      <w:tr w14:paraId="5ED8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7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7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6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A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23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本人照片</w:t>
            </w:r>
          </w:p>
        </w:tc>
      </w:tr>
      <w:tr w14:paraId="60A7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E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B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号码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E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6F2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6550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性质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5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5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811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101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1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5E9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34C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7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  <w:tr w14:paraId="7E2D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3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是否服从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调剂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77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□是   □否</w:t>
            </w:r>
          </w:p>
        </w:tc>
      </w:tr>
      <w:tr w14:paraId="0BB2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城镇公岗人员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513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□城镇大龄失业人员 （女性45周岁以上、男性55周岁以上至法定退休年龄）                                                                                            □城镇零就业家庭成员                     </w:t>
            </w:r>
          </w:p>
        </w:tc>
        <w:tc>
          <w:tcPr>
            <w:tcW w:w="4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4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4050人员</w:t>
            </w:r>
          </w:p>
          <w:p w14:paraId="4AAE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抚养未成年子女的单亲家庭成员</w:t>
            </w:r>
          </w:p>
          <w:p w14:paraId="30F4B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享受最低生活保障人员</w:t>
            </w:r>
          </w:p>
          <w:p w14:paraId="1A2D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持有《中华人民共和国残疾人证》人员</w:t>
            </w:r>
          </w:p>
          <w:p w14:paraId="7CB79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连续失业一年以上人员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 w14:paraId="3274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98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EAE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备注：每人限报1个岗位</w:t>
            </w:r>
          </w:p>
        </w:tc>
      </w:tr>
      <w:tr w14:paraId="447D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</w:t>
            </w:r>
          </w:p>
        </w:tc>
        <w:tc>
          <w:tcPr>
            <w:tcW w:w="813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4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本人已知晓公益性岗位相关政策，职责要求，自愿申请公益性岗位并承诺： 所提供的资料信息真实准确，自觉遵守公益性岗位相关规定，对因提供有关信息、证件不实或违反有关规定造成的后果，责任自负。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申请人签名：                            申请日期：   年    月    日</w:t>
            </w:r>
          </w:p>
        </w:tc>
      </w:tr>
      <w:tr w14:paraId="5C5F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A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6DF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D51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5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47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174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F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E9D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3DC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7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89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F24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镇人民政府、街道办事处意见</w:t>
            </w:r>
          </w:p>
        </w:tc>
        <w:tc>
          <w:tcPr>
            <w:tcW w:w="8136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3DE0F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</w:p>
        </w:tc>
      </w:tr>
      <w:tr w14:paraId="3EA3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F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0BCB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C72B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3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10C10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99C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7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3BDE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9C2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5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31BC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审核人：                                           年    月    日</w:t>
            </w:r>
          </w:p>
        </w:tc>
      </w:tr>
    </w:tbl>
    <w:p w14:paraId="2FBDA8E4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4FF4C09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8061B5B"/>
    <w:rsid w:val="19D4440C"/>
    <w:rsid w:val="19F4792E"/>
    <w:rsid w:val="1B340588"/>
    <w:rsid w:val="1B3B17AF"/>
    <w:rsid w:val="1BAE0D06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9D5F14"/>
    <w:rsid w:val="363A3CD4"/>
    <w:rsid w:val="36FF3742"/>
    <w:rsid w:val="3725485C"/>
    <w:rsid w:val="373A29CC"/>
    <w:rsid w:val="378D3C11"/>
    <w:rsid w:val="37977E1F"/>
    <w:rsid w:val="37D57628"/>
    <w:rsid w:val="3912614E"/>
    <w:rsid w:val="39180AEB"/>
    <w:rsid w:val="39261FCD"/>
    <w:rsid w:val="393F78F5"/>
    <w:rsid w:val="39445D84"/>
    <w:rsid w:val="39BA8208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C344D5"/>
    <w:rsid w:val="45CE5353"/>
    <w:rsid w:val="461D5993"/>
    <w:rsid w:val="469320F9"/>
    <w:rsid w:val="469C7200"/>
    <w:rsid w:val="470D3C59"/>
    <w:rsid w:val="472B2058"/>
    <w:rsid w:val="473A4147"/>
    <w:rsid w:val="47AE18AC"/>
    <w:rsid w:val="486D59B9"/>
    <w:rsid w:val="48865C46"/>
    <w:rsid w:val="488B752C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306E25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CEA5B7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D772E65"/>
    <w:rsid w:val="7DBA173E"/>
    <w:rsid w:val="7DE27F29"/>
    <w:rsid w:val="7E2272E3"/>
    <w:rsid w:val="7E5726BD"/>
    <w:rsid w:val="7E750BA8"/>
    <w:rsid w:val="7EB937C3"/>
    <w:rsid w:val="7ECC03E4"/>
    <w:rsid w:val="7F89586C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342</Characters>
  <Lines>0</Lines>
  <Paragraphs>0</Paragraphs>
  <TotalTime>1</TotalTime>
  <ScaleCrop>false</ScaleCrop>
  <LinksUpToDate>false</LinksUpToDate>
  <CharactersWithSpaces>684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2023-09-18T18:02:00Z</dcterms:created>
  <dc:creator>&amp;Вера^*❤</dc:creator>
  <cp:lastModifiedBy>小敏</cp:lastModifiedBy>
  <cp:lastPrinted>2025-04-22T16:34:00Z</cp:lastPrinted>
  <dcterms:modified xsi:type="dcterms:W3CDTF">2026-07-30T15:26:31Z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eyJoZGlkIjoiMDcyODAyN2NkZWY1ODQ0MGI3YTcwZDNlMjgwNWMyMDYiLCJ1c2VySWQiOiIzNjE5MTU3MjkifQ==</vt:lpwstr>
  </property>
</Properties>
</file>