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43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310"/>
        <w:gridCol w:w="115"/>
        <w:gridCol w:w="709"/>
        <w:gridCol w:w="436"/>
        <w:gridCol w:w="379"/>
        <w:gridCol w:w="1023"/>
        <w:gridCol w:w="138"/>
        <w:gridCol w:w="433"/>
        <w:gridCol w:w="847"/>
        <w:gridCol w:w="160"/>
        <w:gridCol w:w="269"/>
        <w:gridCol w:w="931"/>
        <w:gridCol w:w="345"/>
        <w:gridCol w:w="1055"/>
        <w:gridCol w:w="646"/>
        <w:gridCol w:w="434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附件2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855" w:hRule="atLeast"/>
        </w:trPr>
        <w:tc>
          <w:tcPr>
            <w:tcW w:w="90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bookmarkStart w:id="0" w:name="OLE_LINK4"/>
            <w:bookmarkStart w:id="1" w:name="OLE_LINK3"/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上海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  <w:lang w:eastAsia="zh-CN"/>
              </w:rPr>
              <w:t>闵北工业投资发展有限公司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公司招聘岗位报名表</w:t>
            </w:r>
            <w:bookmarkEnd w:id="0"/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669" w:hRule="exact"/>
        </w:trPr>
        <w:tc>
          <w:tcPr>
            <w:tcW w:w="90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</w:rPr>
              <w:t>岗位名称：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  <w:t>①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  <w:lang w:eastAsia="zh-CN"/>
              </w:rPr>
              <w:t>综合事务管理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</w:rPr>
              <w:t xml:space="preserve">（ 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</w:rPr>
              <w:t xml:space="preserve"> ）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  <w:lang w:val="en-US" w:eastAsia="zh-CN"/>
              </w:rPr>
              <w:t>;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  <w:t>②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  <w:lang w:eastAsia="zh-CN"/>
              </w:rPr>
              <w:t>企业服务（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</w:rPr>
              <w:t>请在岗位后面的括号内</w:t>
            </w:r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  <w:lang w:eastAsia="zh-CN"/>
              </w:rPr>
              <w:t>打</w:t>
            </w:r>
            <w:bookmarkStart w:id="2" w:name="_GoBack"/>
            <w:bookmarkEnd w:id="2"/>
            <w:r>
              <w:rPr>
                <w:rFonts w:hint="eastAsia" w:ascii="华文中宋" w:hAnsi="华文中宋" w:eastAsia="华文中宋" w:cs="宋体"/>
                <w:kern w:val="0"/>
                <w:sz w:val="24"/>
                <w:szCs w:val="24"/>
              </w:rPr>
              <w:t>“</w:t>
            </w:r>
            <w:r>
              <w:rPr>
                <w:rFonts w:hint="eastAsia" w:ascii="文泉驿微米黑" w:hAnsi="文泉驿微米黑" w:eastAsia="文泉驿微米黑" w:cs="文泉驿微米黑"/>
                <w:kern w:val="0"/>
                <w:sz w:val="24"/>
                <w:szCs w:val="24"/>
              </w:rPr>
              <w:t>✓”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735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一寸照片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735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工作年月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72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9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692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81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692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专技职称</w:t>
            </w:r>
          </w:p>
        </w:tc>
        <w:tc>
          <w:tcPr>
            <w:tcW w:w="35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660" w:hRule="atLeast"/>
        </w:trPr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现工作单位及职务 岗位</w:t>
            </w:r>
          </w:p>
        </w:tc>
        <w:tc>
          <w:tcPr>
            <w:tcW w:w="666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878" w:hRule="atLeast"/>
        </w:trPr>
        <w:tc>
          <w:tcPr>
            <w:tcW w:w="1702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户籍地址      联系地址</w:t>
            </w:r>
          </w:p>
        </w:tc>
        <w:tc>
          <w:tcPr>
            <w:tcW w:w="439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690" w:hRule="atLeast"/>
        </w:trPr>
        <w:tc>
          <w:tcPr>
            <w:tcW w:w="170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报考岗位名称</w:t>
            </w:r>
          </w:p>
        </w:tc>
        <w:tc>
          <w:tcPr>
            <w:tcW w:w="737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624" w:hRule="atLeast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简历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（从高中开始填写）</w:t>
            </w:r>
          </w:p>
        </w:tc>
        <w:tc>
          <w:tcPr>
            <w:tcW w:w="7796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312" w:hRule="atLeast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312" w:hRule="atLeast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312" w:hRule="atLeast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312" w:hRule="atLeast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1734" w:hRule="atLeast"/>
        </w:trPr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624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7796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312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706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796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973" w:hRule="atLeast"/>
        </w:trPr>
        <w:tc>
          <w:tcPr>
            <w:tcW w:w="90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注：请如实填写个人信息并对所提交的材料真实性负责并作出承诺，如因个人填写信息不实所造成的后果由报考者本人承担。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70" w:type="dxa"/>
          <w:trHeight w:val="465" w:hRule="atLeast"/>
        </w:trPr>
        <w:tc>
          <w:tcPr>
            <w:tcW w:w="907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本人承诺签名：                日期：</w:t>
            </w:r>
          </w:p>
        </w:tc>
      </w:tr>
    </w:tbl>
    <w:p/>
    <w:sectPr>
      <w:pgSz w:w="11906" w:h="16838"/>
      <w:pgMar w:top="1021" w:right="1797" w:bottom="45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altName w:val="方正黑体_GBK"/>
    <w:panose1 w:val="00000000000000000000"/>
    <w:charset w:val="86"/>
    <w:family w:val="auto"/>
    <w:pitch w:val="default"/>
    <w:sig w:usb0="00000000" w:usb1="00000000" w:usb2="00800036" w:usb3="00000000" w:csb0="603E019F" w:csb1="DFD7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11"/>
    <w:rsid w:val="00026094"/>
    <w:rsid w:val="000340CF"/>
    <w:rsid w:val="0005649B"/>
    <w:rsid w:val="00060846"/>
    <w:rsid w:val="0008530F"/>
    <w:rsid w:val="000C233C"/>
    <w:rsid w:val="0019454B"/>
    <w:rsid w:val="001A291E"/>
    <w:rsid w:val="001B3390"/>
    <w:rsid w:val="001B7411"/>
    <w:rsid w:val="001E14D5"/>
    <w:rsid w:val="0020226D"/>
    <w:rsid w:val="0023189A"/>
    <w:rsid w:val="0025679A"/>
    <w:rsid w:val="00275E5D"/>
    <w:rsid w:val="002C3E10"/>
    <w:rsid w:val="002F6BBE"/>
    <w:rsid w:val="003033A6"/>
    <w:rsid w:val="003B2F65"/>
    <w:rsid w:val="003D1D89"/>
    <w:rsid w:val="00426045"/>
    <w:rsid w:val="004B5DE8"/>
    <w:rsid w:val="004E6800"/>
    <w:rsid w:val="005157A6"/>
    <w:rsid w:val="00536090"/>
    <w:rsid w:val="00541392"/>
    <w:rsid w:val="00572472"/>
    <w:rsid w:val="00574C22"/>
    <w:rsid w:val="005756D9"/>
    <w:rsid w:val="0058506A"/>
    <w:rsid w:val="005E70BC"/>
    <w:rsid w:val="005F46F9"/>
    <w:rsid w:val="0061051A"/>
    <w:rsid w:val="006322F0"/>
    <w:rsid w:val="00646BBA"/>
    <w:rsid w:val="0065413A"/>
    <w:rsid w:val="006B642C"/>
    <w:rsid w:val="007B5CF2"/>
    <w:rsid w:val="00813D44"/>
    <w:rsid w:val="008272F4"/>
    <w:rsid w:val="008278F1"/>
    <w:rsid w:val="008A342D"/>
    <w:rsid w:val="008A7E9B"/>
    <w:rsid w:val="008B0BC3"/>
    <w:rsid w:val="00920BE2"/>
    <w:rsid w:val="009B22D4"/>
    <w:rsid w:val="009C46C7"/>
    <w:rsid w:val="00A149C2"/>
    <w:rsid w:val="00A16D6A"/>
    <w:rsid w:val="00A24395"/>
    <w:rsid w:val="00B35AD3"/>
    <w:rsid w:val="00B5236D"/>
    <w:rsid w:val="00B55CCD"/>
    <w:rsid w:val="00BC5F4C"/>
    <w:rsid w:val="00BF7F92"/>
    <w:rsid w:val="00C86CCD"/>
    <w:rsid w:val="00CA3682"/>
    <w:rsid w:val="00CC679B"/>
    <w:rsid w:val="00CD0AF3"/>
    <w:rsid w:val="00D376AC"/>
    <w:rsid w:val="00D42082"/>
    <w:rsid w:val="00D65F2C"/>
    <w:rsid w:val="00D9119A"/>
    <w:rsid w:val="00DF29CD"/>
    <w:rsid w:val="00E05F58"/>
    <w:rsid w:val="00E43407"/>
    <w:rsid w:val="00E65676"/>
    <w:rsid w:val="00EC0BA3"/>
    <w:rsid w:val="00EC4F1B"/>
    <w:rsid w:val="00EF03E0"/>
    <w:rsid w:val="00F25DA8"/>
    <w:rsid w:val="00FC6B74"/>
    <w:rsid w:val="00FD7B59"/>
    <w:rsid w:val="00FF25B1"/>
    <w:rsid w:val="3440423A"/>
    <w:rsid w:val="39E255CE"/>
    <w:rsid w:val="3D638B3D"/>
    <w:rsid w:val="3FB9BA69"/>
    <w:rsid w:val="45DEE771"/>
    <w:rsid w:val="59FF4445"/>
    <w:rsid w:val="5CFD65AC"/>
    <w:rsid w:val="63FA0A90"/>
    <w:rsid w:val="67BE0F58"/>
    <w:rsid w:val="6EFB2E2B"/>
    <w:rsid w:val="6F9F062D"/>
    <w:rsid w:val="71EC0C1D"/>
    <w:rsid w:val="75F71A9B"/>
    <w:rsid w:val="76DCF01F"/>
    <w:rsid w:val="77F752AE"/>
    <w:rsid w:val="77FE22A1"/>
    <w:rsid w:val="79AFB620"/>
    <w:rsid w:val="7AFB5FDF"/>
    <w:rsid w:val="7AFF4234"/>
    <w:rsid w:val="7DC8B3FD"/>
    <w:rsid w:val="7DCA5F47"/>
    <w:rsid w:val="7F3F7F52"/>
    <w:rsid w:val="7F770587"/>
    <w:rsid w:val="BBFB2169"/>
    <w:rsid w:val="BFDF90E0"/>
    <w:rsid w:val="C77B889F"/>
    <w:rsid w:val="D9DF2C04"/>
    <w:rsid w:val="EEBF5D8A"/>
    <w:rsid w:val="EEFEC741"/>
    <w:rsid w:val="FEFF94E7"/>
    <w:rsid w:val="FFB513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56</Words>
  <Characters>322</Characters>
  <Lines>2</Lines>
  <Paragraphs>1</Paragraphs>
  <TotalTime>13</TotalTime>
  <ScaleCrop>false</ScaleCrop>
  <LinksUpToDate>false</LinksUpToDate>
  <CharactersWithSpaces>377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2025-08-19T17:15:00Z</dcterms:created>
  <dc:creator>Administrator</dc:creator>
  <cp:lastModifiedBy>thtf</cp:lastModifiedBy>
  <cp:lastPrinted>2026-07-27T13:25:51Z</cp:lastPrinted>
  <dcterms:modified xsi:type="dcterms:W3CDTF">2026-07-27T16:26:01Z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BF88962D95DE48065CEB666AAA07347D</vt:lpwstr>
  </property>
</Properties>
</file>