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5CAB3">
      <w:pPr>
        <w:spacing w:line="560" w:lineRule="exact"/>
        <w:rPr>
          <w:rFonts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附件2：</w:t>
      </w:r>
    </w:p>
    <w:p w14:paraId="7CDF0DE5"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报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名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人员诚信承诺书</w:t>
      </w:r>
    </w:p>
    <w:p w14:paraId="6CF67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我已仔细阅读《五指山市乡村振兴茶旅融合项目外聘人员招聘公告》，清楚并理解其内容。我郑重承诺如下：</w:t>
      </w:r>
    </w:p>
    <w:p w14:paraId="03BC4A93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本人所填写（提供〉的个人基本信息、学历、工作经历、</w:t>
      </w:r>
    </w:p>
    <w:p w14:paraId="29A8876C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身高等各类报信息均真实有效。</w:t>
      </w:r>
    </w:p>
    <w:p w14:paraId="5B6DE3BB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本人自觉遵守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招聘的各项规定，诚实守信，严守纪</w:t>
      </w:r>
    </w:p>
    <w:p w14:paraId="561EF82F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律，认真履行报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人员的义务。</w:t>
      </w:r>
    </w:p>
    <w:p w14:paraId="484AD162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本人确保自行与所在单位进行沟通，确保考察、聘用等</w:t>
      </w:r>
    </w:p>
    <w:p w14:paraId="358E6E89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工作顺利进行，如因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导致后续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手续受阻的，责任自负。</w:t>
      </w:r>
      <w:bookmarkStart w:id="0" w:name="_GoBack"/>
      <w:bookmarkEnd w:id="0"/>
    </w:p>
    <w:p w14:paraId="5A445380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如因不符合招聘条件在招聘过程中被取消资格，后果由</w:t>
      </w:r>
    </w:p>
    <w:p w14:paraId="22572E1B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本人承担。如有伪造、变造、冒用有关证件、材料骗取考试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或面试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资格的，恶意报名干扰正常报名秩序的，一经发现，接受取消应聘资格，并按国家相关规定严肃处理。</w:t>
      </w:r>
    </w:p>
    <w:p w14:paraId="603CFCFA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BCBCC98">
      <w:pPr>
        <w:spacing w:line="560" w:lineRule="exact"/>
        <w:ind w:firstLine="1920" w:firstLineChars="6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签字按手印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p w14:paraId="430227A8">
      <w:pPr>
        <w:spacing w:line="560" w:lineRule="exact"/>
        <w:ind w:firstLine="3840" w:firstLineChars="1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身份证号：</w:t>
      </w:r>
    </w:p>
    <w:p w14:paraId="12C1D31A">
      <w:pPr>
        <w:spacing w:line="560" w:lineRule="exact"/>
        <w:ind w:firstLine="5120" w:firstLineChars="16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8FC9FA5">
      <w:pPr>
        <w:pStyle w:val="4"/>
        <w:rPr>
          <w:rFonts w:hint="eastAsia" w:ascii="黑体" w:hAnsi="黑体" w:eastAsia="黑体" w:cs="黑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zAxYzc4NDNlNGI3OTU3OGE1MzNmZGFkNmE2NzUifQ=="/>
  </w:docVars>
  <w:rsids>
    <w:rsidRoot w:val="1AFD5159"/>
    <w:rsid w:val="002E1F6F"/>
    <w:rsid w:val="0303697D"/>
    <w:rsid w:val="062163F5"/>
    <w:rsid w:val="068915B3"/>
    <w:rsid w:val="092D7BEB"/>
    <w:rsid w:val="0B2333DB"/>
    <w:rsid w:val="0BB02487"/>
    <w:rsid w:val="0D556DAE"/>
    <w:rsid w:val="0EF32B7D"/>
    <w:rsid w:val="14047E1B"/>
    <w:rsid w:val="19573E8D"/>
    <w:rsid w:val="1A7F342E"/>
    <w:rsid w:val="1AFD5159"/>
    <w:rsid w:val="1BCA6B98"/>
    <w:rsid w:val="1C4C5D0B"/>
    <w:rsid w:val="202554D6"/>
    <w:rsid w:val="20443529"/>
    <w:rsid w:val="219E23AA"/>
    <w:rsid w:val="21B151F2"/>
    <w:rsid w:val="22E15340"/>
    <w:rsid w:val="230A1F70"/>
    <w:rsid w:val="238C008B"/>
    <w:rsid w:val="23A221A9"/>
    <w:rsid w:val="290812DA"/>
    <w:rsid w:val="2C1B33C6"/>
    <w:rsid w:val="2CD6642B"/>
    <w:rsid w:val="2E42246E"/>
    <w:rsid w:val="2E5D2790"/>
    <w:rsid w:val="2E602F5A"/>
    <w:rsid w:val="2FE33A3C"/>
    <w:rsid w:val="3058256D"/>
    <w:rsid w:val="317B3B95"/>
    <w:rsid w:val="336631F3"/>
    <w:rsid w:val="3464057A"/>
    <w:rsid w:val="38A81BB8"/>
    <w:rsid w:val="3BBB2785"/>
    <w:rsid w:val="3C126F70"/>
    <w:rsid w:val="3C66681A"/>
    <w:rsid w:val="3DF24244"/>
    <w:rsid w:val="40880CD4"/>
    <w:rsid w:val="42903DE8"/>
    <w:rsid w:val="44E66FB9"/>
    <w:rsid w:val="451C5655"/>
    <w:rsid w:val="45E71F71"/>
    <w:rsid w:val="488937B4"/>
    <w:rsid w:val="4F9F703F"/>
    <w:rsid w:val="5176689F"/>
    <w:rsid w:val="524C5D50"/>
    <w:rsid w:val="529B2694"/>
    <w:rsid w:val="53000B16"/>
    <w:rsid w:val="54896A72"/>
    <w:rsid w:val="549239F0"/>
    <w:rsid w:val="58332132"/>
    <w:rsid w:val="592B1CE8"/>
    <w:rsid w:val="5A5E0F1F"/>
    <w:rsid w:val="5A8A5EC4"/>
    <w:rsid w:val="5DC50992"/>
    <w:rsid w:val="5F2B62CF"/>
    <w:rsid w:val="5F397761"/>
    <w:rsid w:val="61BD773E"/>
    <w:rsid w:val="63780255"/>
    <w:rsid w:val="64C4248D"/>
    <w:rsid w:val="650049A6"/>
    <w:rsid w:val="660C42FC"/>
    <w:rsid w:val="66A019DA"/>
    <w:rsid w:val="6A116D0D"/>
    <w:rsid w:val="6BD564A2"/>
    <w:rsid w:val="6CAD0DDA"/>
    <w:rsid w:val="6DCA3DA3"/>
    <w:rsid w:val="6FF60E7F"/>
    <w:rsid w:val="705F43E7"/>
    <w:rsid w:val="709A117A"/>
    <w:rsid w:val="74982505"/>
    <w:rsid w:val="78260F5D"/>
    <w:rsid w:val="7E235535"/>
    <w:rsid w:val="7EC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framePr w:wrap="around" w:vAnchor="margin" w:hAnchor="text" w:y="1"/>
    </w:pPr>
    <w:rPr>
      <w:color w:val="000000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7">
    <w:name w:val="Body Text First Indent 2"/>
    <w:basedOn w:val="5"/>
    <w:next w:val="4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1</TotalTime>
  <ScaleCrop>false</ScaleCrop>
  <LinksUpToDate>false</LinksUpToDate>
  <CharactersWithSpaces>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2023-11-22T02:19:00Z</dcterms:created>
  <dc:creator>糖豆糖</dc:creator>
  <cp:lastModifiedBy>悬梯</cp:lastModifiedBy>
  <dcterms:modified xsi:type="dcterms:W3CDTF">2026-07-15T07:07:35Z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9BBCEA09790C4E58966E083272FA63AD_13</vt:lpwstr>
  </property>
  <property fmtid="{D5CDD505-2E9C-101B-9397-08002B2CF9AE}" pid="4" name="KSOTemplateDocerSaveRecord">
    <vt:lpwstr>eyJoZGlkIjoiYTlhNzAxYzc4NDNlNGI3OTU3OGE1MzNmZGFkNmE2NzUiLCJ1c2VySWQiOiIxNDg5MDQ3MjI5In0=</vt:lpwstr>
  </property>
</Properties>
</file>