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464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 w14:paraId="70CE09A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简阳市禾丰中心卫生院2026年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人员岗位和条件要求一览表</w:t>
      </w:r>
    </w:p>
    <w:tbl>
      <w:tblPr>
        <w:tblStyle w:val="6"/>
        <w:tblW w:w="14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00"/>
        <w:gridCol w:w="1100"/>
        <w:gridCol w:w="694"/>
        <w:gridCol w:w="844"/>
        <w:gridCol w:w="700"/>
        <w:gridCol w:w="1029"/>
        <w:gridCol w:w="1125"/>
        <w:gridCol w:w="2176"/>
        <w:gridCol w:w="3151"/>
        <w:gridCol w:w="1198"/>
      </w:tblGrid>
      <w:tr w14:paraId="6909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A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0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5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招聘岗位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6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岗位</w:t>
            </w:r>
          </w:p>
          <w:p w14:paraId="36E8E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编码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4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D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0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F32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7E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0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6E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50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66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D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A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C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C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9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简阳市禾丰中心卫生院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202601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研究生：流行病学与卫生统计学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38周岁及以下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40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简阳市禾丰中心卫生院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202602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本科：护理学</w:t>
            </w:r>
          </w:p>
          <w:p w14:paraId="3D95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78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38周岁及以下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D9B5C23">
      <w:pPr>
        <w:rPr>
          <w:rFonts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</w:p>
    <w:p w14:paraId="7923E877"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871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965AAD-C7CD-4484-A820-F13D8D9D04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A590EE5-C146-4554-8CAB-52C3668D25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09D4C97-4203-49F8-A36D-0C56F0B922C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97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3EFC5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3EFC5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0F46812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300FF7"/>
    <w:rsid w:val="0A471CFC"/>
    <w:rsid w:val="0A756BD4"/>
    <w:rsid w:val="0D586C8B"/>
    <w:rsid w:val="0EFC3704"/>
    <w:rsid w:val="139949B4"/>
    <w:rsid w:val="149B41B6"/>
    <w:rsid w:val="150D5186"/>
    <w:rsid w:val="15BAF243"/>
    <w:rsid w:val="17532929"/>
    <w:rsid w:val="17864D75"/>
    <w:rsid w:val="18546479"/>
    <w:rsid w:val="1AEF4D32"/>
    <w:rsid w:val="1DD206EB"/>
    <w:rsid w:val="1EDD3086"/>
    <w:rsid w:val="1EF44006"/>
    <w:rsid w:val="1EFF4369"/>
    <w:rsid w:val="20A2745F"/>
    <w:rsid w:val="20B75F78"/>
    <w:rsid w:val="22590B06"/>
    <w:rsid w:val="22603075"/>
    <w:rsid w:val="237738F9"/>
    <w:rsid w:val="23842368"/>
    <w:rsid w:val="2480045D"/>
    <w:rsid w:val="24A4042D"/>
    <w:rsid w:val="25781AD9"/>
    <w:rsid w:val="25D14167"/>
    <w:rsid w:val="264708EF"/>
    <w:rsid w:val="265A320F"/>
    <w:rsid w:val="26FB713E"/>
    <w:rsid w:val="275D772E"/>
    <w:rsid w:val="288D1319"/>
    <w:rsid w:val="2972480D"/>
    <w:rsid w:val="298259F7"/>
    <w:rsid w:val="2B1A3DE5"/>
    <w:rsid w:val="2CB83EFF"/>
    <w:rsid w:val="2D855015"/>
    <w:rsid w:val="2D9C57A1"/>
    <w:rsid w:val="2DEE3407"/>
    <w:rsid w:val="2EAD65D1"/>
    <w:rsid w:val="2F9B584B"/>
    <w:rsid w:val="2FB9471F"/>
    <w:rsid w:val="32133909"/>
    <w:rsid w:val="324D32EC"/>
    <w:rsid w:val="32755A83"/>
    <w:rsid w:val="32CC4622"/>
    <w:rsid w:val="335C453D"/>
    <w:rsid w:val="33AA74E2"/>
    <w:rsid w:val="36DC07CB"/>
    <w:rsid w:val="37AF1729"/>
    <w:rsid w:val="395A2BFC"/>
    <w:rsid w:val="395FC183"/>
    <w:rsid w:val="396A3F06"/>
    <w:rsid w:val="39DBF11E"/>
    <w:rsid w:val="3A04089A"/>
    <w:rsid w:val="3A7F4C11"/>
    <w:rsid w:val="3B5B7A37"/>
    <w:rsid w:val="3C125FDE"/>
    <w:rsid w:val="3CF3545D"/>
    <w:rsid w:val="3D3C045B"/>
    <w:rsid w:val="3DC06178"/>
    <w:rsid w:val="3E5DFA27"/>
    <w:rsid w:val="3E7F1B37"/>
    <w:rsid w:val="3EFD53B4"/>
    <w:rsid w:val="3FF6D0AE"/>
    <w:rsid w:val="404A7AA5"/>
    <w:rsid w:val="41962BCF"/>
    <w:rsid w:val="425E4A92"/>
    <w:rsid w:val="435D3836"/>
    <w:rsid w:val="43C872AC"/>
    <w:rsid w:val="44361921"/>
    <w:rsid w:val="44D81A76"/>
    <w:rsid w:val="45DE30BD"/>
    <w:rsid w:val="45F77245"/>
    <w:rsid w:val="48475245"/>
    <w:rsid w:val="49771AB6"/>
    <w:rsid w:val="4A4F4589"/>
    <w:rsid w:val="4A6022F2"/>
    <w:rsid w:val="4B6620CB"/>
    <w:rsid w:val="4BB34240"/>
    <w:rsid w:val="4C15185F"/>
    <w:rsid w:val="4D49597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9FBF84E"/>
    <w:rsid w:val="5A2A7D0A"/>
    <w:rsid w:val="5A406C39"/>
    <w:rsid w:val="5ADB7FAC"/>
    <w:rsid w:val="5B4D5E62"/>
    <w:rsid w:val="5BDFFD3F"/>
    <w:rsid w:val="5D6A529C"/>
    <w:rsid w:val="5DEC58DE"/>
    <w:rsid w:val="60BF3DBF"/>
    <w:rsid w:val="6131635F"/>
    <w:rsid w:val="62C45238"/>
    <w:rsid w:val="62FF364A"/>
    <w:rsid w:val="656F18FF"/>
    <w:rsid w:val="661701F9"/>
    <w:rsid w:val="673006F1"/>
    <w:rsid w:val="673E5638"/>
    <w:rsid w:val="67D27C62"/>
    <w:rsid w:val="68194982"/>
    <w:rsid w:val="68863414"/>
    <w:rsid w:val="68F92DE8"/>
    <w:rsid w:val="69751E2B"/>
    <w:rsid w:val="698A1F92"/>
    <w:rsid w:val="69F92287"/>
    <w:rsid w:val="6AC13E4D"/>
    <w:rsid w:val="6BA633A5"/>
    <w:rsid w:val="6BBC4B85"/>
    <w:rsid w:val="6CF44457"/>
    <w:rsid w:val="6D347005"/>
    <w:rsid w:val="6DF649A3"/>
    <w:rsid w:val="6E885AF1"/>
    <w:rsid w:val="6E8B55AA"/>
    <w:rsid w:val="6EE7AFB2"/>
    <w:rsid w:val="6F067B89"/>
    <w:rsid w:val="6F24076C"/>
    <w:rsid w:val="6FD015A6"/>
    <w:rsid w:val="7008537F"/>
    <w:rsid w:val="71D31466"/>
    <w:rsid w:val="71E04C6F"/>
    <w:rsid w:val="72143A86"/>
    <w:rsid w:val="729B7ABC"/>
    <w:rsid w:val="72A235E0"/>
    <w:rsid w:val="72C842CA"/>
    <w:rsid w:val="72F66A34"/>
    <w:rsid w:val="75F6F23B"/>
    <w:rsid w:val="76FEBC1B"/>
    <w:rsid w:val="771350EE"/>
    <w:rsid w:val="772C3557"/>
    <w:rsid w:val="77EB783B"/>
    <w:rsid w:val="77F7E59A"/>
    <w:rsid w:val="77FB33F4"/>
    <w:rsid w:val="782A0AC4"/>
    <w:rsid w:val="785842B0"/>
    <w:rsid w:val="7A4F0869"/>
    <w:rsid w:val="7A966CC4"/>
    <w:rsid w:val="7ABFE3AC"/>
    <w:rsid w:val="7AE62F6F"/>
    <w:rsid w:val="7BBB976E"/>
    <w:rsid w:val="7BBFA1B6"/>
    <w:rsid w:val="7BFF38CA"/>
    <w:rsid w:val="7C116222"/>
    <w:rsid w:val="7C4F37CE"/>
    <w:rsid w:val="7DBC96BB"/>
    <w:rsid w:val="7E467A45"/>
    <w:rsid w:val="7EAC7B8B"/>
    <w:rsid w:val="7EBF1707"/>
    <w:rsid w:val="7F3FEBE9"/>
    <w:rsid w:val="7F5ECDEB"/>
    <w:rsid w:val="7F758312"/>
    <w:rsid w:val="7F7D9BF4"/>
    <w:rsid w:val="7FBFC264"/>
    <w:rsid w:val="7FF7FECC"/>
    <w:rsid w:val="9E746B42"/>
    <w:rsid w:val="A6BF9E39"/>
    <w:rsid w:val="B6EBC2A5"/>
    <w:rsid w:val="BBCF33FD"/>
    <w:rsid w:val="BD7FC1DA"/>
    <w:rsid w:val="BFEA64D5"/>
    <w:rsid w:val="C7FB24AD"/>
    <w:rsid w:val="CFBE27B4"/>
    <w:rsid w:val="D7DE7F61"/>
    <w:rsid w:val="DDFFC270"/>
    <w:rsid w:val="DEF79297"/>
    <w:rsid w:val="DFFE6C84"/>
    <w:rsid w:val="EEB2B615"/>
    <w:rsid w:val="EF1C0240"/>
    <w:rsid w:val="EF6D74C8"/>
    <w:rsid w:val="EFD57EFD"/>
    <w:rsid w:val="EFFFDFD5"/>
    <w:rsid w:val="F3954851"/>
    <w:rsid w:val="F3BDB0A3"/>
    <w:rsid w:val="F4FB001A"/>
    <w:rsid w:val="F8FB6344"/>
    <w:rsid w:val="FBE5CB5E"/>
    <w:rsid w:val="FDFD4BDE"/>
    <w:rsid w:val="FEEE77F3"/>
    <w:rsid w:val="FEEF3E0C"/>
    <w:rsid w:val="FF5FF468"/>
    <w:rsid w:val="FF72DC72"/>
    <w:rsid w:val="FFFEF0C5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4588</Words>
  <Characters>4941</Characters>
  <Lines>12</Lines>
  <Paragraphs>9</Paragraphs>
  <TotalTime>5</TotalTime>
  <ScaleCrop>false</ScaleCrop>
  <LinksUpToDate>false</LinksUpToDate>
  <CharactersWithSpaces>5037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2020-05-27T02:29:00Z</dcterms:created>
  <dc:creator>Administrator</dc:creator>
  <cp:lastModifiedBy>琴声</cp:lastModifiedBy>
  <cp:lastPrinted>2026-07-11T16:01:00Z</cp:lastPrinted>
  <dcterms:modified xsi:type="dcterms:W3CDTF">2026-07-21T09:16:49Z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0587D28E339B4AF3874CC4112DF3EC09_13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