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930F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附件1：</w:t>
      </w:r>
    </w:p>
    <w:p w14:paraId="7FC79A74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象山县市场开发经营有限公司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公开招聘编制外人员计划表</w:t>
      </w:r>
    </w:p>
    <w:tbl>
      <w:tblPr>
        <w:tblStyle w:val="5"/>
        <w:tblpPr w:leftFromText="180" w:rightFromText="180" w:vertAnchor="text" w:horzAnchor="margin" w:tblpXSpec="center" w:tblpY="41"/>
        <w:tblW w:w="12763" w:type="dxa"/>
        <w:tblInd w:w="1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926"/>
        <w:gridCol w:w="5186"/>
        <w:gridCol w:w="2531"/>
        <w:gridCol w:w="2460"/>
      </w:tblGrid>
      <w:tr w14:paraId="51704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660" w:type="dxa"/>
            <w:shd w:val="clear" w:color="auto" w:fill="auto"/>
            <w:noWrap w:val="0"/>
            <w:vAlign w:val="center"/>
          </w:tcPr>
          <w:p w14:paraId="3349EB77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岗位名称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2E395AB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</w:t>
            </w:r>
          </w:p>
          <w:p w14:paraId="00EC28F9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人数</w:t>
            </w:r>
          </w:p>
        </w:tc>
        <w:tc>
          <w:tcPr>
            <w:tcW w:w="5186" w:type="dxa"/>
            <w:shd w:val="clear" w:color="auto" w:fill="auto"/>
            <w:noWrap w:val="0"/>
            <w:vAlign w:val="center"/>
          </w:tcPr>
          <w:p w14:paraId="62C8550E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招聘对象和条件</w:t>
            </w:r>
          </w:p>
        </w:tc>
        <w:tc>
          <w:tcPr>
            <w:tcW w:w="2531" w:type="dxa"/>
            <w:shd w:val="clear" w:color="auto" w:fill="auto"/>
            <w:noWrap w:val="0"/>
            <w:vAlign w:val="center"/>
          </w:tcPr>
          <w:p w14:paraId="09E67AA7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工资待遇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5D4BB5E1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备注</w:t>
            </w:r>
          </w:p>
        </w:tc>
      </w:tr>
      <w:tr w14:paraId="1A8D5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exact"/>
        </w:trPr>
        <w:tc>
          <w:tcPr>
            <w:tcW w:w="1660" w:type="dxa"/>
            <w:shd w:val="clear" w:color="auto" w:fill="auto"/>
            <w:noWrap w:val="0"/>
            <w:vAlign w:val="center"/>
          </w:tcPr>
          <w:p w14:paraId="5D4AE3A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内勤管理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360EF66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86" w:type="dxa"/>
            <w:shd w:val="clear" w:color="auto" w:fill="auto"/>
            <w:noWrap w:val="0"/>
            <w:vAlign w:val="center"/>
          </w:tcPr>
          <w:p w14:paraId="085BE8FE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  <w:t>具有象山户籍；</w:t>
            </w:r>
          </w:p>
          <w:p w14:paraId="5EF2CEC4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年龄在40周岁及以下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1985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日以后出生)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；</w:t>
            </w:r>
          </w:p>
          <w:p w14:paraId="48D55181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3.大专及以上学历；</w:t>
            </w:r>
          </w:p>
          <w:p w14:paraId="7A43F874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4.身体健康，能吃苦耐劳，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具有责任心、团队精神，沟通能力强；</w:t>
            </w:r>
          </w:p>
          <w:p w14:paraId="6E2EFEB3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5.能熟练操作office办公软件，了解财务出纳工作。</w:t>
            </w:r>
          </w:p>
        </w:tc>
        <w:tc>
          <w:tcPr>
            <w:tcW w:w="2531" w:type="dxa"/>
            <w:shd w:val="clear" w:color="auto" w:fill="auto"/>
            <w:noWrap w:val="0"/>
            <w:vAlign w:val="center"/>
          </w:tcPr>
          <w:p w14:paraId="39399C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1.月工资：2600元；</w:t>
            </w:r>
          </w:p>
          <w:p w14:paraId="29227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五险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保障；</w:t>
            </w:r>
          </w:p>
          <w:p w14:paraId="44AD7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3.其他待遇。</w:t>
            </w:r>
          </w:p>
          <w:p w14:paraId="1B903B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以上待遇以签订的劳动合同为准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6FDF2E4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上班时间（8:00）</w:t>
            </w:r>
          </w:p>
          <w:p w14:paraId="6DA3B4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工作地点：</w:t>
            </w:r>
          </w:p>
          <w:p w14:paraId="7253A9B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城东市场</w:t>
            </w:r>
          </w:p>
        </w:tc>
      </w:tr>
      <w:tr w14:paraId="3514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exact"/>
        </w:trPr>
        <w:tc>
          <w:tcPr>
            <w:tcW w:w="1660" w:type="dxa"/>
            <w:shd w:val="clear" w:color="auto" w:fill="auto"/>
            <w:noWrap w:val="0"/>
            <w:vAlign w:val="center"/>
          </w:tcPr>
          <w:p w14:paraId="2C2509D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市场管理1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6FEC9E1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86" w:type="dxa"/>
            <w:shd w:val="clear" w:color="auto" w:fill="auto"/>
            <w:noWrap w:val="0"/>
            <w:vAlign w:val="center"/>
          </w:tcPr>
          <w:p w14:paraId="13FD8B4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  <w:t>具有象山户籍；</w:t>
            </w:r>
          </w:p>
          <w:p w14:paraId="57B023DF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年龄在55周岁及以下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1970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7月25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日以后出生)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；</w:t>
            </w:r>
          </w:p>
          <w:p w14:paraId="24DBE1D8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3.身体健康，能吃苦耐劳，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具有责任心、团队精神，沟通能力强。</w:t>
            </w:r>
          </w:p>
        </w:tc>
        <w:tc>
          <w:tcPr>
            <w:tcW w:w="2531" w:type="dxa"/>
            <w:shd w:val="clear" w:color="auto" w:fill="auto"/>
            <w:noWrap w:val="0"/>
            <w:vAlign w:val="center"/>
          </w:tcPr>
          <w:p w14:paraId="252947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1.月工资：2900元；</w:t>
            </w:r>
          </w:p>
          <w:p w14:paraId="087A0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五险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保障；</w:t>
            </w:r>
          </w:p>
          <w:p w14:paraId="614A6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3.其他待遇。</w:t>
            </w:r>
          </w:p>
          <w:p w14:paraId="50ACB6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以上待遇以签订的劳动合同为准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3EFDC51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需上早班（6:30）</w:t>
            </w:r>
          </w:p>
          <w:p w14:paraId="6766183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工作地点：</w:t>
            </w:r>
          </w:p>
          <w:p w14:paraId="6253C92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中心菜场</w:t>
            </w:r>
          </w:p>
        </w:tc>
      </w:tr>
      <w:tr w14:paraId="7BB74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exact"/>
        </w:trPr>
        <w:tc>
          <w:tcPr>
            <w:tcW w:w="1660" w:type="dxa"/>
            <w:shd w:val="clear" w:color="auto" w:fill="auto"/>
            <w:noWrap w:val="0"/>
            <w:vAlign w:val="center"/>
          </w:tcPr>
          <w:p w14:paraId="2457B385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市场管理2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1EA35DA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186" w:type="dxa"/>
            <w:shd w:val="clear" w:color="auto" w:fill="auto"/>
            <w:noWrap w:val="0"/>
            <w:vAlign w:val="center"/>
          </w:tcPr>
          <w:p w14:paraId="55099464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eastAsia="zh-CN"/>
              </w:rPr>
              <w:t>具有象山户籍；</w:t>
            </w:r>
          </w:p>
          <w:p w14:paraId="0DF5D84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年龄在55周岁及以下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1970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7月25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</w:rPr>
              <w:t>日以后出生)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；</w:t>
            </w:r>
          </w:p>
          <w:p w14:paraId="24E8448E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3.身体健康，能吃苦耐劳，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具有责任心、团队精神，沟通能力强。</w:t>
            </w:r>
          </w:p>
        </w:tc>
        <w:tc>
          <w:tcPr>
            <w:tcW w:w="2531" w:type="dxa"/>
            <w:shd w:val="clear" w:color="auto" w:fill="auto"/>
            <w:noWrap w:val="0"/>
            <w:vAlign w:val="center"/>
          </w:tcPr>
          <w:p w14:paraId="42B75A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1.月工资：2700元；</w:t>
            </w:r>
          </w:p>
          <w:p w14:paraId="554C2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五险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保障；</w:t>
            </w:r>
          </w:p>
          <w:p w14:paraId="7BEF5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3.其他待遇。</w:t>
            </w:r>
          </w:p>
          <w:p w14:paraId="59B9E9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以上待遇以签订的劳动合同为准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460" w:type="dxa"/>
            <w:shd w:val="clear" w:color="auto" w:fill="auto"/>
            <w:noWrap w:val="0"/>
            <w:vAlign w:val="center"/>
          </w:tcPr>
          <w:p w14:paraId="186FBF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需上早班（7:00）</w:t>
            </w:r>
          </w:p>
          <w:p w14:paraId="015BF1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工作地点：</w:t>
            </w:r>
          </w:p>
          <w:p w14:paraId="7C225C2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城郊管理站东陈菜场</w:t>
            </w:r>
            <w:bookmarkStart w:id="0" w:name="_GoBack"/>
            <w:bookmarkEnd w:id="0"/>
          </w:p>
        </w:tc>
      </w:tr>
    </w:tbl>
    <w:p w14:paraId="10B102DF"/>
    <w:sectPr>
      <w:headerReference r:id="rId3" w:type="default"/>
      <w:footerReference r:id="rId4" w:type="default"/>
      <w:pgSz w:w="16838" w:h="11906" w:orient="landscape"/>
      <w:pgMar w:top="16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3F26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E669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hMDEyNTI5NTJkMDhlYzIxODRmOTlmZTc1NzI5NjcifQ=="/>
  </w:docVars>
  <w:rsids>
    <w:rsidRoot w:val="1ACB4F8F"/>
    <w:rsid w:val="01911652"/>
    <w:rsid w:val="019D29E0"/>
    <w:rsid w:val="01DA4AE4"/>
    <w:rsid w:val="02863742"/>
    <w:rsid w:val="05DB16E3"/>
    <w:rsid w:val="0610493F"/>
    <w:rsid w:val="06AD3167"/>
    <w:rsid w:val="06C6265C"/>
    <w:rsid w:val="07364B09"/>
    <w:rsid w:val="07EC2E3C"/>
    <w:rsid w:val="08D5567E"/>
    <w:rsid w:val="0A367A78"/>
    <w:rsid w:val="0A3B66AB"/>
    <w:rsid w:val="0A4D1D7E"/>
    <w:rsid w:val="0AFC0AC2"/>
    <w:rsid w:val="0B380EB2"/>
    <w:rsid w:val="0B81419D"/>
    <w:rsid w:val="0BAE3F2E"/>
    <w:rsid w:val="0D5701F6"/>
    <w:rsid w:val="0DBE0AAD"/>
    <w:rsid w:val="0DF41725"/>
    <w:rsid w:val="0FD902E6"/>
    <w:rsid w:val="12C7628D"/>
    <w:rsid w:val="12E925E8"/>
    <w:rsid w:val="13DA78C2"/>
    <w:rsid w:val="143C0B97"/>
    <w:rsid w:val="146459B0"/>
    <w:rsid w:val="14C878FF"/>
    <w:rsid w:val="15432E23"/>
    <w:rsid w:val="15E0416C"/>
    <w:rsid w:val="15FC60F2"/>
    <w:rsid w:val="16051D03"/>
    <w:rsid w:val="16897A9A"/>
    <w:rsid w:val="16A56C2E"/>
    <w:rsid w:val="19822048"/>
    <w:rsid w:val="1ACB4F8F"/>
    <w:rsid w:val="1C6A2129"/>
    <w:rsid w:val="1CDF4836"/>
    <w:rsid w:val="1DDD76D4"/>
    <w:rsid w:val="1E9D67E6"/>
    <w:rsid w:val="1EA9481E"/>
    <w:rsid w:val="1F106FB8"/>
    <w:rsid w:val="1F474833"/>
    <w:rsid w:val="1F764D61"/>
    <w:rsid w:val="205B0707"/>
    <w:rsid w:val="21C420A5"/>
    <w:rsid w:val="22A82894"/>
    <w:rsid w:val="235D1690"/>
    <w:rsid w:val="238D4FD8"/>
    <w:rsid w:val="244F2331"/>
    <w:rsid w:val="24CD70DF"/>
    <w:rsid w:val="26295F0B"/>
    <w:rsid w:val="26997AB2"/>
    <w:rsid w:val="26D32D3F"/>
    <w:rsid w:val="26EC3B3A"/>
    <w:rsid w:val="27023930"/>
    <w:rsid w:val="27202643"/>
    <w:rsid w:val="274D6A18"/>
    <w:rsid w:val="28676C57"/>
    <w:rsid w:val="29256E47"/>
    <w:rsid w:val="2A88034A"/>
    <w:rsid w:val="2AF75BC4"/>
    <w:rsid w:val="2B5A2377"/>
    <w:rsid w:val="2B93208D"/>
    <w:rsid w:val="2E026666"/>
    <w:rsid w:val="30604E65"/>
    <w:rsid w:val="317F66F7"/>
    <w:rsid w:val="31A021E3"/>
    <w:rsid w:val="31D87D2A"/>
    <w:rsid w:val="33936A62"/>
    <w:rsid w:val="33D37CF7"/>
    <w:rsid w:val="33DE1B4C"/>
    <w:rsid w:val="358C6D0D"/>
    <w:rsid w:val="35FC1BEC"/>
    <w:rsid w:val="36BB5604"/>
    <w:rsid w:val="38194CD8"/>
    <w:rsid w:val="3AB457E2"/>
    <w:rsid w:val="3D462FE4"/>
    <w:rsid w:val="3F0C55BE"/>
    <w:rsid w:val="3F4F2446"/>
    <w:rsid w:val="40552AB0"/>
    <w:rsid w:val="409A5368"/>
    <w:rsid w:val="40BB68ED"/>
    <w:rsid w:val="40CA760B"/>
    <w:rsid w:val="40DE261A"/>
    <w:rsid w:val="41F8595E"/>
    <w:rsid w:val="42057FAC"/>
    <w:rsid w:val="42412220"/>
    <w:rsid w:val="439B75BD"/>
    <w:rsid w:val="44856C66"/>
    <w:rsid w:val="44DD7EEC"/>
    <w:rsid w:val="44F54189"/>
    <w:rsid w:val="45A91CA3"/>
    <w:rsid w:val="497F1768"/>
    <w:rsid w:val="49E41E4F"/>
    <w:rsid w:val="4A301059"/>
    <w:rsid w:val="4AEA4ACB"/>
    <w:rsid w:val="4B4323A3"/>
    <w:rsid w:val="4CEC2994"/>
    <w:rsid w:val="4D9B064C"/>
    <w:rsid w:val="4DEC0F54"/>
    <w:rsid w:val="4F6B64CF"/>
    <w:rsid w:val="5068059C"/>
    <w:rsid w:val="518A44F3"/>
    <w:rsid w:val="527675D6"/>
    <w:rsid w:val="52AF0D34"/>
    <w:rsid w:val="52B9367A"/>
    <w:rsid w:val="530976BB"/>
    <w:rsid w:val="54DC16C0"/>
    <w:rsid w:val="552437FF"/>
    <w:rsid w:val="559C3DEA"/>
    <w:rsid w:val="55B76FCD"/>
    <w:rsid w:val="5BF83217"/>
    <w:rsid w:val="5CDC1CAC"/>
    <w:rsid w:val="5EE236BA"/>
    <w:rsid w:val="60E6759D"/>
    <w:rsid w:val="617838A1"/>
    <w:rsid w:val="61927A10"/>
    <w:rsid w:val="619958B6"/>
    <w:rsid w:val="61C9772E"/>
    <w:rsid w:val="62007971"/>
    <w:rsid w:val="63FF4CA4"/>
    <w:rsid w:val="64250391"/>
    <w:rsid w:val="64986E58"/>
    <w:rsid w:val="64F00EF7"/>
    <w:rsid w:val="65A46F73"/>
    <w:rsid w:val="670D07CD"/>
    <w:rsid w:val="67A95DA2"/>
    <w:rsid w:val="694F7AA6"/>
    <w:rsid w:val="6BE03D8E"/>
    <w:rsid w:val="6C0136A4"/>
    <w:rsid w:val="6C8E06D8"/>
    <w:rsid w:val="6CD429A0"/>
    <w:rsid w:val="6DDB7D5E"/>
    <w:rsid w:val="6F8961D2"/>
    <w:rsid w:val="70710506"/>
    <w:rsid w:val="707F3DC5"/>
    <w:rsid w:val="70FC2009"/>
    <w:rsid w:val="71FC652B"/>
    <w:rsid w:val="74642162"/>
    <w:rsid w:val="74642FEC"/>
    <w:rsid w:val="74B87F54"/>
    <w:rsid w:val="762B0E62"/>
    <w:rsid w:val="78E85F77"/>
    <w:rsid w:val="7A401675"/>
    <w:rsid w:val="7A5416D1"/>
    <w:rsid w:val="7B5477D4"/>
    <w:rsid w:val="7FB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469</Characters>
  <Lines>0</Lines>
  <Paragraphs>0</Paragraphs>
  <TotalTime>15</TotalTime>
  <ScaleCrop>false</ScaleCrop>
  <LinksUpToDate>false</LinksUpToDate>
  <CharactersWithSpaces>469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2022-03-09T01:54:00Z</dcterms:created>
  <dc:creator>不停。。</dc:creator>
  <cp:lastModifiedBy>翁沪东</cp:lastModifiedBy>
  <cp:lastPrinted>2024-12-03T02:19:00Z</cp:lastPrinted>
  <dcterms:modified xsi:type="dcterms:W3CDTF">2026-07-16T07:16:20Z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3D562B3195B1455194EB02B8B064B821_13</vt:lpwstr>
  </property>
  <property fmtid="{D5CDD505-2E9C-101B-9397-08002B2CF9AE}" pid="4" name="commondata">
    <vt:lpwstr>eyJoZGlkIjoiM2JhMDEyNTI5NTJkMDhlYzIxODRmOTlmZTc1NzI5NjcifQ==</vt:lpwstr>
  </property>
  <property fmtid="{D5CDD505-2E9C-101B-9397-08002B2CF9AE}" pid="5" name="KSOTemplateDocerSaveRecord">
    <vt:lpwstr>eyJoZGlkIjoiODZhYzIxNjdhYjk2OWY1MzMzNzczZTU2OGViMzdjZGUiLCJ1c2VySWQiOiIyNjQxNDY1MzkifQ==</vt:lpwstr>
  </property>
</Properties>
</file>