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66EE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附件1</w:t>
      </w:r>
    </w:p>
    <w:p w14:paraId="4DF20F39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年嘉善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惠民街道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公开招聘村工作人员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计划及岗位需求表</w:t>
      </w:r>
    </w:p>
    <w:tbl>
      <w:tblPr>
        <w:tblStyle w:val="4"/>
        <w:tblpPr w:leftFromText="180" w:rightFromText="180" w:vertAnchor="text" w:horzAnchor="page" w:tblpXSpec="center" w:tblpY="178"/>
        <w:tblW w:w="12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24"/>
        <w:gridCol w:w="1033"/>
        <w:gridCol w:w="900"/>
        <w:gridCol w:w="3302"/>
        <w:gridCol w:w="1230"/>
        <w:gridCol w:w="1710"/>
        <w:gridCol w:w="1745"/>
      </w:tblGrid>
      <w:tr w14:paraId="12F3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655" w:type="dxa"/>
            <w:noWrap w:val="0"/>
            <w:vAlign w:val="center"/>
          </w:tcPr>
          <w:p w14:paraId="32363C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 w14:paraId="23BB9D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招聘岗位</w:t>
            </w:r>
          </w:p>
        </w:tc>
        <w:tc>
          <w:tcPr>
            <w:tcW w:w="1033" w:type="dxa"/>
            <w:noWrap w:val="0"/>
            <w:vAlign w:val="center"/>
          </w:tcPr>
          <w:p w14:paraId="5B12631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</w:t>
            </w:r>
          </w:p>
          <w:p w14:paraId="2BEF9B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 w14:paraId="51531B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性别</w:t>
            </w:r>
          </w:p>
          <w:p w14:paraId="58B68B0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要求</w:t>
            </w:r>
          </w:p>
        </w:tc>
        <w:tc>
          <w:tcPr>
            <w:tcW w:w="3302" w:type="dxa"/>
            <w:noWrap w:val="0"/>
            <w:vAlign w:val="center"/>
          </w:tcPr>
          <w:p w14:paraId="0AD3BCA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230" w:type="dxa"/>
            <w:noWrap w:val="0"/>
            <w:vAlign w:val="center"/>
          </w:tcPr>
          <w:p w14:paraId="06FE63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户籍</w:t>
            </w:r>
          </w:p>
        </w:tc>
        <w:tc>
          <w:tcPr>
            <w:tcW w:w="1710" w:type="dxa"/>
            <w:noWrap w:val="0"/>
            <w:vAlign w:val="center"/>
          </w:tcPr>
          <w:p w14:paraId="4D316CB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745" w:type="dxa"/>
            <w:noWrap w:val="0"/>
            <w:vAlign w:val="center"/>
          </w:tcPr>
          <w:p w14:paraId="7169FB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专业</w:t>
            </w:r>
          </w:p>
        </w:tc>
      </w:tr>
      <w:tr w14:paraId="059C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655" w:type="dxa"/>
            <w:noWrap w:val="0"/>
            <w:vAlign w:val="center"/>
          </w:tcPr>
          <w:p w14:paraId="6D5B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 w14:paraId="2D48E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村工作人员</w:t>
            </w:r>
          </w:p>
        </w:tc>
        <w:tc>
          <w:tcPr>
            <w:tcW w:w="1033" w:type="dxa"/>
            <w:noWrap w:val="0"/>
            <w:vAlign w:val="center"/>
          </w:tcPr>
          <w:p w14:paraId="2D3C7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4EA2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3302" w:type="dxa"/>
            <w:noWrap w:val="0"/>
            <w:vAlign w:val="center"/>
          </w:tcPr>
          <w:p w14:paraId="1523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230" w:type="dxa"/>
            <w:noWrap w:val="0"/>
            <w:vAlign w:val="center"/>
          </w:tcPr>
          <w:p w14:paraId="6120D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嘉善县常住户籍</w:t>
            </w:r>
          </w:p>
        </w:tc>
        <w:tc>
          <w:tcPr>
            <w:tcW w:w="1710" w:type="dxa"/>
            <w:noWrap w:val="0"/>
            <w:vAlign w:val="center"/>
          </w:tcPr>
          <w:p w14:paraId="62A5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上学历</w:t>
            </w:r>
          </w:p>
        </w:tc>
        <w:tc>
          <w:tcPr>
            <w:tcW w:w="1745" w:type="dxa"/>
            <w:noWrap w:val="0"/>
            <w:vAlign w:val="center"/>
          </w:tcPr>
          <w:p w14:paraId="7CF0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会计学，财务管理</w:t>
            </w:r>
          </w:p>
        </w:tc>
      </w:tr>
    </w:tbl>
    <w:p w14:paraId="5013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</w:p>
    <w:p w14:paraId="4169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FA19020-5597-4B99-A352-4811F0BEB4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883701-3B64-4894-A0F6-7726325621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NjUwYTIzNDc0Y2EwNzJkM2UxMTEyNzVmODU4M2YifQ=="/>
  </w:docVars>
  <w:rsids>
    <w:rsidRoot w:val="00000000"/>
    <w:rsid w:val="015254AC"/>
    <w:rsid w:val="01A82E75"/>
    <w:rsid w:val="02FF26F7"/>
    <w:rsid w:val="0B337EE0"/>
    <w:rsid w:val="0F520D3F"/>
    <w:rsid w:val="13CB3399"/>
    <w:rsid w:val="16B55301"/>
    <w:rsid w:val="187A7D80"/>
    <w:rsid w:val="18A21A67"/>
    <w:rsid w:val="1D3C2B5B"/>
    <w:rsid w:val="1E4F58F4"/>
    <w:rsid w:val="202651F8"/>
    <w:rsid w:val="2092051A"/>
    <w:rsid w:val="212D20A3"/>
    <w:rsid w:val="23C84B05"/>
    <w:rsid w:val="27827162"/>
    <w:rsid w:val="29300683"/>
    <w:rsid w:val="29BB1249"/>
    <w:rsid w:val="29F62229"/>
    <w:rsid w:val="2AD814DF"/>
    <w:rsid w:val="2B4D327A"/>
    <w:rsid w:val="2C1B78D4"/>
    <w:rsid w:val="2FDB0363"/>
    <w:rsid w:val="31E324C2"/>
    <w:rsid w:val="37351D9B"/>
    <w:rsid w:val="38654EC4"/>
    <w:rsid w:val="3AB804FE"/>
    <w:rsid w:val="3AF407ED"/>
    <w:rsid w:val="3D6F54B2"/>
    <w:rsid w:val="433E7D8E"/>
    <w:rsid w:val="447B6E3D"/>
    <w:rsid w:val="48E21116"/>
    <w:rsid w:val="499F1F01"/>
    <w:rsid w:val="4ECD20C1"/>
    <w:rsid w:val="514A6EBA"/>
    <w:rsid w:val="56803504"/>
    <w:rsid w:val="57D90823"/>
    <w:rsid w:val="5927398D"/>
    <w:rsid w:val="59D659FC"/>
    <w:rsid w:val="5B5E2443"/>
    <w:rsid w:val="62CC631F"/>
    <w:rsid w:val="66A979FF"/>
    <w:rsid w:val="68BC34E8"/>
    <w:rsid w:val="6ACF2E9A"/>
    <w:rsid w:val="6B515DE3"/>
    <w:rsid w:val="6BE23B58"/>
    <w:rsid w:val="6CB1098E"/>
    <w:rsid w:val="6E296D5B"/>
    <w:rsid w:val="748741C6"/>
    <w:rsid w:val="76372272"/>
    <w:rsid w:val="7A420DE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111</Characters>
  <Lines>0</Lines>
  <Paragraphs>0</Paragraphs>
  <TotalTime>7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2023-06-06T01:01:00Z</dcterms:created>
  <dc:creator>86180</dc:creator>
  <cp:lastModifiedBy>小女人</cp:lastModifiedBy>
  <dcterms:modified xsi:type="dcterms:W3CDTF">2026-06-22T08:06:47Z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10A47426C02A4F8290134E466BF44BDC_13</vt:lpwstr>
  </property>
  <property fmtid="{D5CDD505-2E9C-101B-9397-08002B2CF9AE}" pid="4" name="KSOTemplateDocerSaveRecord">
    <vt:lpwstr>eyJoZGlkIjoiZWIxM2E0NDI5NjhmZWQ4ZTllNzVhZmIzOTA0NGE1Y2IiLCJ1c2VySWQiOiI2MjcwMTY5MjAifQ==</vt:lpwstr>
  </property>
</Properties>
</file>