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BA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小标宋" w:hAnsi="小标宋" w:eastAsia="小标宋" w:cs="小标宋"/>
          <w:b/>
          <w:bCs/>
          <w:kern w:val="0"/>
          <w:sz w:val="48"/>
          <w:szCs w:val="48"/>
        </w:rPr>
      </w:pPr>
      <w:r>
        <w:rPr>
          <w:rFonts w:hint="eastAsia" w:ascii="小标宋" w:hAnsi="小标宋" w:eastAsia="小标宋" w:cs="小标宋"/>
          <w:b/>
          <w:bCs/>
          <w:kern w:val="0"/>
          <w:sz w:val="48"/>
          <w:szCs w:val="48"/>
        </w:rPr>
        <w:t>湖南有色</w:t>
      </w:r>
      <w:r>
        <w:rPr>
          <w:rFonts w:hint="eastAsia" w:ascii="小标宋" w:hAnsi="小标宋" w:eastAsia="小标宋" w:cs="小标宋"/>
          <w:b/>
          <w:bCs/>
          <w:kern w:val="0"/>
          <w:sz w:val="48"/>
          <w:szCs w:val="48"/>
          <w:lang w:val="en-US" w:eastAsia="zh-CN"/>
        </w:rPr>
        <w:t>中央研究院</w:t>
      </w:r>
      <w:r>
        <w:rPr>
          <w:rFonts w:hint="eastAsia" w:ascii="小标宋" w:hAnsi="小标宋" w:eastAsia="小标宋" w:cs="小标宋"/>
          <w:b/>
          <w:bCs/>
          <w:kern w:val="0"/>
          <w:sz w:val="48"/>
          <w:szCs w:val="48"/>
        </w:rPr>
        <w:t>有限公司</w:t>
      </w:r>
    </w:p>
    <w:p w14:paraId="7053E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小标宋" w:hAnsi="小标宋" w:eastAsia="小标宋" w:cs="小标宋"/>
          <w:b/>
          <w:bCs/>
          <w:kern w:val="0"/>
          <w:sz w:val="48"/>
          <w:szCs w:val="48"/>
        </w:rPr>
      </w:pPr>
      <w:r>
        <w:rPr>
          <w:rFonts w:hint="eastAsia" w:ascii="小标宋" w:hAnsi="小标宋" w:eastAsia="小标宋" w:cs="小标宋"/>
          <w:b/>
          <w:bCs/>
          <w:kern w:val="0"/>
          <w:sz w:val="48"/>
          <w:szCs w:val="48"/>
        </w:rPr>
        <w:t>应聘人员登记表</w:t>
      </w:r>
    </w:p>
    <w:tbl>
      <w:tblPr>
        <w:tblStyle w:val="4"/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90"/>
        <w:gridCol w:w="74"/>
        <w:gridCol w:w="568"/>
        <w:gridCol w:w="679"/>
        <w:gridCol w:w="629"/>
        <w:gridCol w:w="33"/>
        <w:gridCol w:w="132"/>
        <w:gridCol w:w="1140"/>
        <w:gridCol w:w="60"/>
        <w:gridCol w:w="729"/>
        <w:gridCol w:w="501"/>
        <w:gridCol w:w="615"/>
        <w:gridCol w:w="585"/>
        <w:gridCol w:w="705"/>
        <w:gridCol w:w="429"/>
        <w:gridCol w:w="36"/>
        <w:gridCol w:w="304"/>
        <w:gridCol w:w="176"/>
        <w:gridCol w:w="1437"/>
      </w:tblGrid>
      <w:tr w14:paraId="0E02B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810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C084">
            <w:pPr>
              <w:widowControl/>
              <w:ind w:left="482" w:hanging="482" w:hangingChars="20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填表须知：</w:t>
            </w:r>
          </w:p>
          <w:p w14:paraId="061234E5">
            <w:pPr>
              <w:widowControl/>
              <w:ind w:firstLine="480" w:firstLineChars="20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首先欢迎您应聘湖南有色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中央研究院</w:t>
            </w:r>
            <w:r>
              <w:rPr>
                <w:rFonts w:hint="eastAsia" w:ascii="宋体" w:hAnsi="宋体" w:cs="宋体"/>
                <w:kern w:val="0"/>
                <w:sz w:val="24"/>
              </w:rPr>
              <w:t>有限公司！我们将通过此表了解您的基本情况，请如实填写，以便使我们能掌握真实准确的信息。请务必将表格中的每项信息填写完整。应聘人员登记表反映您的各项应聘信息，所述内容须确保真实、准确、完整。如果表内项目本人没有，须填写“无”。</w:t>
            </w:r>
          </w:p>
        </w:tc>
        <w:tc>
          <w:tcPr>
            <w:tcW w:w="1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7F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照片</w:t>
            </w:r>
          </w:p>
        </w:tc>
      </w:tr>
      <w:tr w14:paraId="4CBAC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0C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应聘部门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3B7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039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8CA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14B27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F9E8">
            <w:pPr>
              <w:widowControl/>
              <w:spacing w:line="216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一、基本信息</w:t>
            </w:r>
          </w:p>
        </w:tc>
      </w:tr>
      <w:tr w14:paraId="5EFA9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6C75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F2AB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F214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F0F1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3024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5D43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6D5C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身高（CM）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348B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A03A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9113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D574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95E0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69FA8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AEA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94DD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B59E">
            <w:pPr>
              <w:widowControl/>
              <w:spacing w:line="21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4722">
            <w:pPr>
              <w:widowControl/>
              <w:spacing w:line="21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入党/团时间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F183">
            <w:pPr>
              <w:widowControl/>
              <w:spacing w:line="21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5E7DA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BA8F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89E8">
            <w:pPr>
              <w:widowControl/>
              <w:spacing w:line="21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0E7C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0C25">
            <w:pPr>
              <w:widowControl/>
              <w:spacing w:line="21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7DB42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D5DD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D6762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99A55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71CA9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830B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61C3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3FE7D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16C6E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D4268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DB1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D8D9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学历及学位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72C6D">
            <w:pPr>
              <w:spacing w:line="216" w:lineRule="auto"/>
              <w:ind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FE4BC">
            <w:pPr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67D0D">
            <w:pPr>
              <w:spacing w:line="216" w:lineRule="auto"/>
              <w:ind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2E64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8CDD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外语语种、水平及证书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3D26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1151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计算机水平及证书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CFB7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BDF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4F4B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称</w:t>
            </w:r>
            <w:r>
              <w:rPr>
                <w:rFonts w:hint="eastAsia" w:ascii="宋体" w:hAnsi="宋体" w:cs="宋体"/>
                <w:kern w:val="0"/>
                <w:sz w:val="24"/>
              </w:rPr>
              <w:t>证书及编号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C0B5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8A1C"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称</w:t>
            </w:r>
            <w:r>
              <w:rPr>
                <w:rFonts w:hint="eastAsia" w:ascii="宋体" w:hAnsi="宋体" w:cs="宋体"/>
                <w:kern w:val="0"/>
                <w:sz w:val="24"/>
              </w:rPr>
              <w:t>证书</w:t>
            </w:r>
          </w:p>
          <w:p w14:paraId="15934EE5">
            <w:pPr>
              <w:widowControl/>
              <w:spacing w:line="216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取得时间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4E28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79A1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E24B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职业资格证书及编号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3EBE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D2C1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职业资格证书取得时间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4C18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DBA4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591D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196C8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0161B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FBDE3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2929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6C4B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819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2904D"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FE0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FC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学习经历(自高中写起)</w:t>
            </w:r>
          </w:p>
        </w:tc>
      </w:tr>
      <w:tr w14:paraId="1A8E6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E9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340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9F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B8A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教育类别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37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学习形式</w:t>
            </w:r>
          </w:p>
        </w:tc>
      </w:tr>
      <w:tr w14:paraId="2F665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FA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27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66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高中/本科/硕士/博士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50D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全日制/在职/课程班等</w:t>
            </w:r>
          </w:p>
        </w:tc>
      </w:tr>
      <w:tr w14:paraId="0AF18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0F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851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4B0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1A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B81B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604A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C119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E239C2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AC1C5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9FF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0608B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6EE8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BA2E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D802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D12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E5C2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28FFE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CCA5C30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458E1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49DF0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C17E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1379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6E8AC7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DC8E5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0741F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87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</w:t>
            </w:r>
          </w:p>
        </w:tc>
      </w:tr>
      <w:tr w14:paraId="36C02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C4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1AF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3E0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</w:t>
            </w: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E6A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3FD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工作职责</w:t>
            </w:r>
          </w:p>
        </w:tc>
      </w:tr>
      <w:tr w14:paraId="4DABB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8A2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F3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5B7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E66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962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D2CD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33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D96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9A7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762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51C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FED1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488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77C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4E6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770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904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F460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DB3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331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CFF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522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FD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4302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35E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011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0AF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0B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12A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0FE8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A752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从业时间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94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0BBA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从事应聘岗位（专业）时间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A6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FC5F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D5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主要奖励记录</w:t>
            </w:r>
          </w:p>
        </w:tc>
      </w:tr>
      <w:tr w14:paraId="40FA0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1CF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奖励名称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C8F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7A3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奖励原因</w:t>
            </w: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845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奖励级别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ED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授奖单位</w:t>
            </w:r>
          </w:p>
        </w:tc>
      </w:tr>
      <w:tr w14:paraId="75D92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67E0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9B8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2D277">
            <w:pPr>
              <w:widowControl/>
              <w:ind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DA4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A8EC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47292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6F24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75B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A06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8CD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996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3D72B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F8684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E5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5F1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2EA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5EC9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1CBA2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F2A0A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BF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7F8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155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067C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0714E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44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家庭主要成员及社会关系</w:t>
            </w:r>
          </w:p>
        </w:tc>
      </w:tr>
      <w:tr w14:paraId="7BCD0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7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D4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338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47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359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 w14:paraId="3A889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CBB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4EF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74F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B11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8D54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BB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CCB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8ED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8A3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077A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121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971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B02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3A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384A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E59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82D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CD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063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211C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8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3018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是否有亲属在五矿系统任职(必填)</w:t>
            </w:r>
          </w:p>
        </w:tc>
        <w:tc>
          <w:tcPr>
            <w:tcW w:w="134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481F449">
            <w:pPr>
              <w:widowControl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□有</w:t>
            </w:r>
          </w:p>
          <w:p w14:paraId="66063F8E">
            <w:pPr>
              <w:widowControl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□没有</w:t>
            </w:r>
          </w:p>
        </w:tc>
        <w:tc>
          <w:tcPr>
            <w:tcW w:w="2061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CC76209"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如有，请列出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所有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亲属姓名、与应聘者关系、所在公司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及职务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不够填写可加行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47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6BC7E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姓名：</w:t>
            </w:r>
          </w:p>
        </w:tc>
      </w:tr>
      <w:tr w14:paraId="159E7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87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5768E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41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8D940F2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061" w:type="dxa"/>
            <w:gridSpan w:val="4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5E5AA9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47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012A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公司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部门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及职务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：</w:t>
            </w:r>
          </w:p>
        </w:tc>
      </w:tr>
      <w:tr w14:paraId="374ED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87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55577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41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279A8FC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061" w:type="dxa"/>
            <w:gridSpan w:val="4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F8A4F3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47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BE9D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姓名：</w:t>
            </w:r>
          </w:p>
        </w:tc>
      </w:tr>
      <w:tr w14:paraId="6BA37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DB53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41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574DE9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061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1AFDB43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47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B5497">
            <w:pPr>
              <w:widowControl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公司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部门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及职务：</w:t>
            </w:r>
          </w:p>
        </w:tc>
      </w:tr>
      <w:tr w14:paraId="34410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亲属关系范围：1.夫妻关系；2.直系血亲关系，包括祖父母、外祖父母、父母、子女、孙子女、外孙子女；3.三代以内旁系血亲关系，包括伯叔姑舅姨、兄弟姐妹、堂兄弟姐妹、表兄弟姐妹、侄子女、甥子女；4.近姻亲关系，包括配偶的父母、配偶的兄弟姐妹及其配偶、子女的配偶及子女配偶的父母、三代以内旁系血亲的配偶。</w:t>
            </w:r>
          </w:p>
        </w:tc>
      </w:tr>
      <w:tr w14:paraId="10095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73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二、个人陈述</w:t>
            </w:r>
          </w:p>
        </w:tc>
      </w:tr>
      <w:tr w14:paraId="5A949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99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应聘的优势与劣势</w:t>
            </w:r>
          </w:p>
        </w:tc>
      </w:tr>
      <w:tr w14:paraId="40195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4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CC541">
            <w:pPr>
              <w:widowControl/>
              <w:spacing w:line="380" w:lineRule="exact"/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7D0B9033">
            <w:pPr>
              <w:widowControl/>
              <w:spacing w:line="380" w:lineRule="exact"/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626D7B9E">
            <w:pPr>
              <w:widowControl/>
              <w:spacing w:line="380" w:lineRule="exact"/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187B7F5C">
            <w:pPr>
              <w:widowControl/>
              <w:spacing w:line="380" w:lineRule="exact"/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00ED77D1">
            <w:pPr>
              <w:widowControl/>
              <w:spacing w:line="380" w:lineRule="exact"/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49952698">
            <w:pPr>
              <w:widowControl/>
              <w:spacing w:line="380" w:lineRule="exact"/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5A0B1FA9">
            <w:pPr>
              <w:widowControl/>
              <w:spacing w:line="380" w:lineRule="exact"/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31F14ABC">
            <w:pPr>
              <w:widowControl/>
              <w:spacing w:line="380" w:lineRule="exact"/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6311139E">
            <w:pPr>
              <w:widowControl/>
              <w:spacing w:line="380" w:lineRule="exact"/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79CFE2A3">
            <w:pPr>
              <w:widowControl/>
              <w:spacing w:line="380" w:lineRule="exact"/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5F22FB38">
            <w:pPr>
              <w:widowControl/>
              <w:spacing w:line="380" w:lineRule="exact"/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20C2EC65">
            <w:pPr>
              <w:widowControl/>
              <w:spacing w:line="380" w:lineRule="exact"/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03C1FDE6">
            <w:pPr>
              <w:widowControl/>
              <w:spacing w:line="380" w:lineRule="exact"/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601206EF">
            <w:pPr>
              <w:widowControl/>
              <w:spacing w:line="380" w:lineRule="exact"/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7BC7BC3B">
            <w:pPr>
              <w:widowControl/>
              <w:spacing w:line="380" w:lineRule="exact"/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5B95319C">
            <w:pPr>
              <w:widowControl/>
              <w:spacing w:line="380" w:lineRule="exact"/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674BD402">
            <w:pPr>
              <w:widowControl/>
              <w:spacing w:line="380" w:lineRule="exact"/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6C36E94F">
            <w:pPr>
              <w:widowControl/>
              <w:spacing w:line="380" w:lineRule="exact"/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39B204C1">
            <w:pPr>
              <w:widowControl/>
              <w:spacing w:line="380" w:lineRule="exact"/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56B289B9">
            <w:pPr>
              <w:widowControl/>
              <w:spacing w:line="380" w:lineRule="exact"/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0D97B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94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业务情况（主要成绩、获奖情况）</w:t>
            </w:r>
          </w:p>
        </w:tc>
      </w:tr>
      <w:tr w14:paraId="1F64C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2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DE43B7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43355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DA01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爱好</w:t>
            </w:r>
          </w:p>
          <w:p w14:paraId="3403EA3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特长</w:t>
            </w:r>
          </w:p>
        </w:tc>
        <w:tc>
          <w:tcPr>
            <w:tcW w:w="8758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518A22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4410989E">
            <w:pPr>
              <w:widowControl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69302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76CF3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其他需要说明的问题</w:t>
            </w:r>
          </w:p>
        </w:tc>
      </w:tr>
      <w:tr w14:paraId="46033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A33BD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1、是否与原单位签订竞业限制、保密协议等相关合同？</w:t>
            </w:r>
          </w:p>
          <w:p w14:paraId="7E45356C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□有，与原单位合同约定时间（A.已失效；B.将于   年   月  日到期）。</w:t>
            </w:r>
          </w:p>
          <w:p w14:paraId="2D809C22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□没有。</w:t>
            </w:r>
          </w:p>
          <w:p w14:paraId="45BA2114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2、其他：</w:t>
            </w:r>
          </w:p>
        </w:tc>
      </w:tr>
      <w:tr w14:paraId="74F60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C3D3"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目前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薪酬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60DD">
            <w:pPr>
              <w:widowControl/>
              <w:ind w:left="241" w:hanging="241" w:hangingChars="10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A5E7">
            <w:pPr>
              <w:widowControl/>
              <w:ind w:left="241" w:hanging="240" w:hangingChars="100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期望薪酬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42FB">
            <w:pPr>
              <w:widowControl/>
              <w:ind w:left="241" w:hanging="241" w:hangingChars="10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0544"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预计到岗日期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56CB">
            <w:pPr>
              <w:widowControl/>
              <w:ind w:left="241" w:hanging="241" w:hangingChars="10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4B759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4157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承诺：</w:t>
            </w:r>
          </w:p>
          <w:p w14:paraId="07C57F64">
            <w:pPr>
              <w:widowControl/>
              <w:ind w:firstLine="477" w:firstLineChars="198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我谨证实以上表格所填写内容真实、可查，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如贵公司聘用我，则今后一旦发现上述承诺不实，我无条件接受贵公司提前解除聘用关系等处理决定，如双方没有形成任何关系，则本承诺自行终止。</w:t>
            </w:r>
          </w:p>
          <w:p w14:paraId="294CD1F8">
            <w:pPr>
              <w:widowControl/>
              <w:ind w:firstLine="236" w:firstLineChars="98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签名：                                            日期：     年   月   日</w:t>
            </w:r>
          </w:p>
        </w:tc>
      </w:tr>
    </w:tbl>
    <w:p w14:paraId="4D43196F">
      <w:pPr>
        <w:rPr>
          <w:rFonts w:ascii="宋体" w:hAnsi="宋体" w:cs="宋体"/>
          <w:b/>
          <w:bCs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6E33E">
    <w:pPr>
      <w:pStyle w:val="2"/>
      <w:jc w:val="center"/>
      <w:rPr>
        <w:sz w:val="21"/>
        <w:szCs w:val="21"/>
      </w:rPr>
    </w:pPr>
    <w:r>
      <w:rPr>
        <w:rFonts w:hint="eastAsia"/>
        <w:kern w:val="0"/>
        <w:sz w:val="21"/>
        <w:szCs w:val="21"/>
      </w:rPr>
      <w:t>湖南有色</w:t>
    </w:r>
    <w:r>
      <w:rPr>
        <w:rFonts w:hint="eastAsia"/>
        <w:kern w:val="0"/>
        <w:sz w:val="21"/>
        <w:szCs w:val="21"/>
        <w:lang w:val="en-US" w:eastAsia="zh-CN"/>
      </w:rPr>
      <w:t>中央研究院</w:t>
    </w:r>
    <w:r>
      <w:rPr>
        <w:rFonts w:hint="eastAsia"/>
        <w:kern w:val="0"/>
        <w:sz w:val="21"/>
        <w:szCs w:val="21"/>
      </w:rPr>
      <w:t xml:space="preserve">有限公司----第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</w:t>
    </w:r>
  </w:p>
  <w:p w14:paraId="58E947C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55CB1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013710" cy="551815"/>
          <wp:effectExtent l="0" t="0" r="15240" b="635"/>
          <wp:docPr id="3" name="图片 3" descr="标志-中英文-左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标志-中英文-左右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371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YzgwNzkzMzRmMzQ2MmQ5ZmY0MTgwMmQ4Zjc5ZmQifQ=="/>
  </w:docVars>
  <w:rsids>
    <w:rsidRoot w:val="4AC01D9A"/>
    <w:rsid w:val="000A2048"/>
    <w:rsid w:val="00284A4F"/>
    <w:rsid w:val="00427120"/>
    <w:rsid w:val="004C53BA"/>
    <w:rsid w:val="004F583A"/>
    <w:rsid w:val="00803797"/>
    <w:rsid w:val="00CA6116"/>
    <w:rsid w:val="00CD4085"/>
    <w:rsid w:val="0B384B00"/>
    <w:rsid w:val="0C7603EC"/>
    <w:rsid w:val="0D4A6752"/>
    <w:rsid w:val="10AB5C65"/>
    <w:rsid w:val="10D37556"/>
    <w:rsid w:val="11295EEB"/>
    <w:rsid w:val="1A5D0479"/>
    <w:rsid w:val="1D8D148E"/>
    <w:rsid w:val="1F6D61A3"/>
    <w:rsid w:val="204F6B43"/>
    <w:rsid w:val="20691286"/>
    <w:rsid w:val="21D53113"/>
    <w:rsid w:val="23502BF0"/>
    <w:rsid w:val="2473551A"/>
    <w:rsid w:val="24DE1798"/>
    <w:rsid w:val="28A04029"/>
    <w:rsid w:val="2A2B6D68"/>
    <w:rsid w:val="2B7E77D6"/>
    <w:rsid w:val="2E8E694C"/>
    <w:rsid w:val="3BEA3B9E"/>
    <w:rsid w:val="3F7171DB"/>
    <w:rsid w:val="42217AFC"/>
    <w:rsid w:val="43BB3399"/>
    <w:rsid w:val="481D5034"/>
    <w:rsid w:val="48484153"/>
    <w:rsid w:val="495501BC"/>
    <w:rsid w:val="4AC01D9A"/>
    <w:rsid w:val="4B205ACF"/>
    <w:rsid w:val="4D021A2D"/>
    <w:rsid w:val="4F09734C"/>
    <w:rsid w:val="4FB07392"/>
    <w:rsid w:val="503A5EF0"/>
    <w:rsid w:val="52BC69FB"/>
    <w:rsid w:val="52DD1614"/>
    <w:rsid w:val="537E6888"/>
    <w:rsid w:val="56D470C4"/>
    <w:rsid w:val="622A325E"/>
    <w:rsid w:val="62D335DE"/>
    <w:rsid w:val="633663A4"/>
    <w:rsid w:val="65505D84"/>
    <w:rsid w:val="65DA6B85"/>
    <w:rsid w:val="66BB5B11"/>
    <w:rsid w:val="6AE569BE"/>
    <w:rsid w:val="6DCC4A64"/>
    <w:rsid w:val="704941CE"/>
    <w:rsid w:val="715C4017"/>
    <w:rsid w:val="72414F83"/>
    <w:rsid w:val="730658DD"/>
    <w:rsid w:val="73D95797"/>
    <w:rsid w:val="74864F6B"/>
    <w:rsid w:val="750148FB"/>
    <w:rsid w:val="788C11E7"/>
    <w:rsid w:val="7AA90018"/>
    <w:rsid w:val="7B614FFB"/>
    <w:rsid w:val="7E78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798</Words>
  <Characters>801</Characters>
  <Lines>7</Lines>
  <Paragraphs>2</Paragraphs>
  <TotalTime>6</TotalTime>
  <ScaleCrop>false</ScaleCrop>
  <LinksUpToDate>false</LinksUpToDate>
  <CharactersWithSpaces>865</CharactersWithSpaces>
  <Application>WPS Office_12.9.0.21221_F1E327BC-269C-435d-A152-05C5408002CA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2020-09-21T08:16:00Z</dcterms:created>
  <dc:creator>康琛</dc:creator>
  <cp:lastModifiedBy>程卫东</cp:lastModifiedBy>
  <dcterms:modified xsi:type="dcterms:W3CDTF">2026-06-12T03:06:53Z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2052-12.9.0.21221</vt:lpwstr>
  </property>
  <property fmtid="{D5CDD505-2E9C-101B-9397-08002B2CF9AE}" pid="3" name="ICV">
    <vt:lpwstr>3EEBCCB6D307420DB1B2822A7F951028_13</vt:lpwstr>
  </property>
</Properties>
</file>