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2FE76">
      <w:pPr>
        <w:widowControl/>
        <w:spacing w:line="460" w:lineRule="exact"/>
        <w:rPr>
          <w:rFonts w:ascii="仿宋_GB2312" w:hAnsi="宋体" w:eastAsia="仿宋_GB2312" w:cs="Times New Roman"/>
          <w:color w:val="000000"/>
          <w:spacing w:val="-20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pacing w:val="-20"/>
          <w:kern w:val="0"/>
          <w:sz w:val="30"/>
          <w:szCs w:val="30"/>
        </w:rPr>
        <w:t>附件</w:t>
      </w:r>
      <w:r>
        <w:rPr>
          <w:rFonts w:ascii="仿宋_GB2312" w:hAnsi="宋体" w:eastAsia="仿宋_GB2312" w:cs="仿宋_GB2312"/>
          <w:color w:val="000000"/>
          <w:spacing w:val="-20"/>
          <w:kern w:val="0"/>
          <w:sz w:val="30"/>
          <w:szCs w:val="30"/>
        </w:rPr>
        <w:t>2</w:t>
      </w:r>
      <w:r>
        <w:rPr>
          <w:rFonts w:hint="eastAsia" w:ascii="仿宋_GB2312" w:hAnsi="宋体" w:eastAsia="仿宋_GB2312" w:cs="仿宋_GB2312"/>
          <w:color w:val="000000"/>
          <w:spacing w:val="-20"/>
          <w:kern w:val="0"/>
          <w:sz w:val="30"/>
          <w:szCs w:val="30"/>
        </w:rPr>
        <w:t>：</w:t>
      </w:r>
    </w:p>
    <w:p w14:paraId="5957C1CB">
      <w:pPr>
        <w:widowControl/>
        <w:spacing w:line="460" w:lineRule="exact"/>
        <w:jc w:val="center"/>
        <w:rPr>
          <w:rFonts w:ascii="方正小标宋简体" w:hAnsi="宋体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36"/>
          <w:szCs w:val="36"/>
        </w:rPr>
        <w:t>嘉兴市公安局经济技术开发区分局</w:t>
      </w:r>
    </w:p>
    <w:p w14:paraId="426FEDBF">
      <w:pPr>
        <w:widowControl/>
        <w:spacing w:line="460" w:lineRule="exact"/>
        <w:jc w:val="center"/>
      </w:pPr>
      <w:r>
        <w:rPr>
          <w:rFonts w:hint="eastAsia" w:ascii="方正小标宋简体" w:hAnsi="宋体" w:eastAsia="方正小标宋简体" w:cs="方正小标宋简体"/>
          <w:b/>
          <w:bCs/>
          <w:color w:val="000000"/>
          <w:kern w:val="0"/>
          <w:sz w:val="36"/>
          <w:szCs w:val="36"/>
        </w:rPr>
        <w:t>公开招聘警务辅助人员报名表</w:t>
      </w:r>
    </w:p>
    <w:tbl>
      <w:tblPr>
        <w:tblStyle w:val="3"/>
        <w:tblW w:w="9814" w:type="dxa"/>
        <w:tblInd w:w="-4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1305"/>
        <w:gridCol w:w="61"/>
        <w:gridCol w:w="1135"/>
        <w:gridCol w:w="274"/>
        <w:gridCol w:w="8"/>
        <w:gridCol w:w="1237"/>
        <w:gridCol w:w="1335"/>
        <w:gridCol w:w="1528"/>
        <w:gridCol w:w="62"/>
        <w:gridCol w:w="1515"/>
        <w:gridCol w:w="19"/>
      </w:tblGrid>
      <w:tr w14:paraId="4F762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3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21B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   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99C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B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曾用名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01E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CE8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性   别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C30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25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一寸免冠</w:t>
            </w:r>
          </w:p>
          <w:p w14:paraId="77BE17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彩色照片</w:t>
            </w:r>
          </w:p>
        </w:tc>
      </w:tr>
      <w:tr w14:paraId="05113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3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309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A5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服兵役情况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FDC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9C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民   族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772F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5A6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C38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57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宗教信仰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219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0A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315C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3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籍   贯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87B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BA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FF3D7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EF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2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351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F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入党（团）时间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B0D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6B0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ACBA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B5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4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AF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62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准驾车型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9CE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22B7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7A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456A0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56114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5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CA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82980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5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9FE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9D63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3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50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公民身份 证号码</w:t>
            </w:r>
          </w:p>
        </w:tc>
        <w:tc>
          <w:tcPr>
            <w:tcW w:w="2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F36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3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通信地址  联系电话</w:t>
            </w: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696F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383FF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3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CF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户籍     所在地</w:t>
            </w:r>
          </w:p>
        </w:tc>
        <w:tc>
          <w:tcPr>
            <w:tcW w:w="2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01A1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4BF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户籍所在地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派出所</w:t>
            </w: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374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C85F9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3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4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经常      居住地</w:t>
            </w:r>
          </w:p>
        </w:tc>
        <w:tc>
          <w:tcPr>
            <w:tcW w:w="2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41E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5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经常居住地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派出所</w:t>
            </w: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93D3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92C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0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56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现工作单位及职务</w:t>
            </w: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A6B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1282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19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9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报考岗位</w:t>
            </w:r>
          </w:p>
        </w:tc>
        <w:tc>
          <w:tcPr>
            <w:tcW w:w="2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30C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6E9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是否服</w:t>
            </w:r>
          </w:p>
          <w:p w14:paraId="5E14A0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调剂</w:t>
            </w: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282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DF9E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2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       要        经        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57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起止时间</w:t>
            </w: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52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所在学校或者单位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B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所从事岗位或者身份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8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证明人</w:t>
            </w:r>
          </w:p>
        </w:tc>
      </w:tr>
      <w:tr w14:paraId="119ED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811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3E1C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3A3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BC7D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B15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068BA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32BE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305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66F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70D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E3E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3E78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634C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12E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814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43EC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EFF3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3C9FF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44D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BE3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B53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FEA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3A78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BE46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5D7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FE3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F69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EB2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287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178D4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1F9D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75274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2"/>
              </w:rPr>
              <w:t>说明</w:t>
            </w:r>
            <w:r>
              <w:rPr>
                <w:rFonts w:hint="eastAsia" w:ascii="仿宋_GB2312" w:eastAsia="仿宋_GB2312"/>
                <w:sz w:val="22"/>
              </w:rPr>
              <w:t>：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经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历</w:t>
            </w:r>
            <w:r>
              <w:rPr>
                <w:rFonts w:hint="eastAsia" w:ascii="仿宋_GB2312" w:eastAsia="仿宋_GB2312"/>
                <w:sz w:val="22"/>
              </w:rPr>
              <w:t>从高中起填报。</w:t>
            </w:r>
          </w:p>
        </w:tc>
      </w:tr>
      <w:tr w14:paraId="124449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E378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受处分或者违法犯罪情况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C5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受处理时间</w:t>
            </w:r>
          </w:p>
        </w:tc>
        <w:tc>
          <w:tcPr>
            <w:tcW w:w="405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F52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所受处理种类及原因</w:t>
            </w:r>
          </w:p>
        </w:tc>
        <w:tc>
          <w:tcPr>
            <w:tcW w:w="312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002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作出处理单位</w:t>
            </w:r>
          </w:p>
        </w:tc>
      </w:tr>
      <w:tr w14:paraId="47BFB1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8B9C4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17D7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CA0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1CCB7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3ADF6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8C49C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574D7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97080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01D3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3F08E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3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71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家庭     成员     情况 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E0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称   谓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49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   名</w:t>
            </w: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C0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12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55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  <w:p w14:paraId="591DC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（就读学校、家庭住址）</w:t>
            </w:r>
          </w:p>
        </w:tc>
      </w:tr>
      <w:tr w14:paraId="6AE249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F67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C333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BB1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5208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452B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99A55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213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E77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835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6F7B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DEC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6283E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05AE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477A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B92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66F9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AD9D1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26D9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103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85E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CDDC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E9B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968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B3666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706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A0F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AD0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FBA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17D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5A796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D1C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859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A47E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245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E7B4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E9E6C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241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7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22E36">
            <w:pPr>
              <w:tabs>
                <w:tab w:val="left" w:pos="1478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说明</w:t>
            </w:r>
            <w:r>
              <w:rPr>
                <w:rFonts w:hint="eastAsia" w:ascii="仿宋_GB2312" w:eastAsia="仿宋_GB2312"/>
                <w:sz w:val="22"/>
              </w:rPr>
              <w:t>：家庭成员指父母、未婚兄弟姐妹，配偶、子女。请勿漏填、误填。若为在读、未就业或已故人员，请在“工作单位及职务”栏中填报就读学校、家庭住址或亡故情况。</w:t>
            </w:r>
          </w:p>
        </w:tc>
      </w:tr>
      <w:tr w14:paraId="3E080F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849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主要     社会     关系     情况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A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称   谓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2A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姓   名</w:t>
            </w: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B4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58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工作单位及职务</w:t>
            </w:r>
          </w:p>
          <w:p w14:paraId="2A044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（就读学校、家庭住址）</w:t>
            </w:r>
          </w:p>
        </w:tc>
      </w:tr>
      <w:tr w14:paraId="09E6E5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BCE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C41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4C75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6A0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076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E2D32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6E3A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559A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4100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126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39F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B825A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2EB6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D4F0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7DFD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B85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88AD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637D9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0F1A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D8E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548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305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0A7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A3688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F09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DAF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1E3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124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0248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EA9D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114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D0A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B13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96EC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47A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E2FEB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5BB0F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7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0E674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2"/>
              </w:rPr>
              <w:t>说明</w:t>
            </w:r>
            <w:r>
              <w:rPr>
                <w:rFonts w:hint="eastAsia" w:ascii="仿宋_GB2312" w:eastAsia="仿宋_GB2312"/>
                <w:sz w:val="22"/>
              </w:rPr>
              <w:t>：主要社会关系指祖父母、外祖父母、已婚兄弟姐妹。请勿漏填、误填。若为在读、未就业或已故人员，请在“工作单位及职务”栏中填报就读学校、家庭住址或亡故情况。</w:t>
            </w:r>
          </w:p>
        </w:tc>
      </w:tr>
      <w:tr w14:paraId="493274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4" w:hRule="atLeast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4E22D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个人承诺</w:t>
            </w:r>
          </w:p>
        </w:tc>
        <w:tc>
          <w:tcPr>
            <w:tcW w:w="8479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1D56A">
            <w:pPr>
              <w:numPr>
                <w:ilvl w:val="0"/>
                <w:numId w:val="0"/>
              </w:numPr>
              <w:spacing w:after="0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本人承诺：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以上内容均为本人如实填写，如有隐瞒，自愿放弃聘任资格并承担相应责任。 </w:t>
            </w:r>
          </w:p>
          <w:p w14:paraId="046A8870">
            <w:pPr>
              <w:numPr>
                <w:ilvl w:val="0"/>
                <w:numId w:val="0"/>
              </w:numPr>
              <w:spacing w:after="0"/>
              <w:ind w:firstLine="3120" w:firstLineChars="1300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签名：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15CCD180">
      <w:pPr>
        <w:spacing w:after="0"/>
        <w:rPr>
          <w:rFonts w:hint="eastAsia" w:ascii="Times New Roman" w:hAnsi="Times New Roman" w:eastAsia="仿宋_GB231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备注：此表必须由报名者本人如实填写</w:t>
      </w:r>
      <w:r>
        <w:rPr>
          <w:rFonts w:hint="eastAsia" w:ascii="Times New Roman" w:hAnsi="Times New Roman" w:eastAsia="仿宋_GB2312" w:cs="仿宋_GB2312"/>
          <w:sz w:val="24"/>
          <w:szCs w:val="24"/>
          <w:lang w:eastAsia="zh-CN"/>
        </w:rPr>
        <w:t>。</w:t>
      </w:r>
    </w:p>
    <w:p w14:paraId="0394C44A">
      <w:pPr>
        <w:spacing w:after="0"/>
        <w:ind w:firstLine="630" w:firstLineChars="3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ZjE3NGViMzhkNTQ2YzRiMWY2Mzk2YzUzNjkyNTgifQ=="/>
  </w:docVars>
  <w:rsids>
    <w:rsidRoot w:val="00000000"/>
    <w:rsid w:val="01192C1F"/>
    <w:rsid w:val="045C1822"/>
    <w:rsid w:val="070A3A13"/>
    <w:rsid w:val="0E7000D2"/>
    <w:rsid w:val="18230CC9"/>
    <w:rsid w:val="1FBA5176"/>
    <w:rsid w:val="26B37E6E"/>
    <w:rsid w:val="283C444C"/>
    <w:rsid w:val="40A8260B"/>
    <w:rsid w:val="44D367E5"/>
    <w:rsid w:val="52545DAE"/>
    <w:rsid w:val="52EA3751"/>
    <w:rsid w:val="56C65BD3"/>
    <w:rsid w:val="59973856"/>
    <w:rsid w:val="6139591C"/>
    <w:rsid w:val="697D4DEF"/>
    <w:rsid w:val="6D282CEC"/>
    <w:rsid w:val="6FD40F09"/>
    <w:rsid w:val="733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514</Characters>
  <Lines>0</Lines>
  <Paragraphs>0</Paragraphs>
  <TotalTime>1</TotalTime>
  <ScaleCrop>false</ScaleCrop>
  <LinksUpToDate>false</LinksUpToDate>
  <CharactersWithSpaces>633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2022-02-22T06:59:00Z</dcterms:created>
  <dc:creator>Administrator</dc:creator>
  <cp:lastModifiedBy>茹果</cp:lastModifiedBy>
  <cp:lastPrinted>2026-05-28T06:44:00Z</cp:lastPrinted>
  <dcterms:modified xsi:type="dcterms:W3CDTF">2026-06-16T07:20:51Z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29B0648397FD49FBBC2B79F72A189481</vt:lpwstr>
  </property>
  <property fmtid="{D5CDD505-2E9C-101B-9397-08002B2CF9AE}" pid="4" name="KSOTemplateDocerSaveRecord">
    <vt:lpwstr>eyJoZGlkIjoiMTlkNDJiNGJmYzI5MGExNTlmNTZjZGI4OTdiMTViN2YiLCJ1c2VySWQiOiI4MzMwNjI4ODUifQ==</vt:lpwstr>
  </property>
</Properties>
</file>