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0" w:line="488" w:lineRule="exact"/>
        <w:ind w:left="25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color w:val="454545"/>
          <w:spacing w:val="3"/>
          <w:position w:val="4"/>
          <w:sz w:val="31"/>
          <w:szCs w:val="31"/>
        </w:rPr>
        <w:t>附件</w:t>
      </w:r>
      <w:r>
        <w:rPr>
          <w:rFonts w:ascii="方正小标宋_GBK" w:hAnsi="方正小标宋_GBK" w:eastAsia="方正小标宋_GBK" w:cs="方正小标宋_GBK"/>
          <w:color w:val="454545"/>
          <w:spacing w:val="9"/>
          <w:position w:val="4"/>
          <w:sz w:val="31"/>
          <w:szCs w:val="31"/>
        </w:rPr>
        <w:t xml:space="preserve"> </w:t>
      </w:r>
      <w:r>
        <w:rPr>
          <w:rFonts w:ascii="方正小标宋_GBK" w:hAnsi="方正小标宋_GBK" w:eastAsia="方正小标宋_GBK" w:cs="方正小标宋_GBK"/>
          <w:color w:val="454545"/>
          <w:spacing w:val="3"/>
          <w:position w:val="4"/>
          <w:sz w:val="31"/>
          <w:szCs w:val="31"/>
        </w:rPr>
        <w:t>2</w:t>
      </w:r>
    </w:p>
    <w:p>
      <w:pPr>
        <w:spacing w:before="91" w:line="184" w:lineRule="auto"/>
        <w:ind w:left="578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color w:val="454545"/>
          <w:spacing w:val="-1"/>
          <w:sz w:val="36"/>
          <w:szCs w:val="36"/>
          <w:lang w:val="en-US" w:eastAsia="zh-CN"/>
        </w:rPr>
        <w:t>怒江州</w:t>
      </w:r>
      <w:r>
        <w:rPr>
          <w:rFonts w:ascii="微软雅黑" w:hAnsi="微软雅黑" w:eastAsia="微软雅黑" w:cs="微软雅黑"/>
          <w:b/>
          <w:bCs/>
          <w:color w:val="454545"/>
          <w:spacing w:val="-1"/>
          <w:sz w:val="36"/>
          <w:szCs w:val="36"/>
        </w:rPr>
        <w:t>中小学教师资格考试（面试）报名流程</w:t>
      </w:r>
    </w:p>
    <w:p>
      <w:pPr>
        <w:pStyle w:val="2"/>
        <w:spacing w:line="321" w:lineRule="auto"/>
      </w:pPr>
    </w:p>
    <w:p>
      <w:pPr>
        <w:pStyle w:val="2"/>
        <w:spacing w:line="321" w:lineRule="auto"/>
      </w:pPr>
    </w:p>
    <w:p>
      <w:pPr>
        <w:pStyle w:val="2"/>
        <w:spacing w:line="12118" w:lineRule="exact"/>
        <w:ind w:firstLine="535"/>
      </w:pPr>
      <w:r>
        <w:rPr>
          <w:position w:val="-242"/>
        </w:rPr>
        <w:pict>
          <v:group id="_x0000_s1026" o:spid="_x0000_s1026" o:spt="203" style="height:605.95pt;width:324.5pt;" coordsize="6490,12119">
            <o:lock v:ext="edit"/>
            <v:group id="_x0000_s1027" o:spid="_x0000_s1027" o:spt="203" style="position:absolute;left:0;top:0;height:12119;width:6490;" coordsize="6490,12119">
              <o:lock v:ext="edit"/>
              <v:shape id="_x0000_s1028" o:spid="_x0000_s1028" style="position:absolute;left:3477;top:11540;height:567;width:1383;" fillcolor="#FCC8B6" filled="t" stroked="f" coordsize="1383,567" path="m222,0l1160,0c1282,0,1382,127,1382,283c1382,440,1282,567,1160,567l222,567c99,567,0,440,0,283c0,127,99,0,222,0e">
                <v:path/>
                <v:fill on="t" focussize="0,0"/>
                <v:stroke on="f"/>
                <v:imagedata o:title=""/>
                <o:lock v:ext="edit"/>
              </v:shape>
              <v:shape id="_x0000_s1029" o:spid="_x0000_s1029" style="position:absolute;left:3467;top:11530;height:587;width:1403;" filled="f" stroked="t" coordsize="1403,587" path="m232,10l1170,10c1292,10,1392,137,1392,293c1392,450,1292,577,1170,577l232,577c109,577,10,450,10,293c10,137,109,10,232,10e">
                <v:fill on="f" focussize="0,0"/>
                <v:stroke weight="1pt" color="#000000" joinstyle="miter"/>
                <v:imagedata o:title=""/>
                <o:lock v:ext="edit"/>
              </v:shape>
              <v:shape id="_x0000_s1030" o:spid="_x0000_s1030" style="position:absolute;left:1808;top:1451;height:1661;width:4682;" fillcolor="#B2EAF0" filled="t" stroked="t" coordsize="4682,1661" path="m10,10l4656,10,4656,611,10,611,10,10xem25,1049l4671,1049,4671,1650,25,1650,25,1049xe">
                <v:fill on="t" focussize="0,0"/>
                <v:stroke weight="1pt" color="#000000" joinstyle="miter"/>
                <v:imagedata o:title=""/>
                <o:lock v:ext="edit"/>
              </v:shape>
              <v:shape id="_x0000_s1031" o:spid="_x0000_s1031" style="position:absolute;left:1818;top:3539;height:602;width:4647;" fillcolor="#B2EAF0" filled="t" stroked="f" coordsize="4647,602" path="m0,0l4646,0,4646,601,0,601,0,0xe">
                <v:path/>
                <v:fill on="t" focussize="0,0"/>
                <v:stroke on="f"/>
                <v:imagedata o:title=""/>
                <o:lock v:ext="edit"/>
              </v:shape>
              <v:shape id="_x0000_s1032" o:spid="_x0000_s1032" style="position:absolute;left:1808;top:3529;height:622;width:4667;" filled="f" stroked="t" coordsize="4667,622" path="m10,10l4656,10,4656,611,10,611,10,10xe">
                <v:fill on="f" focussize="0,0"/>
                <v:stroke weight="1pt" color="#000000" joinstyle="miter"/>
                <v:imagedata o:title=""/>
                <o:lock v:ext="edit"/>
              </v:shape>
              <v:shape id="_x0000_s1033" o:spid="_x0000_s1033" style="position:absolute;left:3315;top:4548;height:602;width:1661;" fillcolor="#B2EAF0" filled="t" stroked="f" coordsize="1661,602" path="m0,0l1661,0,1661,601,0,601,0,0xe">
                <v:path/>
                <v:fill on="t" focussize="0,0"/>
                <v:stroke on="f"/>
                <v:imagedata o:title=""/>
                <o:lock v:ext="edit"/>
              </v:shape>
              <v:shape id="_x0000_s1034" o:spid="_x0000_s1034" style="position:absolute;left:3305;top:4538;height:622;width:1681;" filled="f" stroked="t" coordsize="1681,622" path="m10,10l1671,10,1671,611,10,611,10,10xe">
                <v:fill on="f" focussize="0,0"/>
                <v:stroke weight="1pt" color="#000000" joinstyle="miter"/>
                <v:imagedata o:title=""/>
                <o:lock v:ext="edit"/>
              </v:shape>
              <v:shape id="_x0000_s1035" o:spid="_x0000_s1035" style="position:absolute;left:3178;top:5563;height:763;width:1950;" fillcolor="#B2EAF0" filled="t" stroked="f" coordsize="1950,763" path="m0,0l1949,0,1949,762,0,762,0,0xe">
                <v:path/>
                <v:fill on="t" focussize="0,0"/>
                <v:stroke on="f"/>
                <v:imagedata o:title=""/>
                <o:lock v:ext="edit"/>
              </v:shape>
              <v:shape id="_x0000_s1036" o:spid="_x0000_s1036" style="position:absolute;left:3168;top:5553;height:783;width:1970;" filled="f" stroked="t" coordsize="1970,783" path="m10,10l1959,10,1959,772,10,772,10,10xe">
                <v:fill on="f" focussize="0,0"/>
                <v:stroke weight="1pt" color="#000000" joinstyle="miter"/>
                <v:imagedata o:title=""/>
                <o:lock v:ext="edit"/>
              </v:shape>
              <v:shape id="_x0000_s1037" o:spid="_x0000_s1037" style="position:absolute;left:3321;top:8495;height:2622;width:1713;" fillcolor="#B2EAF0" filled="t" stroked="t" coordsize="1713,2622" path="m10,10l1671,10,1671,611,10,611,10,10xem25,1040l1686,1040,1686,1641,25,1641,25,1040xem40,2011l1702,2011,1702,2612,40,2612,40,2011xe">
                <v:fill on="t" focussize="0,0"/>
                <v:stroke weight="1pt" color="#000000" joinstyle="miter"/>
                <v:imagedata o:title=""/>
                <o:lock v:ext="edit"/>
              </v:shape>
              <v:shape id="_x0000_s1038" o:spid="_x0000_s1038" style="position:absolute;left:2322;top:10;height:1036;width:3682;" fillcolor="#FCC8B6" filled="t" stroked="f" coordsize="3682,1036" path="m592,0l3090,0c3417,0,3682,231,3682,518c3682,804,3417,1036,3090,1036l592,1036c265,1036,0,804,0,518c0,231,265,0,592,0e">
                <v:path/>
                <v:fill on="t" focussize="0,0"/>
                <v:stroke on="f"/>
                <v:imagedata o:title=""/>
                <o:lock v:ext="edit"/>
              </v:shape>
              <v:shape id="_x0000_s1039" o:spid="_x0000_s1039" style="position:absolute;left:2312;top:0;height:1056;width:3702;" filled="f" stroked="t" coordsize="3702,1056" path="m602,10l3100,10c3427,10,3692,241,3692,528c3692,814,3427,1046,3100,1046l602,1046c275,1046,10,814,10,528c10,241,275,10,602,10e">
                <v:fill on="f" focussize="0,0"/>
                <v:stroke weight="1pt" color="#000000" joinstyle="miter"/>
                <v:imagedata o:title=""/>
                <o:lock v:ext="edit"/>
              </v:shape>
              <v:shape id="_x0000_s1040" o:spid="_x0000_s1040" style="position:absolute;left:2709;top:6748;height:865;width:2900;" fillcolor="#FFB6B6" filled="t" stroked="f" coordsize="2900,865" path="m0,432l1449,0,2899,432,1449,864,0,432xe">
                <v:path/>
                <v:fill on="t" focussize="0,0"/>
                <v:stroke on="f"/>
                <v:imagedata o:title=""/>
                <o:lock v:ext="edit"/>
              </v:shape>
              <v:shape id="_x0000_s1041" o:spid="_x0000_s1041" style="position:absolute;left:2699;top:6738;height:885;width:2920;" filled="f" stroked="t" coordsize="2920,885" path="m10,442l1459,10,2909,442,1459,874,10,442xe">
                <v:fill on="f" focussize="0,0"/>
                <v:stroke weight="1pt" color="#000000" joinstyle="miter"/>
                <v:imagedata o:title=""/>
                <o:lock v:ext="edit"/>
              </v:shape>
              <v:shape id="_x0000_s1042" o:spid="_x0000_s1042" style="position:absolute;left:4151;top:2072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43" o:spid="_x0000_s1043" style="position:absolute;left:4096;top:2370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44" o:spid="_x0000_s1044" style="position:absolute;left:4151;top:3131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45" o:spid="_x0000_s1045" style="position:absolute;left:4096;top:3429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46" o:spid="_x0000_s1046" style="position:absolute;left:4151;top:4135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47" o:spid="_x0000_s1047" style="position:absolute;left:4096;top:4433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48" o:spid="_x0000_s1048" style="position:absolute;left:4151;top:5144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49" o:spid="_x0000_s1049" style="position:absolute;left:4096;top:5441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50" o:spid="_x0000_s1050" style="position:absolute;left:4151;top:6317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51" o:spid="_x0000_s1051" style="position:absolute;left:4096;top:6615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52" o:spid="_x0000_s1052" style="position:absolute;left:4153;top:10095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53" o:spid="_x0000_s1053" style="position:absolute;left:4098;top:10392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54" o:spid="_x0000_s1054" style="position:absolute;left:4156;top:11103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55" o:spid="_x0000_s1055" style="position:absolute;left:4101;top:11401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56" o:spid="_x0000_s1056" style="position:absolute;left:4153;top:9117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57" o:spid="_x0000_s1057" style="position:absolute;left:4098;top:9414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  <v:shape id="_x0000_s1058" o:spid="_x0000_s1058" style="position:absolute;left:4154;top:7604;height:801;width:24;" filled="f" stroked="t" coordsize="24,801" path="m4,0l18,801e">
                <v:fill on="f" focussize="0,0"/>
                <v:stroke weight="0.5pt" color="#000000" joinstyle="miter"/>
                <v:imagedata o:title=""/>
                <o:lock v:ext="edit"/>
              </v:shape>
              <v:shape id="_x0000_s1059" o:spid="_x0000_s1059" style="position:absolute;left:4112;top:8384;height:121;width:120;" fillcolor="#000000" filled="t" stroked="f" coordsize="120,121" path="m119,0l62,121,0,2,119,0xe">
                <v:path/>
                <v:fill on="t" focussize="0,0"/>
                <v:stroke on="f"/>
                <v:imagedata o:title=""/>
                <o:lock v:ext="edit"/>
              </v:shape>
              <v:shape id="_x0000_s1060" o:spid="_x0000_s1060" style="position:absolute;left:3545;top:7741;height:557;width:1298;" fillcolor="#FFFFFF" filled="t" stroked="f" coordsize="1298,557" path="m0,0l1298,0,1298,556,0,556,0,0xe">
                <v:path/>
                <v:fill on="t" focussize="0,0"/>
                <v:stroke on="f"/>
                <v:imagedata o:title=""/>
                <o:lock v:ext="edit"/>
              </v:shape>
              <v:shape id="_x0000_s1061" o:spid="_x0000_s1061" style="position:absolute;left:728;top:2831;height:4365;width:1991;" filled="f" stroked="t" coordsize="1991,4365" path="m1991,4359l5,4359m5,4359l5,5m5,5l1005,5e">
                <v:fill on="f" focussize="0,0"/>
                <v:stroke weight="0.5pt" color="#000000" joinstyle="miter"/>
                <v:imagedata o:title=""/>
                <o:lock v:ext="edit"/>
              </v:shape>
              <v:shape id="_x0000_s1062" o:spid="_x0000_s1062" style="position:absolute;left:1713;top:2776;height:120;width:120;" fillcolor="#000000" filled="t" stroked="f" coordsize="120,120" path="m0,0l120,60,0,120,0,0xe">
                <v:path/>
                <v:fill on="t" focussize="0,0"/>
                <v:stroke on="f"/>
                <v:imagedata o:title=""/>
                <o:lock v:ext="edit"/>
              </v:shape>
              <v:shape id="_x0000_s1063" o:spid="_x0000_s1063" style="position:absolute;left:0;top:4594;height:557;width:1483;" fillcolor="#FFFFFF" filled="t" stroked="f" coordsize="1483,557" path="m0,0l1482,0,1482,556,0,556,0,0xe">
                <v:path/>
                <v:fill on="t" focussize="0,0"/>
                <v:stroke on="f"/>
                <v:imagedata o:title=""/>
                <o:lock v:ext="edit"/>
              </v:shape>
              <v:shape id="_x0000_s1064" o:spid="_x0000_s1064" style="position:absolute;left:4151;top:1066;height:317;width:10;" filled="f" stroked="t" coordsize="10,317" path="m5,0l5,317e">
                <v:fill on="f" focussize="0,0"/>
                <v:stroke weight="0.5pt" color="#000000" joinstyle="miter"/>
                <v:imagedata o:title=""/>
                <o:lock v:ext="edit"/>
              </v:shape>
              <v:shape id="_x0000_s1065" o:spid="_x0000_s1065" style="position:absolute;left:4096;top:1363;height:120;width:120;" fillcolor="#000000" filled="t" stroked="f" coordsize="120,120" path="m120,0l60,120,0,0,120,0xe">
                <v:path/>
                <v:fill on="t" focussize="0,0"/>
                <v:stroke on="f"/>
                <v:imagedata o:title=""/>
                <o:lock v:ext="edit"/>
              </v:shape>
            </v:group>
            <v:shape id="_x0000_s1066" o:spid="_x0000_s1066" o:spt="202" type="#_x0000_t202" style="position:absolute;left:3080;top:1578;height:4670;width:213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08" w:lineRule="auto"/>
                      <w:ind w:left="859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4"/>
                        <w:sz w:val="21"/>
                        <w:szCs w:val="21"/>
                      </w:rPr>
                      <w:t>注册</w:t>
                    </w:r>
                  </w:p>
                  <w:p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1" w:lineRule="auto"/>
                      <w:ind w:left="454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填报个人信息</w:t>
                    </w:r>
                  </w:p>
                  <w:p>
                    <w:pPr>
                      <w:spacing w:line="35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1" w:lineRule="auto"/>
                      <w:ind w:left="20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7"/>
                        <w:sz w:val="21"/>
                        <w:szCs w:val="21"/>
                      </w:rPr>
                      <w:t>选择考区</w:t>
                    </w:r>
                    <w:r>
                      <w:rPr>
                        <w:rFonts w:ascii="等线" w:hAnsi="等线" w:eastAsia="等线" w:cs="等线"/>
                        <w:spacing w:val="-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等线" w:hAnsi="等线" w:eastAsia="等线" w:cs="等线"/>
                        <w:spacing w:val="-7"/>
                        <w:sz w:val="21"/>
                        <w:szCs w:val="21"/>
                      </w:rPr>
                      <w:t>、类别</w:t>
                    </w:r>
                    <w:r>
                      <w:rPr>
                        <w:rFonts w:ascii="等线" w:hAnsi="等线" w:eastAsia="等线" w:cs="等线"/>
                        <w:spacing w:val="-3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等线" w:hAnsi="等线" w:eastAsia="等线" w:cs="等线"/>
                        <w:spacing w:val="-7"/>
                        <w:sz w:val="21"/>
                        <w:szCs w:val="21"/>
                      </w:rPr>
                      <w:t>、科目</w:t>
                    </w:r>
                  </w:p>
                  <w:p>
                    <w:pPr>
                      <w:spacing w:line="3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2" w:lineRule="auto"/>
                      <w:ind w:left="653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提交审核</w:t>
                    </w:r>
                  </w:p>
                  <w:p>
                    <w:pPr>
                      <w:spacing w:line="31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2" w:line="254" w:lineRule="auto"/>
                      <w:ind w:left="448" w:right="324" w:hanging="103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线上审核材料</w:t>
                    </w:r>
                  </w:p>
                </w:txbxContent>
              </v:textbox>
            </v:shape>
            <v:shape id="_x0000_s1067" o:spid="_x0000_s1067" o:spt="202" type="#_x0000_t202" style="position:absolute;left:3653;top:7076;height:4896;width:1088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12" w:lineRule="auto"/>
                      <w:ind w:left="105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5"/>
                        <w:sz w:val="21"/>
                        <w:szCs w:val="21"/>
                      </w:rPr>
                      <w:t>审核状态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2" w:lineRule="auto"/>
                      <w:ind w:left="139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5"/>
                        <w:sz w:val="21"/>
                        <w:szCs w:val="21"/>
                      </w:rPr>
                      <w:t>审核通过</w:t>
                    </w:r>
                  </w:p>
                  <w:p>
                    <w:pPr>
                      <w:spacing w:line="4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2" w:line="212" w:lineRule="auto"/>
                      <w:ind w:left="112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6"/>
                        <w:sz w:val="21"/>
                        <w:szCs w:val="21"/>
                      </w:rPr>
                      <w:t>网上缴费</w:t>
                    </w:r>
                  </w:p>
                  <w:p>
                    <w:pPr>
                      <w:spacing w:line="3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5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0" w:lineRule="auto"/>
                      <w:ind w:left="108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报名成功</w:t>
                    </w:r>
                  </w:p>
                  <w:p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2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210" w:lineRule="auto"/>
                      <w:ind w:left="20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打印准考证</w:t>
                    </w:r>
                  </w:p>
                  <w:p>
                    <w:pPr>
                      <w:spacing w:line="33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1" w:line="304" w:lineRule="exact"/>
                      <w:ind w:firstLine="208" w:firstLineChars="100"/>
                      <w:jc w:val="center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position w:val="2"/>
                        <w:sz w:val="21"/>
                        <w:szCs w:val="21"/>
                      </w:rPr>
                      <w:t>参加面试</w:t>
                    </w:r>
                  </w:p>
                </w:txbxContent>
              </v:textbox>
            </v:shape>
            <v:shape id="_x0000_s1068" o:spid="_x0000_s1068" o:spt="202" type="#_x0000_t202" style="position:absolute;left:2889;top:289;height:502;width:25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 w:line="209" w:lineRule="auto"/>
                      <w:ind w:left="203" w:right="20" w:hanging="184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登录中小学教师资格考试网</w:t>
                    </w:r>
                    <w:r>
                      <w:fldChar w:fldCharType="begin"/>
                    </w:r>
                    <w:r>
                      <w:instrText xml:space="preserve"> HYPERLINK "https://ntce.neea.edu.cn" </w:instrText>
                    </w:r>
                    <w:r>
                      <w:fldChar w:fldCharType="separate"/>
                    </w: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t>https://ntce.neea.edu.cn</w:t>
                    </w:r>
                    <w:r>
                      <w:rPr>
                        <w:rFonts w:ascii="等线" w:hAnsi="等线" w:eastAsia="等线" w:cs="等线"/>
                        <w:spacing w:val="-1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  <v:shape id="_x0000_s1069" o:spid="_x0000_s1069" o:spt="202" type="#_x0000_t202" style="position:absolute;left:213;top:4739;height:245;width:107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 w:line="212" w:lineRule="auto"/>
                      <w:ind w:left="20"/>
                      <w:rPr>
                        <w:rFonts w:ascii="等线" w:hAnsi="等线" w:eastAsia="等线" w:cs="等线"/>
                        <w:sz w:val="21"/>
                        <w:szCs w:val="21"/>
                      </w:rPr>
                    </w:pPr>
                    <w:r>
                      <w:rPr>
                        <w:rFonts w:ascii="等线" w:hAnsi="等线" w:eastAsia="等线" w:cs="等线"/>
                        <w:spacing w:val="-4"/>
                        <w:sz w:val="21"/>
                        <w:szCs w:val="21"/>
                      </w:rPr>
                      <w:t>审核未通过</w:t>
                    </w:r>
                  </w:p>
                </w:txbxContent>
              </v:textbox>
            </v:shape>
            <w10:wrap type="none"/>
            <w10:anchorlock/>
          </v:group>
        </w:pict>
      </w:r>
      <w:bookmarkStart w:id="0" w:name="_GoBack"/>
      <w:bookmarkEnd w:id="0"/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26625B"/>
    <w:rsid w:val="37CE526C"/>
    <w:rsid w:val="77F7274D"/>
    <w:rsid w:val="796F7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27"/>
    <customShpInfo spid="_x0000_s1066"/>
    <customShpInfo spid="_x0000_s1067"/>
    <customShpInfo spid="_x0000_s1068"/>
    <customShpInfo spid="_x0000_s106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</Words>
  <Characters>23</Characters>
  <TotalTime>3</TotalTime>
  <ScaleCrop>false</ScaleCrop>
  <LinksUpToDate>false</LinksUpToDate>
  <CharactersWithSpaces>24</CharactersWithSpaces>
  <Application>WPS Office_11.8.2.1132_F1E327BC-269C-435d-A152-05C5408002CA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2024-03-26T19:14:00Z</dcterms:created>
  <dc:creator>user</dc:creator>
  <cp:lastModifiedBy>uos</cp:lastModifiedBy>
  <dcterms:modified xsi:type="dcterms:W3CDTF">2026-04-08T18:11:22Z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2026-04-08T18:05:33Z</vt:filetime>
  </property>
  <property fmtid="{D5CDD505-2E9C-101B-9397-08002B2CF9AE}" pid="4" name="KSOTemplateDocerSaveRecord">
    <vt:lpwstr>eyJoZGlkIjoiOTg5NjRhYTI5MTk2ZTM3MjFkNjA4ZmE1NDA2NzM4NmYiLCJ1c2VySWQiOiI0ODAyNTI1MDUifQ==</vt:lpwstr>
  </property>
  <property fmtid="{D5CDD505-2E9C-101B-9397-08002B2CF9AE}" pid="5" name="KSOProductBuildVer">
    <vt:lpwstr>2052-11.8.2.1132</vt:lpwstr>
  </property>
  <property fmtid="{D5CDD505-2E9C-101B-9397-08002B2CF9AE}" pid="6" name="ICV">
    <vt:lpwstr>6077453E1BDB4A16830F7A8448D89539_12</vt:lpwstr>
  </property>
</Properties>
</file>