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职业教育专业目录（202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  <w:highlight w:val="none"/>
        </w:rPr>
      </w:pPr>
      <w:r>
        <w:rPr>
          <w:rFonts w:ascii="Times New Roman" w:hAnsi="Times New Roman" w:eastAsia="楷体" w:cs="Times New Roman"/>
          <w:sz w:val="28"/>
          <w:szCs w:val="28"/>
          <w:highlight w:val="none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月</w:t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乡村治理技术</w:t>
            </w:r>
          </w:p>
        </w:tc>
      </w:tr>
      <w:tr w14:paraId="677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9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92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B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热带作物生产与加工技术</w:t>
            </w:r>
          </w:p>
        </w:tc>
      </w:tr>
      <w:tr w14:paraId="5EEA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F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8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4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智慧农业技术与装备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3D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4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C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C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林草碳汇技术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稀土材料技术</w:t>
            </w:r>
          </w:p>
        </w:tc>
      </w:tr>
      <w:tr w14:paraId="16FD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B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7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材料循环应用技术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建设工程监理</w:t>
            </w:r>
          </w:p>
        </w:tc>
      </w:tr>
      <w:tr w14:paraId="119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9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27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智慧建筑运维管理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理化测试与质检技术</w:t>
            </w:r>
          </w:p>
        </w:tc>
      </w:tr>
      <w:tr w14:paraId="61C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6B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DA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电力装备智造与维护技术</w:t>
            </w:r>
          </w:p>
        </w:tc>
      </w:tr>
      <w:tr w14:paraId="60E2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1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D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0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轴承设计与制造技术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094F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F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低空飞行器装备技术</w:t>
            </w:r>
          </w:p>
        </w:tc>
      </w:tr>
      <w:tr w14:paraId="3D23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F5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机床智能化应用技术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71D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1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D6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具身智能机器人技术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海洋工程装备技术</w:t>
            </w:r>
          </w:p>
        </w:tc>
      </w:tr>
      <w:tr w14:paraId="5B2B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0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海洋电力工程技术</w:t>
            </w:r>
          </w:p>
        </w:tc>
      </w:tr>
      <w:tr w14:paraId="753A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47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无人艇应用技术</w:t>
            </w:r>
          </w:p>
        </w:tc>
      </w:tr>
      <w:tr w14:paraId="149D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3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3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新能源船舶技术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6D57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0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F3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航天装备智能装配技术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食品贮运与营销</w:t>
            </w:r>
          </w:p>
        </w:tc>
      </w:tr>
      <w:tr w14:paraId="3E14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4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7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4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咖啡加工与应用技术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高速铁路客运服务</w:t>
            </w:r>
          </w:p>
        </w:tc>
      </w:tr>
      <w:tr w14:paraId="6B2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B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轨道车辆智能运维技术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航空油料</w:t>
            </w:r>
          </w:p>
        </w:tc>
      </w:tr>
      <w:tr w14:paraId="31C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1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99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航空复合材料结构修理技术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光电显示技术</w:t>
            </w:r>
          </w:p>
        </w:tc>
      </w:tr>
      <w:tr w14:paraId="2666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10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A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8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低空安全与技术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153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2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F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数字孪生应用技术</w:t>
            </w:r>
          </w:p>
        </w:tc>
      </w:tr>
      <w:tr w14:paraId="3261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E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E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智能体技术应用</w:t>
            </w:r>
          </w:p>
        </w:tc>
      </w:tr>
      <w:tr w14:paraId="47B3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3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开源技术应用</w:t>
            </w:r>
          </w:p>
        </w:tc>
      </w:tr>
      <w:tr w14:paraId="4486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5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2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CB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信创系统技术应用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数据中心运行与管理</w:t>
            </w:r>
          </w:p>
        </w:tc>
      </w:tr>
      <w:tr w14:paraId="5EBC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2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6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低空智联网技术</w:t>
            </w:r>
          </w:p>
        </w:tc>
      </w:tr>
      <w:tr w14:paraId="21A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5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0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6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量子通信技术应用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口腔卫生保健</w:t>
            </w:r>
          </w:p>
        </w:tc>
      </w:tr>
      <w:tr w14:paraId="0A59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9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4E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30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医养照护服务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业财数据应用与管理</w:t>
            </w:r>
          </w:p>
        </w:tc>
      </w:tr>
      <w:tr w14:paraId="2F8A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5B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E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C0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智能财务系统应用与运维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2FDA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8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0B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供应链运营</w:t>
            </w:r>
          </w:p>
        </w:tc>
      </w:tr>
      <w:tr w14:paraId="3B26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8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92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低空物流技术与运营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休闲服务与管理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眼镜造型设计与工艺</w:t>
            </w:r>
          </w:p>
        </w:tc>
      </w:tr>
      <w:tr w14:paraId="152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社区矫正</w:t>
            </w:r>
          </w:p>
        </w:tc>
      </w:tr>
      <w:tr w14:paraId="6C14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8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12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专门矫治教育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储备物资储藏与管理</w:t>
            </w:r>
          </w:p>
        </w:tc>
      </w:tr>
      <w:tr w14:paraId="584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8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7F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劳动关系管理与服务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陵园服务与管理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0B58B362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9F4A650"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4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7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3B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6C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地理信息技术</w:t>
            </w:r>
          </w:p>
        </w:tc>
      </w:tr>
      <w:tr w14:paraId="21E5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B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6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AE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344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9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0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DA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智能遥感技术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城市设计数字技术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治河与港航工程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水环境工程</w:t>
            </w:r>
          </w:p>
        </w:tc>
      </w:tr>
      <w:tr w14:paraId="372D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2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B5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99E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水土保持与荒漠化防治技术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材料成型及控制工程</w:t>
            </w:r>
          </w:p>
        </w:tc>
      </w:tr>
      <w:tr w14:paraId="6672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E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7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29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增材制造工程技术</w:t>
            </w:r>
          </w:p>
        </w:tc>
      </w:tr>
      <w:tr w14:paraId="243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1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8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28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智能光电制造工程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72E6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C7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1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4D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工业互联网工程</w:t>
            </w:r>
          </w:p>
        </w:tc>
      </w:tr>
      <w:tr w14:paraId="52A9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E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0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2B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具身智能工程技术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电动飞行器应用技术</w:t>
            </w:r>
          </w:p>
        </w:tc>
      </w:tr>
      <w:tr w14:paraId="56B6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7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A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EC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航空复合材料修理工程技术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E7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7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F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74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汽车芯片与软件工程技术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现代分析测试技术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7FF4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D7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9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4B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酿酒工程技术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密码工程技术</w:t>
            </w:r>
          </w:p>
        </w:tc>
      </w:tr>
      <w:tr w14:paraId="2269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C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A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工业智能工程技术</w:t>
            </w:r>
          </w:p>
        </w:tc>
      </w:tr>
      <w:tr w14:paraId="443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E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B6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开源技术开发与应用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卫星通信工程</w:t>
            </w:r>
          </w:p>
        </w:tc>
      </w:tr>
      <w:tr w14:paraId="760C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B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39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车联网通信工程</w:t>
            </w:r>
          </w:p>
        </w:tc>
      </w:tr>
      <w:tr w14:paraId="5DB1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E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0DDB2">
            <w:pPr>
              <w:keepNext w:val="0"/>
              <w:keepLines w:val="0"/>
              <w:widowControl/>
              <w:suppressLineNumbers w:val="0"/>
              <w:tabs>
                <w:tab w:val="left" w:pos="991"/>
              </w:tabs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低空智联网工程</w:t>
            </w:r>
          </w:p>
        </w:tc>
      </w:tr>
      <w:tr w14:paraId="6343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C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E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F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数据中心工程技术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集成电路工程技术</w:t>
            </w:r>
          </w:p>
        </w:tc>
      </w:tr>
      <w:tr w14:paraId="2548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0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D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5D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半导体装备工程技术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500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6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F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AD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542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B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2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54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业财融合管理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品牌策划与运营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陶瓷艺术设计</w:t>
            </w:r>
          </w:p>
        </w:tc>
      </w:tr>
      <w:tr w14:paraId="222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6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1F6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3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4CA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智能人居设计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6B3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C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8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C11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数字法务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现代殡葬管理</w:t>
            </w:r>
          </w:p>
        </w:tc>
      </w:tr>
      <w:tr w14:paraId="7D7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3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4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17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安宁照护服务与管理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3359B6B6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ECDA1B-7AF4-42C2-9E0B-9E8DB48D87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EA0D61-1944-4276-BECD-5E8413E6CF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1A46AE-EAB4-4E6D-B12D-1DBE61AEA8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3DB0A7D-5B57-4D90-A8D4-7C16ADC79E1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E004992-C469-4C0C-9652-CEE935DEA5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0E7D377C"/>
    <w:rsid w:val="11AC2AF4"/>
    <w:rsid w:val="14661ABB"/>
    <w:rsid w:val="165029BB"/>
    <w:rsid w:val="239815A2"/>
    <w:rsid w:val="24F61505"/>
    <w:rsid w:val="27C46854"/>
    <w:rsid w:val="28B77C7C"/>
    <w:rsid w:val="2CD0500F"/>
    <w:rsid w:val="2F8F0C1D"/>
    <w:rsid w:val="3A4B3FCD"/>
    <w:rsid w:val="3DB33376"/>
    <w:rsid w:val="405867F7"/>
    <w:rsid w:val="44864E18"/>
    <w:rsid w:val="4696565B"/>
    <w:rsid w:val="469E79EF"/>
    <w:rsid w:val="4ABA0F81"/>
    <w:rsid w:val="4C187FA3"/>
    <w:rsid w:val="4CCC1DC7"/>
    <w:rsid w:val="4EB4350D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76D0F36"/>
    <w:rsid w:val="696E2378"/>
    <w:rsid w:val="6A7509F0"/>
    <w:rsid w:val="6B91129A"/>
    <w:rsid w:val="704225BC"/>
    <w:rsid w:val="755A5C2E"/>
    <w:rsid w:val="7BF24B08"/>
    <w:rsid w:val="7E0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4020</Words>
  <Characters>6779</Characters>
  <Lines>220</Lines>
  <Paragraphs>62</Paragraphs>
  <TotalTime>25</TotalTime>
  <ScaleCrop>false</ScaleCrop>
  <LinksUpToDate>false</LinksUpToDate>
  <CharactersWithSpaces>6780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13756007766</cp:lastModifiedBy>
  <cp:lastPrinted>2025-12-25T10:11:00Z</cp:lastPrinted>
  <dcterms:modified xsi:type="dcterms:W3CDTF">2026-05-28T09:55:25Z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4448A44F93FD410AA131466C3926EA49_13</vt:lpwstr>
  </property>
  <property fmtid="{D5CDD505-2E9C-101B-9397-08002B2CF9AE}" pid="4" name="KSOTemplateDocerSaveRecord">
    <vt:lpwstr>eyJoZGlkIjoiMzRkZGNlZTQxOWY2YTExMGNkNGM5MWRiZjQ3ODJmYmUiLCJ1c2VySWQiOiI5MTg5MDk4MDcifQ==</vt:lpwstr>
  </property>
</Properties>
</file>