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E2804">
      <w:pPr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附件1：</w:t>
      </w:r>
    </w:p>
    <w:p w14:paraId="4004D7AB"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drawing>
          <wp:inline distT="0" distB="0" distL="114300" distR="114300">
            <wp:extent cx="1054735" cy="405130"/>
            <wp:effectExtent l="0" t="0" r="0" b="13970"/>
            <wp:docPr id="1" name="图片 1" descr="IMG_20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9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54735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sz w:val="44"/>
          <w:szCs w:val="44"/>
        </w:rPr>
        <w:t>五家渠国民村镇银行应聘申请表</w:t>
      </w:r>
    </w:p>
    <w:p w14:paraId="695F9C68">
      <w:pPr>
        <w:jc w:val="center"/>
        <w:rPr>
          <w:rFonts w:hint="eastAsia" w:ascii="宋体" w:hAnsi="宋体"/>
          <w:sz w:val="24"/>
        </w:rPr>
      </w:pPr>
      <w:r>
        <w:rPr>
          <w:rFonts w:hint="eastAsia" w:ascii="黑体" w:eastAsia="黑体"/>
          <w:sz w:val="36"/>
          <w:szCs w:val="36"/>
        </w:rPr>
        <w:t xml:space="preserve">                           </w:t>
      </w:r>
      <w:r>
        <w:rPr>
          <w:rFonts w:hint="eastAsia" w:ascii="宋体" w:hAnsi="宋体"/>
          <w:sz w:val="36"/>
          <w:szCs w:val="36"/>
        </w:rPr>
        <w:t xml:space="preserve"> </w:t>
      </w:r>
      <w:r>
        <w:rPr>
          <w:rFonts w:hint="eastAsia" w:ascii="宋体" w:hAnsi="宋体"/>
          <w:sz w:val="24"/>
        </w:rPr>
        <w:t xml:space="preserve"> 填表时间：     年   月   日</w:t>
      </w:r>
    </w:p>
    <w:tbl>
      <w:tblPr>
        <w:tblStyle w:val="2"/>
        <w:tblpPr w:leftFromText="180" w:rightFromText="180" w:vertAnchor="text" w:horzAnchor="page" w:tblpX="1214" w:tblpY="319"/>
        <w:tblOverlap w:val="never"/>
        <w:tblW w:w="97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466"/>
        <w:gridCol w:w="600"/>
        <w:gridCol w:w="875"/>
        <w:gridCol w:w="190"/>
        <w:gridCol w:w="1045"/>
        <w:gridCol w:w="410"/>
        <w:gridCol w:w="781"/>
        <w:gridCol w:w="864"/>
        <w:gridCol w:w="245"/>
        <w:gridCol w:w="105"/>
        <w:gridCol w:w="347"/>
        <w:gridCol w:w="802"/>
        <w:gridCol w:w="146"/>
        <w:gridCol w:w="1180"/>
        <w:gridCol w:w="630"/>
      </w:tblGrid>
      <w:tr w14:paraId="1F592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8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33E6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1475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06D13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959E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别</w:t>
            </w:r>
          </w:p>
        </w:tc>
        <w:tc>
          <w:tcPr>
            <w:tcW w:w="1191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10C972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gridSpan w:val="2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3F5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00" w:type="dxa"/>
            <w:gridSpan w:val="4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FC70F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gridSpan w:val="2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26E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6个月内照片</w:t>
            </w:r>
          </w:p>
        </w:tc>
      </w:tr>
      <w:tr w14:paraId="2C4E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85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1DBD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族</w:t>
            </w:r>
          </w:p>
        </w:tc>
        <w:tc>
          <w:tcPr>
            <w:tcW w:w="1475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3D67E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3344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1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711673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5D38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400" w:type="dxa"/>
            <w:gridSpan w:val="4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1A87E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42DF97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B50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85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A7C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75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A298E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D7E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1191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23EDC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9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B95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00" w:type="dxa"/>
            <w:gridSpan w:val="4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FC19D6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0" w:type="dxa"/>
            <w:gridSpan w:val="2"/>
            <w:vMerge w:val="continue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D6412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D4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85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7DF637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3901" w:type="dxa"/>
            <w:gridSpan w:val="6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69A4E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09" w:type="dxa"/>
            <w:gridSpan w:val="6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13875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特长</w:t>
            </w:r>
          </w:p>
        </w:tc>
        <w:tc>
          <w:tcPr>
            <w:tcW w:w="1810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AC4FA8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35F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85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EF10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理想岗位及</w:t>
            </w:r>
          </w:p>
          <w:p w14:paraId="27BFF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薪酬</w:t>
            </w:r>
          </w:p>
        </w:tc>
        <w:tc>
          <w:tcPr>
            <w:tcW w:w="1475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0A55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35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4031E7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理想</w:t>
            </w:r>
          </w:p>
          <w:p w14:paraId="3B5B44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工作地点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91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A6B2D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4" w:type="dxa"/>
            <w:gridSpan w:val="3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18107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理想</w:t>
            </w:r>
          </w:p>
          <w:p w14:paraId="3F467E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工作地点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95" w:type="dxa"/>
            <w:gridSpan w:val="3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01DAA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BACFE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是否服从</w:t>
            </w:r>
          </w:p>
          <w:p w14:paraId="17EDB71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调剂</w:t>
            </w:r>
          </w:p>
        </w:tc>
        <w:tc>
          <w:tcPr>
            <w:tcW w:w="63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94A9E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DDF3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85" w:type="dxa"/>
            <w:gridSpan w:val="2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859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1475" w:type="dxa"/>
            <w:gridSpan w:val="2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AC895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5A84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319" w:type="dxa"/>
            <w:gridSpan w:val="8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D0714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4C6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85" w:type="dxa"/>
            <w:gridSpan w:val="2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711059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FFD6EA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6" w:type="dxa"/>
            <w:gridSpan w:val="4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0997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时间及专业</w:t>
            </w:r>
          </w:p>
        </w:tc>
        <w:tc>
          <w:tcPr>
            <w:tcW w:w="4319" w:type="dxa"/>
            <w:gridSpan w:val="8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98C3F8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93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85" w:type="dxa"/>
            <w:gridSpan w:val="2"/>
            <w:vMerge w:val="restart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F9AC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现学历</w:t>
            </w:r>
          </w:p>
        </w:tc>
        <w:tc>
          <w:tcPr>
            <w:tcW w:w="1475" w:type="dxa"/>
            <w:gridSpan w:val="2"/>
            <w:vMerge w:val="restart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57037B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6" w:type="dxa"/>
            <w:gridSpan w:val="4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8E6E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319" w:type="dxa"/>
            <w:gridSpan w:val="8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FD839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C253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85" w:type="dxa"/>
            <w:gridSpan w:val="2"/>
            <w:vMerge w:val="continue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07B7E0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A44FD9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26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65BB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时间及专业</w:t>
            </w:r>
          </w:p>
        </w:tc>
        <w:tc>
          <w:tcPr>
            <w:tcW w:w="4319" w:type="dxa"/>
            <w:gridSpan w:val="8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EB6AF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B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2" w:hRule="atLeast"/>
        </w:trPr>
        <w:tc>
          <w:tcPr>
            <w:tcW w:w="148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3132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目前职业</w:t>
            </w:r>
          </w:p>
          <w:p w14:paraId="3BEA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状况</w:t>
            </w:r>
          </w:p>
        </w:tc>
        <w:tc>
          <w:tcPr>
            <w:tcW w:w="1475" w:type="dxa"/>
            <w:gridSpan w:val="2"/>
            <w:tcBorders>
              <w:top w:val="single" w:color="000000" w:sz="12" w:space="0"/>
              <w:left w:val="single" w:color="000000" w:sz="12" w:space="0"/>
            </w:tcBorders>
            <w:noWrap w:val="0"/>
            <w:vAlign w:val="center"/>
          </w:tcPr>
          <w:p w14:paraId="6142EFF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45" w:type="dxa"/>
            <w:gridSpan w:val="3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FFF3C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  <w:p w14:paraId="453538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（若离职填离职前单位）</w:t>
            </w:r>
          </w:p>
        </w:tc>
        <w:tc>
          <w:tcPr>
            <w:tcW w:w="1645" w:type="dxa"/>
            <w:gridSpan w:val="2"/>
            <w:tcBorders>
              <w:top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E7897A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5" w:type="dxa"/>
            <w:gridSpan w:val="5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D863B1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岗位</w:t>
            </w:r>
          </w:p>
        </w:tc>
        <w:tc>
          <w:tcPr>
            <w:tcW w:w="1810" w:type="dxa"/>
            <w:gridSpan w:val="2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FCA23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8CA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8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543C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8220" w:type="dxa"/>
            <w:gridSpan w:val="1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8B2C0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363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85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2EB3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  <w:tc>
          <w:tcPr>
            <w:tcW w:w="60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603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065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5F29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55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286E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2342" w:type="dxa"/>
            <w:gridSpan w:val="5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EBFF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80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2D2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956" w:type="dxa"/>
            <w:gridSpan w:val="3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455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电话号码</w:t>
            </w:r>
          </w:p>
        </w:tc>
      </w:tr>
      <w:tr w14:paraId="2E1A1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85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9FF94B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C57455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878AE4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5A930F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2" w:type="dxa"/>
            <w:gridSpan w:val="5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121BCF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52E5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6" w:type="dxa"/>
            <w:gridSpan w:val="3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350D1D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338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85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701071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D6D0D3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3310AE1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1BBEC7C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2" w:type="dxa"/>
            <w:gridSpan w:val="5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497281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B759AB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6" w:type="dxa"/>
            <w:gridSpan w:val="3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6FD4001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9D3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1" w:hRule="atLeast"/>
        </w:trPr>
        <w:tc>
          <w:tcPr>
            <w:tcW w:w="1485" w:type="dxa"/>
            <w:gridSpan w:val="2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52AE4C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EABE7A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42003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5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268206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42" w:type="dxa"/>
            <w:gridSpan w:val="5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4DB598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2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5F6859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6" w:type="dxa"/>
            <w:gridSpan w:val="3"/>
            <w:tcBorders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19DD0F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6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7" w:hRule="atLeast"/>
        </w:trPr>
        <w:tc>
          <w:tcPr>
            <w:tcW w:w="1019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center"/>
          </w:tcPr>
          <w:p w14:paraId="7B013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37E5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0DE5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D96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</w:t>
            </w:r>
          </w:p>
          <w:p w14:paraId="3A38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 w14:paraId="7C1D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经历及学习情况</w:t>
            </w:r>
          </w:p>
        </w:tc>
        <w:tc>
          <w:tcPr>
            <w:tcW w:w="8686" w:type="dxa"/>
            <w:gridSpan w:val="1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07A229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例：2008.4-2010.4  五家渠国民村镇银行  柜员（期间获得点钞大赛一等奖）</w:t>
            </w:r>
          </w:p>
          <w:p w14:paraId="2E341562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2019.5   综合绩点5.2        获得国家励志奖学金  </w:t>
            </w:r>
          </w:p>
          <w:p w14:paraId="11842ED8"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2019.6   全国英语口语大赛   第一名         </w:t>
            </w:r>
          </w:p>
        </w:tc>
      </w:tr>
    </w:tbl>
    <w:p w14:paraId="16DDED3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CC0E29"/>
    <w:rsid w:val="55CC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2026-04-17T04:43:00Z</dcterms:created>
  <dc:creator>Hjems&amp;oslash;kt</dc:creator>
  <cp:lastModifiedBy>Hjems&amp;oslash;kt</cp:lastModifiedBy>
  <dcterms:modified xsi:type="dcterms:W3CDTF">2026-04-17T04:43:48Z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2CEC016800C14294959BA6547CF7EDD4_11</vt:lpwstr>
  </property>
  <property fmtid="{D5CDD505-2E9C-101B-9397-08002B2CF9AE}" pid="4" name="KSOTemplateDocerSaveRecord">
    <vt:lpwstr>eyJoZGlkIjoiNjM2Y2QxZDFiMGU2ODhjYjA4OWFjYzNhODM1MzUwNzEiLCJ1c2VySWQiOiIzNzg0NDU2MDQifQ==</vt:lpwstr>
  </property>
</Properties>
</file>