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03E01">
      <w:pPr>
        <w:autoSpaceDN w:val="0"/>
        <w:rPr>
          <w:rFonts w:ascii="黑体" w:eastAsia="黑体" w:cs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附件:</w:t>
      </w:r>
    </w:p>
    <w:p w14:paraId="6B5EAD94">
      <w:pPr>
        <w:autoSpaceDN w:val="0"/>
        <w:jc w:val="center"/>
        <w:rPr>
          <w:rFonts w:ascii="黑体" w:eastAsia="黑体" w:cs="黑体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余姚市医疗保障局公开招聘编外工作人员报名登记表</w:t>
      </w:r>
    </w:p>
    <w:tbl>
      <w:tblPr>
        <w:tblStyle w:val="5"/>
        <w:tblpPr w:leftFromText="180" w:rightFromText="180" w:vertAnchor="text" w:tblpY="314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14"/>
        <w:gridCol w:w="43"/>
        <w:gridCol w:w="306"/>
        <w:gridCol w:w="55"/>
        <w:gridCol w:w="294"/>
        <w:gridCol w:w="354"/>
        <w:gridCol w:w="175"/>
        <w:gridCol w:w="74"/>
        <w:gridCol w:w="100"/>
        <w:gridCol w:w="349"/>
        <w:gridCol w:w="399"/>
        <w:gridCol w:w="73"/>
        <w:gridCol w:w="267"/>
        <w:gridCol w:w="349"/>
        <w:gridCol w:w="119"/>
        <w:gridCol w:w="235"/>
        <w:gridCol w:w="318"/>
        <w:gridCol w:w="32"/>
        <w:gridCol w:w="222"/>
        <w:gridCol w:w="126"/>
        <w:gridCol w:w="349"/>
        <w:gridCol w:w="349"/>
        <w:gridCol w:w="1618"/>
      </w:tblGrid>
      <w:tr w14:paraId="2430F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F4A5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姓名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C7D2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B3A3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A9C8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6886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50F2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C078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婚否</w:t>
            </w: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D0C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6840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照片</w:t>
            </w:r>
          </w:p>
        </w:tc>
      </w:tr>
      <w:tr w14:paraId="67C2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7FBC">
            <w:pPr>
              <w:autoSpaceDN w:val="0"/>
              <w:spacing w:line="2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政治</w:t>
            </w:r>
          </w:p>
          <w:p w14:paraId="01AAB8EA">
            <w:pPr>
              <w:autoSpaceDN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面貌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8FCD">
            <w:pPr>
              <w:widowControl/>
              <w:autoSpaceDN w:val="0"/>
              <w:jc w:val="center"/>
              <w:rPr>
                <w:rFonts w:ascii="仿宋_GB2312" w:eastAsia="仿宋_GB2312" w:cs="Times New Roman"/>
                <w:szCs w:val="24"/>
              </w:rPr>
            </w:pPr>
          </w:p>
          <w:p w14:paraId="65EEDCE2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E0E9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5CE">
            <w:pPr>
              <w:autoSpaceDN w:val="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8927">
            <w:pPr>
              <w:autoSpaceDN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出生地</w:t>
            </w:r>
          </w:p>
        </w:tc>
        <w:tc>
          <w:tcPr>
            <w:tcW w:w="1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A499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5FC4"/>
        </w:tc>
      </w:tr>
      <w:tr w14:paraId="4ABF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2835">
            <w:pPr>
              <w:autoSpaceDN w:val="0"/>
              <w:spacing w:line="2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身份</w:t>
            </w:r>
          </w:p>
          <w:p w14:paraId="36A7718E">
            <w:pPr>
              <w:autoSpaceDN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证号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1593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AC87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4ED2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33BB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EEE3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E7C7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1438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F68C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DB40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7AA7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233C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D389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5C4C"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39BE"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A3D7">
            <w:pPr>
              <w:autoSpaceDN w:val="0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7515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F5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6A38">
            <w:pPr>
              <w:autoSpaceDN w:val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1966"/>
        </w:tc>
      </w:tr>
      <w:tr w14:paraId="6F90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C588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8991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全日制教育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7D7B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毕业时间</w:t>
            </w: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1163">
            <w:pPr>
              <w:widowControl/>
              <w:autoSpaceDN w:val="0"/>
              <w:spacing w:line="340" w:lineRule="exact"/>
              <w:rPr>
                <w:rFonts w:ascii="仿宋_GB2312" w:eastAsia="仿宋_GB2312" w:cs="Times New Roman"/>
                <w:szCs w:val="24"/>
              </w:rPr>
            </w:pPr>
          </w:p>
          <w:p w14:paraId="45665053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F815">
            <w:pPr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毕业院校</w:t>
            </w:r>
          </w:p>
          <w:p w14:paraId="5AE3BAD4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及专业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3463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681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93F"/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4788">
            <w:pPr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在职</w:t>
            </w:r>
          </w:p>
          <w:p w14:paraId="368B8531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教育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F4CA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毕业时间</w:t>
            </w: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A40A">
            <w:pPr>
              <w:widowControl/>
              <w:autoSpaceDN w:val="0"/>
              <w:spacing w:line="340" w:lineRule="exact"/>
              <w:rPr>
                <w:rFonts w:ascii="仿宋_GB2312" w:eastAsia="仿宋_GB2312" w:cs="Times New Roman"/>
                <w:szCs w:val="24"/>
              </w:rPr>
            </w:pPr>
          </w:p>
          <w:p w14:paraId="5D49010A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081C"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毕业院校</w:t>
            </w:r>
          </w:p>
          <w:p w14:paraId="3932CEE3"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及专业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E28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DE6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701B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户籍地址</w:t>
            </w:r>
          </w:p>
        </w:tc>
        <w:tc>
          <w:tcPr>
            <w:tcW w:w="29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9D9B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218A1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现住址</w:t>
            </w:r>
          </w:p>
        </w:tc>
        <w:tc>
          <w:tcPr>
            <w:tcW w:w="39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F856">
            <w:pPr>
              <w:autoSpaceDN w:val="0"/>
              <w:spacing w:line="3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1A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4F9A2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工作单位</w:t>
            </w:r>
          </w:p>
        </w:tc>
        <w:tc>
          <w:tcPr>
            <w:tcW w:w="39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8EB7C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498D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5B12">
            <w:pPr>
              <w:widowControl/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9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7071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报考岗位</w:t>
            </w:r>
          </w:p>
        </w:tc>
        <w:tc>
          <w:tcPr>
            <w:tcW w:w="3970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054B">
            <w:pPr>
              <w:autoSpaceDN w:val="0"/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</w:p>
        </w:tc>
        <w:tc>
          <w:tcPr>
            <w:tcW w:w="3984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DFF0">
            <w:pPr>
              <w:autoSpaceDN w:val="0"/>
              <w:spacing w:line="340" w:lineRule="exact"/>
              <w:ind w:firstLine="105" w:firstLineChars="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本人签名：</w:t>
            </w:r>
          </w:p>
        </w:tc>
      </w:tr>
      <w:tr w14:paraId="0D11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73E"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本</w:t>
            </w:r>
          </w:p>
          <w:p w14:paraId="2DF38504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人</w:t>
            </w:r>
          </w:p>
          <w:p w14:paraId="267908CA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简</w:t>
            </w:r>
          </w:p>
          <w:p w14:paraId="40D9C4BA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历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0A77">
            <w:pPr>
              <w:widowControl/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</w:p>
          <w:p w14:paraId="23331CD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</w:p>
          <w:p w14:paraId="0BD63EE4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2E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CE2C"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家庭主</w:t>
            </w:r>
          </w:p>
          <w:p w14:paraId="0E23BCEA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要成员</w:t>
            </w:r>
          </w:p>
          <w:p w14:paraId="61F45CF4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及重要</w:t>
            </w:r>
          </w:p>
          <w:p w14:paraId="1C50B2FC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社会关</w:t>
            </w:r>
          </w:p>
          <w:p w14:paraId="7C80A15F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BA90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48F7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3F8D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出生年月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11D2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政治面貌</w:t>
            </w: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EEB4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工作单位及职务</w:t>
            </w:r>
          </w:p>
        </w:tc>
      </w:tr>
      <w:tr w14:paraId="3CF7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BAC9"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7B46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2038D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FDC90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8C060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56061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6B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2565"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35AA4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365B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0F313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AA81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7C8F5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2FBB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AF5A"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4477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E9B6D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FCCA7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EC08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C80F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A6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CE8A"/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97A7F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99C9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C60A9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689E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4690">
            <w:pPr>
              <w:autoSpaceDN w:val="0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D42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EB5B"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真</w:t>
            </w:r>
          </w:p>
          <w:p w14:paraId="5AAFC956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实</w:t>
            </w:r>
          </w:p>
          <w:p w14:paraId="58BC4848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性</w:t>
            </w:r>
          </w:p>
          <w:p w14:paraId="46A427B3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承</w:t>
            </w:r>
          </w:p>
          <w:p w14:paraId="01B57B70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诺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A9124">
            <w:pPr>
              <w:spacing w:line="38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4"/>
              </w:rPr>
              <w:t>本人承诺：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市医保局取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auto"/>
                <w:sz w:val="24"/>
              </w:rPr>
              <w:t>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 w14:paraId="5E26E812"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  <w:kern w:val="0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4"/>
              </w:rPr>
              <w:t>签名：</w:t>
            </w:r>
          </w:p>
          <w:p w14:paraId="10E78E8F">
            <w:pPr>
              <w:autoSpaceDN w:val="0"/>
              <w:spacing w:line="360" w:lineRule="exact"/>
              <w:ind w:firstLine="4515" w:firstLineChars="2150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Cs w:val="24"/>
              </w:rPr>
              <w:t>年  月  日</w:t>
            </w:r>
          </w:p>
        </w:tc>
      </w:tr>
      <w:tr w14:paraId="2EFA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5B57">
            <w:pPr>
              <w:autoSpaceDN w:val="0"/>
              <w:spacing w:line="360" w:lineRule="exact"/>
              <w:jc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招聘单</w:t>
            </w:r>
          </w:p>
          <w:p w14:paraId="34600D36">
            <w:pPr>
              <w:autoSpaceDN w:val="0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Cs w:val="24"/>
              </w:rPr>
              <w:t>位意见</w:t>
            </w:r>
          </w:p>
        </w:tc>
        <w:tc>
          <w:tcPr>
            <w:tcW w:w="795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CBC8"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 w:cs="Times New Roman"/>
                <w:color w:val="000000"/>
                <w:szCs w:val="24"/>
              </w:rPr>
            </w:pPr>
          </w:p>
          <w:p w14:paraId="0BDA9D06">
            <w:pPr>
              <w:autoSpaceDN w:val="0"/>
              <w:spacing w:line="360" w:lineRule="exact"/>
              <w:ind w:firstLine="420" w:firstLineChars="200"/>
              <w:rPr>
                <w:rFonts w:ascii="仿宋_GB2312" w:eastAsia="仿宋_GB2312"/>
                <w:color w:val="000000"/>
                <w:szCs w:val="24"/>
              </w:rPr>
            </w:pPr>
          </w:p>
          <w:p w14:paraId="6A1F3D53">
            <w:pPr>
              <w:autoSpaceDN w:val="0"/>
              <w:spacing w:line="360" w:lineRule="exact"/>
              <w:ind w:firstLine="4515" w:firstLineChars="215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Cs w:val="24"/>
              </w:rPr>
              <w:t>年  月  日</w:t>
            </w:r>
          </w:p>
        </w:tc>
      </w:tr>
    </w:tbl>
    <w:p w14:paraId="21227230">
      <w:pPr>
        <w:autoSpaceDN w:val="0"/>
        <w:rPr>
          <w:rFonts w:ascii="宋体" w:cs="Times New Roman"/>
          <w:sz w:val="24"/>
          <w:szCs w:val="24"/>
        </w:rPr>
      </w:pPr>
    </w:p>
    <w:p w14:paraId="56E7A82B">
      <w:pPr>
        <w:rPr>
          <w:b/>
        </w:rPr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zhmMGY5ZWM4ZGFkMDU5MWM1N2RhZTQ4NWQxZjRmM2IifQ=="/>
  </w:docVars>
  <w:rsids>
    <w:rsidRoot w:val="00127ADC"/>
    <w:rsid w:val="00127ADC"/>
    <w:rsid w:val="00233785"/>
    <w:rsid w:val="00322BEE"/>
    <w:rsid w:val="004E1394"/>
    <w:rsid w:val="00637B05"/>
    <w:rsid w:val="006E6675"/>
    <w:rsid w:val="00867114"/>
    <w:rsid w:val="00A44981"/>
    <w:rsid w:val="00AF3084"/>
    <w:rsid w:val="00BE5480"/>
    <w:rsid w:val="00CC1225"/>
    <w:rsid w:val="00E30727"/>
    <w:rsid w:val="00E60D7F"/>
    <w:rsid w:val="305330B4"/>
    <w:rsid w:val="37CF9125"/>
    <w:rsid w:val="459100B3"/>
    <w:rsid w:val="DBDB43C6"/>
    <w:rsid w:val="FFFF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cs="Arial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206</Words>
  <Characters>206</Characters>
  <Lines>15</Lines>
  <Paragraphs>4</Paragraphs>
  <TotalTime>0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2022-07-07T10:06:00Z</dcterms:created>
  <dc:creator>Administrator</dc:creator>
  <cp:lastModifiedBy>小猫</cp:lastModifiedBy>
  <dcterms:modified xsi:type="dcterms:W3CDTF">2026-04-01T01:30:49Z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>web</vt:lpwstr>
  </property>
  <property fmtid="{D5CDD505-2E9C-101B-9397-08002B2CF9AE}" pid="3" name="woTemplate" linkTarget="0">
    <vt:i4>1</vt:i4>
  </property>
  <property fmtid="{D5CDD505-2E9C-101B-9397-08002B2CF9AE}" pid="4" name="KSOProductBuildVer">
    <vt:lpwstr>2052-12.1.0.25225</vt:lpwstr>
  </property>
  <property fmtid="{D5CDD505-2E9C-101B-9397-08002B2CF9AE}" pid="5" name="ICV">
    <vt:lpwstr>B811A3BDF1F94B358C9E3C672449F092</vt:lpwstr>
  </property>
  <property fmtid="{D5CDD505-2E9C-101B-9397-08002B2CF9AE}" pid="6" name="KSOTemplateDocerSaveRecord">
    <vt:lpwstr>eyJoZGlkIjoiMTBmNWQyNDc2YzNiYTdmNTFmYTQ1NTQ4OGJiNjQ5MzYiLCJ1c2VySWQiOiI0MTE0MzYxMzQifQ==</vt:lpwstr>
  </property>
</Properties>
</file>