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C7A730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079"/>
        <w:gridCol w:w="767"/>
        <w:gridCol w:w="136"/>
        <w:gridCol w:w="711"/>
        <w:gridCol w:w="851"/>
        <w:gridCol w:w="144"/>
        <w:gridCol w:w="850"/>
        <w:gridCol w:w="212"/>
        <w:gridCol w:w="498"/>
        <w:gridCol w:w="1275"/>
        <w:gridCol w:w="1134"/>
        <w:gridCol w:w="1843"/>
      </w:tblGrid>
      <w:tr w14:paraId="023B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0348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E7AC5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4"/>
              </w:rPr>
              <w:t>合同制</w:t>
            </w:r>
            <w:r>
              <w:rPr>
                <w:rFonts w:hint="eastAsia" w:ascii="宋体" w:hAnsi="Times New Roman" w:eastAsia="宋体" w:cs="宋体"/>
                <w:b/>
                <w:sz w:val="28"/>
                <w:szCs w:val="24"/>
                <w:lang w:val="en-US" w:eastAsia="zh-CN"/>
              </w:rPr>
              <w:t>助理人员应聘报名表</w:t>
            </w:r>
          </w:p>
        </w:tc>
      </w:tr>
      <w:tr w14:paraId="2792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ADC2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E30FF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A013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性别</w:t>
            </w:r>
          </w:p>
        </w:tc>
        <w:tc>
          <w:tcPr>
            <w:tcW w:w="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177B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722E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2A92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7D5D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1351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2F13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4FE96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673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73A6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sz w:val="18"/>
                <w:szCs w:val="18"/>
                <w:lang w:val="en-US" w:eastAsia="zh-CN"/>
              </w:rPr>
              <w:t>应聘单位及岗位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50E1F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30A5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0D3F1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EC42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身份证号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9D1D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52F0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544D4C">
            <w:pPr>
              <w:spacing w:beforeLines="0" w:afterLines="0"/>
              <w:jc w:val="center"/>
              <w:rPr>
                <w:rFonts w:hint="eastAsia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有何资格</w:t>
            </w:r>
          </w:p>
          <w:p w14:paraId="02F4830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证书</w:t>
            </w:r>
          </w:p>
        </w:tc>
        <w:tc>
          <w:tcPr>
            <w:tcW w:w="47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D45D5">
            <w:pPr>
              <w:spacing w:beforeLines="0" w:afterLines="0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984A6">
            <w:pPr>
              <w:spacing w:beforeLines="0" w:afterLines="0"/>
              <w:jc w:val="left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学历学位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55922">
            <w:pPr>
              <w:spacing w:beforeLines="0" w:afterLines="0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</w:p>
        </w:tc>
      </w:tr>
      <w:tr w14:paraId="0CBD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6AD5D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配偶</w:t>
            </w:r>
          </w:p>
          <w:p w14:paraId="200B82D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信息</w:t>
            </w:r>
          </w:p>
        </w:tc>
        <w:tc>
          <w:tcPr>
            <w:tcW w:w="19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BA08F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5FE6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工作单位及职务</w:t>
            </w:r>
          </w:p>
        </w:tc>
        <w:tc>
          <w:tcPr>
            <w:tcW w:w="59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4B4D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EE5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FD90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学习</w:t>
            </w:r>
          </w:p>
          <w:p w14:paraId="0306F28B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经历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8D041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阶段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90FD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EB56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毕业学校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D288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专业</w:t>
            </w:r>
          </w:p>
        </w:tc>
      </w:tr>
      <w:tr w14:paraId="10A3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A9DB9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C192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专科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EA85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5D95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7F98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0B2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FF64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4C36C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本科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98A8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3DDDC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54978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0837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C56D7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0C9CA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硕士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12548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6FBAD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6AFD5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0D92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5984F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F8A3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博士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8B93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92F4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42FA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5141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B741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留学</w:t>
            </w:r>
          </w:p>
          <w:p w14:paraId="626C9591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经历</w:t>
            </w: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9ED1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47671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F810F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留学形式</w:t>
            </w:r>
          </w:p>
        </w:tc>
      </w:tr>
      <w:tr w14:paraId="4F4F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01CF41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14885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1046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C6F0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711B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E402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工作</w:t>
            </w:r>
          </w:p>
          <w:p w14:paraId="654E46E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经历</w:t>
            </w: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9924C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2D6B0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E8A8A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职称/职务</w:t>
            </w: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F2CC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主要工作内容</w:t>
            </w:r>
          </w:p>
        </w:tc>
      </w:tr>
      <w:tr w14:paraId="5296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697C3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36BF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1D8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FA27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12B5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2D6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BA1DAB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374E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F89DC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C56DE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DF8C6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A3D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55948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C8ADC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8230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6F4C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992E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88B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32D3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sz w:val="18"/>
                <w:szCs w:val="18"/>
              </w:rPr>
              <w:t>担任学生干部、参与社会服务等方面</w:t>
            </w:r>
          </w:p>
        </w:tc>
        <w:tc>
          <w:tcPr>
            <w:tcW w:w="95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50D10">
            <w:pPr>
              <w:spacing w:beforeLines="0" w:afterLines="0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</w:p>
        </w:tc>
      </w:tr>
      <w:tr w14:paraId="3E54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42B8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自荐</w:t>
            </w:r>
          </w:p>
          <w:p w14:paraId="75FCCCC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优势</w:t>
            </w:r>
          </w:p>
        </w:tc>
        <w:tc>
          <w:tcPr>
            <w:tcW w:w="95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96CE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243C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EDD28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单位</w:t>
            </w:r>
          </w:p>
          <w:p w14:paraId="736F139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初试</w:t>
            </w:r>
          </w:p>
          <w:p w14:paraId="4249074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情况</w:t>
            </w:r>
          </w:p>
        </w:tc>
        <w:tc>
          <w:tcPr>
            <w:tcW w:w="9500" w:type="dxa"/>
            <w:gridSpan w:val="1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788A6E">
            <w:pPr>
              <w:spacing w:beforeLines="0" w:afterLines="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18"/>
                <w:szCs w:val="20"/>
              </w:rPr>
              <w:t>（评价需包含应聘者思想政治表现、心理素质、道德品质、业务能力和学术水平）</w:t>
            </w:r>
          </w:p>
        </w:tc>
      </w:tr>
      <w:tr w14:paraId="7DDB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85DE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20"/>
              </w:rPr>
            </w:pPr>
          </w:p>
        </w:tc>
        <w:tc>
          <w:tcPr>
            <w:tcW w:w="9500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81934C">
            <w:pPr>
              <w:spacing w:beforeLines="0" w:afterLines="0"/>
              <w:rPr>
                <w:rFonts w:hint="default" w:ascii="宋体" w:hAnsi="Times New Roman" w:eastAsia="宋体" w:cs="宋体"/>
                <w:sz w:val="20"/>
                <w:szCs w:val="20"/>
              </w:rPr>
            </w:pPr>
          </w:p>
        </w:tc>
      </w:tr>
      <w:tr w14:paraId="25BC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0011B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单位</w:t>
            </w:r>
          </w:p>
          <w:p w14:paraId="176F1B9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初试</w:t>
            </w:r>
          </w:p>
          <w:p w14:paraId="0135905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评委</w:t>
            </w:r>
          </w:p>
          <w:p w14:paraId="4D5CF89A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推荐</w:t>
            </w:r>
          </w:p>
          <w:p w14:paraId="24384A5B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意见</w:t>
            </w:r>
          </w:p>
        </w:tc>
        <w:tc>
          <w:tcPr>
            <w:tcW w:w="95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B0446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  <w:p w14:paraId="11DCA142">
            <w:pPr>
              <w:spacing w:beforeLines="0" w:afterLines="0"/>
              <w:ind w:firstLine="360" w:firstLineChars="20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考评组应到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人， 实到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人， 同意推荐人选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_____票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， 后备人选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_____票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，不同意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_____票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，弃权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票。</w:t>
            </w:r>
          </w:p>
          <w:p w14:paraId="715C9CAD">
            <w:pPr>
              <w:spacing w:before="120" w:beforeLines="50" w:afterLines="0"/>
              <w:ind w:firstLine="360" w:firstLineChars="20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推荐结果为：推荐人选（ ）  后备人选（ ） （在选择项后打“√”）</w:t>
            </w:r>
          </w:p>
          <w:p w14:paraId="63EDA16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  <w:p w14:paraId="336E2F97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组长签字：</w:t>
            </w:r>
          </w:p>
          <w:p w14:paraId="64B0D176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  <w:p w14:paraId="5D95ED4E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成员签字：</w:t>
            </w:r>
          </w:p>
          <w:p w14:paraId="1F61086E">
            <w:pPr>
              <w:spacing w:beforeLines="0" w:afterLines="0"/>
              <w:rPr>
                <w:rFonts w:hint="default" w:ascii="宋体" w:hAnsi="Times New Roman" w:eastAsia="宋体" w:cs="宋体"/>
                <w:sz w:val="20"/>
                <w:szCs w:val="20"/>
              </w:rPr>
            </w:pPr>
          </w:p>
          <w:p w14:paraId="51632556">
            <w:pPr>
              <w:spacing w:beforeLines="0" w:afterLines="0"/>
              <w:ind w:firstLine="6840" w:firstLineChars="380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年       月       日（盖章）</w:t>
            </w:r>
          </w:p>
        </w:tc>
      </w:tr>
      <w:tr w14:paraId="3720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034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A46FE">
            <w:pPr>
              <w:spacing w:beforeLines="0" w:afterLines="0"/>
              <w:rPr>
                <w:rFonts w:hint="default" w:ascii="宋体" w:hAnsi="宋体" w:eastAsia="宋体" w:cs="Times New Roman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20"/>
              </w:rPr>
              <w:t>本人郑重承诺：1.以上信息均真实有效。如有虚假或瞒报，一切后果均由本人承担。</w:t>
            </w:r>
          </w:p>
          <w:p w14:paraId="1BFB8FD9">
            <w:pPr>
              <w:spacing w:beforeLines="0" w:afterLines="0"/>
              <w:ind w:firstLine="1260" w:firstLineChars="700"/>
              <w:rPr>
                <w:rFonts w:hint="default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20"/>
              </w:rPr>
              <w:t>2.如成功获聘，将按照学校规定时间到校工作，否则视为自动放弃该岗位。  签名：</w:t>
            </w:r>
          </w:p>
        </w:tc>
      </w:tr>
    </w:tbl>
    <w:p w14:paraId="1A79AD0D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40" w:right="737" w:bottom="34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244BA5"/>
    <w:rsid w:val="533F073D"/>
    <w:rsid w:val="6C266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nhideWhenUsed/>
    <w:qFormat/>
    <w:uiPriority w:val="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1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标题 1 字符"/>
    <w:basedOn w:val="8"/>
    <w:link w:val="2"/>
    <w:unhideWhenUsed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0">
    <w:name w:val="标题 2 字符"/>
    <w:basedOn w:val="8"/>
    <w:link w:val="3"/>
    <w:unhideWhenUsed/>
    <w:locked/>
    <w:uiPriority w:val="9"/>
    <w:rPr>
      <w:rFonts w:hint="eastAsia" w:ascii="等线 Light" w:hAnsi="等线 Light" w:eastAsia="等线 Light" w:cs="Times New Roman"/>
      <w:b/>
      <w:sz w:val="32"/>
      <w:szCs w:val="32"/>
    </w:rPr>
  </w:style>
  <w:style w:type="character" w:customStyle="1" w:styleId="11">
    <w:name w:val="标题 3 字符"/>
    <w:basedOn w:val="8"/>
    <w:link w:val="4"/>
    <w:unhideWhenUsed/>
    <w:locked/>
    <w:uiPriority w:val="9"/>
    <w:rPr>
      <w:rFonts w:hint="default" w:cs="Times New Roman"/>
      <w:b/>
      <w:sz w:val="32"/>
      <w:szCs w:val="32"/>
    </w:rPr>
  </w:style>
  <w:style w:type="character" w:customStyle="1" w:styleId="12">
    <w:name w:val="页眉 字符"/>
    <w:basedOn w:val="8"/>
    <w:link w:val="6"/>
    <w:unhideWhenUsed/>
    <w:locked/>
    <w:uiPriority w:val="99"/>
    <w:rPr>
      <w:rFonts w:hint="default" w:ascii="Arial" w:cs="Arial"/>
      <w:color w:val="000000"/>
      <w:sz w:val="18"/>
      <w:szCs w:val="18"/>
    </w:rPr>
  </w:style>
  <w:style w:type="character" w:customStyle="1" w:styleId="13">
    <w:name w:val="页脚 字符"/>
    <w:basedOn w:val="8"/>
    <w:link w:val="5"/>
    <w:unhideWhenUsed/>
    <w:locked/>
    <w:uiPriority w:val="99"/>
    <w:rPr>
      <w:rFonts w:hint="default" w:asci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378</Characters>
  <TotalTime>3</TotalTime>
  <ScaleCrop>false</ScaleCrop>
  <LinksUpToDate>false</LinksUpToDate>
  <CharactersWithSpaces>402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2025-11-04T02:14:00Z</dcterms:created>
  <dc:creator>Administrator</dc:creator>
  <cp:lastModifiedBy>WPS_1626229671</cp:lastModifiedBy>
  <dcterms:modified xsi:type="dcterms:W3CDTF">2025-11-04T02:40:24Z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eyJoZGlkIjoiNzQxYTQyNWY2N2Y5Mzg5NTUxMjg4YjY5ZGFhYTBiZTIiLCJ1c2VySWQiOiIxMjMxNTkyOTgwIn0=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3061DE7FA0304AF5A5B1066A7E053CDF_13</vt:lpwstr>
  </property>
</Properties>
</file>