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6B9EB1">
      <w:pPr>
        <w:tabs>
          <w:tab w:val="left" w:pos="2080"/>
          <w:tab w:val="center" w:pos="4422"/>
        </w:tabs>
        <w:snapToGrid w:val="0"/>
        <w:spacing w:line="590" w:lineRule="exact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附件</w:t>
      </w:r>
      <w:bookmarkStart w:id="0" w:name="_GoBack"/>
      <w:bookmarkEnd w:id="0"/>
    </w:p>
    <w:p w14:paraId="213DF415">
      <w:pPr>
        <w:tabs>
          <w:tab w:val="left" w:pos="2080"/>
          <w:tab w:val="center" w:pos="4422"/>
        </w:tabs>
        <w:snapToGrid w:val="0"/>
        <w:spacing w:line="590" w:lineRule="exact"/>
        <w:jc w:val="center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龙门县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人民政府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  <w:lang w:eastAsia="zh-CN"/>
        </w:rPr>
        <w:t>外聘法律顾问</w:t>
      </w:r>
      <w:r>
        <w:rPr>
          <w:rFonts w:hint="eastAsia" w:ascii="方正小标宋_GBK" w:hAnsi="方正小标宋_GBK" w:eastAsia="方正小标宋_GBK" w:cs="方正小标宋_GBK"/>
          <w:color w:val="000000"/>
          <w:sz w:val="44"/>
          <w:szCs w:val="44"/>
        </w:rPr>
        <w:t>报名表</w:t>
      </w:r>
    </w:p>
    <w:tbl>
      <w:tblPr>
        <w:tblStyle w:val="4"/>
        <w:tblW w:w="9184" w:type="dxa"/>
        <w:tblInd w:w="-1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641"/>
        <w:gridCol w:w="911"/>
        <w:gridCol w:w="850"/>
        <w:gridCol w:w="284"/>
        <w:gridCol w:w="708"/>
        <w:gridCol w:w="142"/>
        <w:gridCol w:w="992"/>
        <w:gridCol w:w="982"/>
        <w:gridCol w:w="1699"/>
      </w:tblGrid>
      <w:tr w14:paraId="5BA75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5D93B6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姓  名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54969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FC867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别</w:t>
            </w:r>
          </w:p>
        </w:tc>
        <w:tc>
          <w:tcPr>
            <w:tcW w:w="28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B48501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DE8252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</w:p>
          <w:p w14:paraId="6CE0C347">
            <w:pPr>
              <w:spacing w:line="400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照片</w:t>
            </w:r>
          </w:p>
          <w:p w14:paraId="366C535A">
            <w:pPr>
              <w:spacing w:line="62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（一寸）</w:t>
            </w:r>
          </w:p>
        </w:tc>
      </w:tr>
      <w:tr w14:paraId="03303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3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721E6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籍  贯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AC46E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70E3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  族</w:t>
            </w:r>
          </w:p>
        </w:tc>
        <w:tc>
          <w:tcPr>
            <w:tcW w:w="28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75195F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B3AC1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0C07FD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4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7A28E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政治</w:t>
            </w:r>
          </w:p>
          <w:p w14:paraId="227B3693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面貌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1AB03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FA219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身份证</w:t>
            </w:r>
          </w:p>
          <w:p w14:paraId="64F55B44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号码</w:t>
            </w:r>
          </w:p>
        </w:tc>
        <w:tc>
          <w:tcPr>
            <w:tcW w:w="28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F0B62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F1406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3DA22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4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F968B9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律师</w:t>
            </w:r>
          </w:p>
          <w:p w14:paraId="7ED43E6C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资格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A11DD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是/否</w:t>
            </w: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9FC56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律师执业证号</w:t>
            </w:r>
          </w:p>
        </w:tc>
        <w:tc>
          <w:tcPr>
            <w:tcW w:w="282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38880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69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D936C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71320A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265D6D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擅长</w:t>
            </w:r>
          </w:p>
          <w:p w14:paraId="10E7376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领域</w:t>
            </w:r>
          </w:p>
        </w:tc>
        <w:tc>
          <w:tcPr>
            <w:tcW w:w="2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72A81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7E3D5C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工作</w:t>
            </w:r>
          </w:p>
          <w:p w14:paraId="5B3B8EF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</w:t>
            </w:r>
          </w:p>
        </w:tc>
        <w:tc>
          <w:tcPr>
            <w:tcW w:w="452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6E9B9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587E6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50906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联系</w:t>
            </w:r>
          </w:p>
          <w:p w14:paraId="03DA2BC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方式</w:t>
            </w:r>
          </w:p>
        </w:tc>
        <w:tc>
          <w:tcPr>
            <w:tcW w:w="16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1D9B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DC8EB0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电子</w:t>
            </w:r>
          </w:p>
          <w:p w14:paraId="0D3BB0C4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邮箱</w:t>
            </w:r>
          </w:p>
        </w:tc>
        <w:tc>
          <w:tcPr>
            <w:tcW w:w="198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4B8B05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EBBE75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通讯</w:t>
            </w:r>
          </w:p>
          <w:p w14:paraId="7006BB10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地址</w:t>
            </w:r>
          </w:p>
        </w:tc>
        <w:tc>
          <w:tcPr>
            <w:tcW w:w="26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88364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2CE72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29" w:hRule="exac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877B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受到奖励和处分情况</w:t>
            </w:r>
          </w:p>
        </w:tc>
        <w:tc>
          <w:tcPr>
            <w:tcW w:w="820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B021C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7019A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3" w:hRule="atLeas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D35B4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个</w:t>
            </w:r>
          </w:p>
          <w:p w14:paraId="3A5874A3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人</w:t>
            </w:r>
          </w:p>
          <w:p w14:paraId="00B1DB91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简</w:t>
            </w:r>
          </w:p>
          <w:p w14:paraId="6FEF59C4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历</w:t>
            </w:r>
          </w:p>
        </w:tc>
        <w:tc>
          <w:tcPr>
            <w:tcW w:w="820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38138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0A3B3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8" w:hRule="atLeas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D60A43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执</w:t>
            </w:r>
          </w:p>
          <w:p w14:paraId="70B3B2AA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业</w:t>
            </w:r>
          </w:p>
          <w:p w14:paraId="0B239BEC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业</w:t>
            </w:r>
          </w:p>
          <w:p w14:paraId="32FADC89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绩</w:t>
            </w:r>
          </w:p>
        </w:tc>
        <w:tc>
          <w:tcPr>
            <w:tcW w:w="820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2B77D6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</w:tc>
      </w:tr>
      <w:tr w14:paraId="36B7C7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1" w:hRule="atLeas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59D460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承诺</w:t>
            </w:r>
          </w:p>
        </w:tc>
        <w:tc>
          <w:tcPr>
            <w:tcW w:w="8209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3324FD">
            <w:pPr>
              <w:spacing w:line="304" w:lineRule="exact"/>
              <w:jc w:val="center"/>
              <w:rPr>
                <w:rFonts w:ascii="仿宋_GB2312" w:eastAsia="仿宋_GB2312"/>
                <w:b/>
                <w:sz w:val="24"/>
              </w:rPr>
            </w:pPr>
          </w:p>
          <w:p w14:paraId="6930679F">
            <w:pPr>
              <w:spacing w:line="304" w:lineRule="exact"/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本人郑重承诺：以上所填内容属实。</w:t>
            </w:r>
          </w:p>
          <w:p w14:paraId="41402351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本人签名：</w:t>
            </w:r>
          </w:p>
          <w:p w14:paraId="6BFA15FC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                                年   月   日</w:t>
            </w:r>
          </w:p>
        </w:tc>
      </w:tr>
      <w:tr w14:paraId="18C3A2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4" w:hRule="atLeast"/>
        </w:trPr>
        <w:tc>
          <w:tcPr>
            <w:tcW w:w="9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02BD2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单位</w:t>
            </w:r>
          </w:p>
          <w:p w14:paraId="631243B7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</w:p>
          <w:p w14:paraId="0A653F69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意见</w:t>
            </w:r>
          </w:p>
        </w:tc>
        <w:tc>
          <w:tcPr>
            <w:tcW w:w="340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BDA418">
            <w:pPr>
              <w:spacing w:line="304" w:lineRule="exact"/>
              <w:ind w:right="240" w:firstLine="1440" w:firstLineChars="600"/>
              <w:jc w:val="center"/>
              <w:rPr>
                <w:rFonts w:ascii="仿宋_GB2312" w:eastAsia="仿宋_GB2312"/>
                <w:sz w:val="24"/>
              </w:rPr>
            </w:pPr>
          </w:p>
          <w:p w14:paraId="12A02B1F">
            <w:pPr>
              <w:spacing w:line="304" w:lineRule="exact"/>
              <w:ind w:right="240" w:firstLine="1440" w:firstLineChars="600"/>
              <w:jc w:val="center"/>
              <w:rPr>
                <w:rFonts w:ascii="仿宋_GB2312" w:eastAsia="仿宋_GB2312"/>
                <w:sz w:val="24"/>
              </w:rPr>
            </w:pPr>
          </w:p>
          <w:p w14:paraId="08553771">
            <w:pPr>
              <w:spacing w:line="304" w:lineRule="exact"/>
              <w:ind w:right="240" w:firstLine="1440" w:firstLineChars="600"/>
              <w:jc w:val="center"/>
              <w:rPr>
                <w:rFonts w:ascii="仿宋_GB2312" w:eastAsia="仿宋_GB2312"/>
                <w:sz w:val="24"/>
              </w:rPr>
            </w:pPr>
          </w:p>
          <w:p w14:paraId="504C400A">
            <w:pPr>
              <w:spacing w:line="304" w:lineRule="exact"/>
              <w:ind w:right="240" w:firstLine="1440" w:firstLineChars="600"/>
              <w:jc w:val="center"/>
              <w:rPr>
                <w:rFonts w:ascii="仿宋_GB2312" w:eastAsia="仿宋_GB2312"/>
                <w:sz w:val="24"/>
              </w:rPr>
            </w:pPr>
          </w:p>
          <w:p w14:paraId="272623DE">
            <w:pPr>
              <w:spacing w:line="304" w:lineRule="exact"/>
              <w:ind w:right="240" w:firstLine="1440" w:firstLineChars="60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（盖章）</w:t>
            </w:r>
          </w:p>
          <w:p w14:paraId="2B267B3D">
            <w:pPr>
              <w:spacing w:line="304" w:lineRule="exact"/>
              <w:ind w:firstLine="1320" w:firstLineChars="55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月   日</w:t>
            </w:r>
          </w:p>
        </w:tc>
        <w:tc>
          <w:tcPr>
            <w:tcW w:w="9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E5579D">
            <w:pPr>
              <w:spacing w:line="304" w:lineRule="exact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  <w:lang w:eastAsia="zh-CN"/>
              </w:rPr>
              <w:t>县</w:t>
            </w:r>
            <w:r>
              <w:rPr>
                <w:rFonts w:hint="eastAsia" w:ascii="仿宋_GB2312" w:eastAsia="仿宋_GB2312"/>
                <w:sz w:val="24"/>
              </w:rPr>
              <w:t>政府</w:t>
            </w:r>
            <w:r>
              <w:rPr>
                <w:rFonts w:hint="eastAsia" w:ascii="仿宋_GB2312" w:eastAsia="仿宋_GB2312"/>
                <w:sz w:val="24"/>
                <w:lang w:eastAsia="zh-CN"/>
              </w:rPr>
              <w:t>司法</w:t>
            </w:r>
            <w:r>
              <w:rPr>
                <w:rFonts w:hint="eastAsia" w:ascii="仿宋_GB2312" w:eastAsia="仿宋_GB2312"/>
                <w:sz w:val="24"/>
              </w:rPr>
              <w:t>机构审核意见</w:t>
            </w:r>
          </w:p>
        </w:tc>
        <w:tc>
          <w:tcPr>
            <w:tcW w:w="381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D571E">
            <w:pPr>
              <w:spacing w:line="304" w:lineRule="exact"/>
              <w:ind w:right="240" w:firstLine="1320" w:firstLineChars="550"/>
              <w:jc w:val="center"/>
              <w:rPr>
                <w:rFonts w:ascii="仿宋_GB2312" w:eastAsia="仿宋_GB2312"/>
                <w:sz w:val="24"/>
              </w:rPr>
            </w:pPr>
          </w:p>
          <w:p w14:paraId="54BDDD4A">
            <w:pPr>
              <w:spacing w:line="304" w:lineRule="exact"/>
              <w:ind w:right="240" w:firstLine="1320" w:firstLineChars="550"/>
              <w:jc w:val="center"/>
              <w:rPr>
                <w:rFonts w:ascii="仿宋_GB2312" w:eastAsia="仿宋_GB2312"/>
                <w:sz w:val="24"/>
              </w:rPr>
            </w:pPr>
          </w:p>
          <w:p w14:paraId="0E7CC063">
            <w:pPr>
              <w:spacing w:line="304" w:lineRule="exact"/>
              <w:ind w:right="240" w:firstLine="1320" w:firstLineChars="550"/>
              <w:jc w:val="center"/>
              <w:rPr>
                <w:rFonts w:ascii="仿宋_GB2312" w:eastAsia="仿宋_GB2312"/>
                <w:sz w:val="24"/>
              </w:rPr>
            </w:pPr>
          </w:p>
          <w:p w14:paraId="10C7855E">
            <w:pPr>
              <w:spacing w:line="304" w:lineRule="exact"/>
              <w:ind w:right="240" w:firstLine="1320" w:firstLineChars="550"/>
              <w:jc w:val="center"/>
              <w:rPr>
                <w:rFonts w:ascii="仿宋_GB2312" w:eastAsia="仿宋_GB2312"/>
                <w:sz w:val="24"/>
              </w:rPr>
            </w:pPr>
          </w:p>
          <w:p w14:paraId="548E2F7E">
            <w:pPr>
              <w:spacing w:line="304" w:lineRule="exact"/>
              <w:ind w:right="240" w:firstLine="1320" w:firstLineChars="55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（盖章）</w:t>
            </w:r>
          </w:p>
          <w:p w14:paraId="58CF1750">
            <w:pPr>
              <w:spacing w:line="304" w:lineRule="exact"/>
              <w:ind w:firstLine="1080" w:firstLineChars="450"/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年   月   日</w:t>
            </w:r>
          </w:p>
        </w:tc>
      </w:tr>
    </w:tbl>
    <w:p w14:paraId="67A4E7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default" w:ascii="Times New Roman" w:hAnsi="Times New Roman" w:eastAsia="方正仿宋_GBK" w:cs="Times New Roman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29F2DF-5955-4D10-9681-2CC854F490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7567E3D-3175-48C2-9B88-0594515EA72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271FED-1E66-4BD1-A2D3-946AEC0CA17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980873B-972D-4C6D-A233-D9B9996514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DDB5D51-8F80-484A-932A-85D5A71DA8E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6620A68A-0C69-4A4A-B9B3-0E14F1F8004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2C92000-3556-42BC-A2F4-50943B79FFA3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6342B7E-04A7-430E-AF46-E10D5CA09C3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CE3101B-7AB1-4903-8E36-2EADFAB3A00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7299D9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027F68"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6027F68"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ZlZDg5MzViNGQzOGEyZDIyZTI0YzRmMTBlMjRjMmMifQ=="/>
  </w:docVars>
  <w:rsids>
    <w:rsidRoot w:val="46D73F67"/>
    <w:rsid w:val="000C0189"/>
    <w:rsid w:val="0018725D"/>
    <w:rsid w:val="02286933"/>
    <w:rsid w:val="03B95FF4"/>
    <w:rsid w:val="0410290D"/>
    <w:rsid w:val="06CC03D7"/>
    <w:rsid w:val="07BC4959"/>
    <w:rsid w:val="09576FDF"/>
    <w:rsid w:val="0B943F09"/>
    <w:rsid w:val="0BB32A67"/>
    <w:rsid w:val="0D504C12"/>
    <w:rsid w:val="0E6F52D2"/>
    <w:rsid w:val="0EA955B7"/>
    <w:rsid w:val="0F0566A6"/>
    <w:rsid w:val="10AC736C"/>
    <w:rsid w:val="10B51B74"/>
    <w:rsid w:val="10B85727"/>
    <w:rsid w:val="10CF4C25"/>
    <w:rsid w:val="11504970"/>
    <w:rsid w:val="11882675"/>
    <w:rsid w:val="159F3FDA"/>
    <w:rsid w:val="15C75C91"/>
    <w:rsid w:val="161525A0"/>
    <w:rsid w:val="16E80E22"/>
    <w:rsid w:val="18824943"/>
    <w:rsid w:val="18CB1FF7"/>
    <w:rsid w:val="193B5B90"/>
    <w:rsid w:val="1C4E0B38"/>
    <w:rsid w:val="1DD26069"/>
    <w:rsid w:val="1E3E69E0"/>
    <w:rsid w:val="1F2926EB"/>
    <w:rsid w:val="1F86369D"/>
    <w:rsid w:val="21413BE8"/>
    <w:rsid w:val="235216D4"/>
    <w:rsid w:val="247E13E0"/>
    <w:rsid w:val="265A7387"/>
    <w:rsid w:val="26977CE7"/>
    <w:rsid w:val="29760887"/>
    <w:rsid w:val="2CEB03CD"/>
    <w:rsid w:val="2EB86D24"/>
    <w:rsid w:val="30056F14"/>
    <w:rsid w:val="30396425"/>
    <w:rsid w:val="31236FC1"/>
    <w:rsid w:val="31BA4FCA"/>
    <w:rsid w:val="32E63BDC"/>
    <w:rsid w:val="33631061"/>
    <w:rsid w:val="377B64D1"/>
    <w:rsid w:val="383928FF"/>
    <w:rsid w:val="38A81BB8"/>
    <w:rsid w:val="39CD5786"/>
    <w:rsid w:val="3AE04DDB"/>
    <w:rsid w:val="3B802D7E"/>
    <w:rsid w:val="40DE3A3A"/>
    <w:rsid w:val="42B74D4E"/>
    <w:rsid w:val="44AC6B3F"/>
    <w:rsid w:val="461612EA"/>
    <w:rsid w:val="46D73F67"/>
    <w:rsid w:val="48025F53"/>
    <w:rsid w:val="48806766"/>
    <w:rsid w:val="49DC19F9"/>
    <w:rsid w:val="4A615F80"/>
    <w:rsid w:val="4C0E611E"/>
    <w:rsid w:val="4F17523D"/>
    <w:rsid w:val="500415DF"/>
    <w:rsid w:val="506027FF"/>
    <w:rsid w:val="51024434"/>
    <w:rsid w:val="52054DD0"/>
    <w:rsid w:val="52623FED"/>
    <w:rsid w:val="545204B9"/>
    <w:rsid w:val="549A14BF"/>
    <w:rsid w:val="55570160"/>
    <w:rsid w:val="56C241C2"/>
    <w:rsid w:val="573A2BD4"/>
    <w:rsid w:val="58F8735B"/>
    <w:rsid w:val="5B110CC7"/>
    <w:rsid w:val="5BC85804"/>
    <w:rsid w:val="5C786189"/>
    <w:rsid w:val="5F2B1F55"/>
    <w:rsid w:val="5F4357E5"/>
    <w:rsid w:val="5F504CD8"/>
    <w:rsid w:val="601D55DE"/>
    <w:rsid w:val="60E6375A"/>
    <w:rsid w:val="61233E60"/>
    <w:rsid w:val="629A2B7E"/>
    <w:rsid w:val="63644A7F"/>
    <w:rsid w:val="64097AE2"/>
    <w:rsid w:val="64AF7B6F"/>
    <w:rsid w:val="64F95E79"/>
    <w:rsid w:val="662515E9"/>
    <w:rsid w:val="67121F05"/>
    <w:rsid w:val="672112B6"/>
    <w:rsid w:val="674D0687"/>
    <w:rsid w:val="67E74412"/>
    <w:rsid w:val="68D513CA"/>
    <w:rsid w:val="71DC3454"/>
    <w:rsid w:val="71FD6879"/>
    <w:rsid w:val="72E70F53"/>
    <w:rsid w:val="72F55AB7"/>
    <w:rsid w:val="746C7962"/>
    <w:rsid w:val="771147F0"/>
    <w:rsid w:val="784F5D37"/>
    <w:rsid w:val="78D65EBB"/>
    <w:rsid w:val="798C2031"/>
    <w:rsid w:val="79CA444E"/>
    <w:rsid w:val="79FE3B89"/>
    <w:rsid w:val="7B140679"/>
    <w:rsid w:val="7CCD1332"/>
    <w:rsid w:val="7E1019C2"/>
    <w:rsid w:val="7F504FEF"/>
    <w:rsid w:val="7F855E45"/>
    <w:rsid w:val="7F98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1341</Words>
  <Characters>1399</Characters>
  <Lines>0</Lines>
  <Paragraphs>0</Paragraphs>
  <TotalTime>5</TotalTime>
  <ScaleCrop>false</ScaleCrop>
  <LinksUpToDate>false</LinksUpToDate>
  <CharactersWithSpaces>1535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2019-11-21T00:38:00Z</dcterms:created>
  <dc:creator>管理员</dc:creator>
  <cp:lastModifiedBy>吴杰周</cp:lastModifiedBy>
  <cp:lastPrinted>2022-03-02T03:20:00Z</cp:lastPrinted>
  <dcterms:modified xsi:type="dcterms:W3CDTF">2026-03-09T03:45:30Z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SaveFontToCloudKey">
    <vt:lpwstr>0_embed</vt:lpwstr>
  </property>
  <property fmtid="{D5CDD505-2E9C-101B-9397-08002B2CF9AE}" pid="4" name="ICV">
    <vt:lpwstr>006E696DE32541FB99CE5256A10B844B</vt:lpwstr>
  </property>
  <property fmtid="{D5CDD505-2E9C-101B-9397-08002B2CF9AE}" pid="5" name="KSOTemplateDocerSaveRecord">
    <vt:lpwstr>eyJoZGlkIjoiYTZlZDg5MzViNGQzOGEyZDIyZTI0YzRmMTBlMjRjMmMiLCJ1c2VySWQiOiI0MTk1ODAyNDMifQ==</vt:lpwstr>
  </property>
</Properties>
</file>