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简体" w:hAnsi="方正黑体简体" w:eastAsia="方正黑体简体" w:cs="方正黑体简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Y0Hor2AAAAAkBAAAPAAAAAAAA&#10;AAEAIAAAADgAAABkcnMvZG93bnJldi54bWxQSwECFAAUAAAACACHTuJA0UqCFPwBAAAHBAAADgAA&#10;AAAAAAABACAAAAA9AQAAZHJzL2Uyb0RvYy54bWxQSwUGAAAAAAYABgBZAQAAqw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简体" w:hAnsi="方正黑体简体" w:eastAsia="方正黑体简体" w:cs="方正黑体简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黑体简体" w:hAnsi="方正黑体简体" w:eastAsia="方正黑体简体" w:cs="方正黑体简体"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</w:t>
      </w:r>
      <w:r>
        <w:rPr>
          <w:rFonts w:ascii="方正小标宋简体" w:hAnsi="Helvetica" w:eastAsia="方正小标宋简体" w:cs="Helvetica"/>
          <w:sz w:val="44"/>
          <w:szCs w:val="44"/>
        </w:rPr>
        <w:t>XXXX</w:t>
      </w:r>
      <w:r>
        <w:rPr>
          <w:rFonts w:hint="eastAsia" w:ascii="方正小标宋简体" w:hAnsi="Helvetica" w:eastAsia="方正小标宋简体" w:cs="Helvetica"/>
          <w:sz w:val="44"/>
          <w:szCs w:val="44"/>
        </w:rPr>
        <w:t>事业</w:t>
      </w:r>
      <w:bookmarkStart w:id="0" w:name="_GoBack"/>
      <w:bookmarkEnd w:id="0"/>
      <w:r>
        <w:rPr>
          <w:rFonts w:hint="eastAsia" w:ascii="方正小标宋简体" w:hAnsi="Helvetica" w:eastAsia="方正小标宋简体" w:cs="Helvetica"/>
          <w:sz w:val="44"/>
          <w:szCs w:val="44"/>
        </w:rPr>
        <w:t>单位招聘诚信守法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XXXX（招聘单位）：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本人承诺在学习、工作和生活期间表现良好，遵纪守法，无违法犯罪记录，无参加邪教组织行为，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WU0Y2E5YmUyNTBjMDcwYmMxYzhhMWE3YTE1ODEifQ=="/>
    <w:docVar w:name="KSO_WPS_MARK_KEY" w:val="6a0fbb53-c94c-4d22-96f8-b21c7507b9f9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235F5"/>
    <w:rsid w:val="00E47F41"/>
    <w:rsid w:val="00E50714"/>
    <w:rsid w:val="00E5237E"/>
    <w:rsid w:val="00E547B1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365F7161"/>
    <w:rsid w:val="3F5D71D2"/>
    <w:rsid w:val="60CB72CA"/>
    <w:rsid w:val="69D5534B"/>
    <w:rsid w:val="7F7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227</Characters>
  <Lines>5</Lines>
  <Paragraphs>1</Paragraphs>
  <TotalTime>1</TotalTime>
  <ScaleCrop>false</ScaleCrop>
  <LinksUpToDate>false</LinksUpToDate>
  <CharactersWithSpaces>686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2020-11-23T17:44:00Z</dcterms:created>
  <dc:creator>马琼梅</dc:creator>
  <cp:lastModifiedBy>张少昕</cp:lastModifiedBy>
  <dcterms:modified xsi:type="dcterms:W3CDTF">2025-11-14T15:40:08Z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BBDD9F62DBC54586B5A3CF1ACF56F7F3</vt:lpwstr>
  </property>
</Properties>
</file>