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1DBA6">
      <w:pPr>
        <w:widowControl/>
        <w:jc w:val="center"/>
        <w:rPr>
          <w:rFonts w:ascii="方正小标宋_GBK" w:hAnsi="方正仿宋_GBK" w:eastAsia="方正小标宋_GBK" w:cs="方正仿宋_GBK"/>
          <w:color w:val="auto"/>
          <w:sz w:val="36"/>
          <w:szCs w:val="36"/>
        </w:rPr>
      </w:pPr>
      <w:r>
        <w:rPr>
          <w:color w:val="auto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-50165</wp:posOffset>
            </wp:positionV>
            <wp:extent cx="852805" cy="872490"/>
            <wp:effectExtent l="0" t="0" r="4445" b="3810"/>
            <wp:wrapTight wrapText="bothSides">
              <wp:wrapPolygon>
                <wp:start x="0" y="0"/>
                <wp:lineTo x="0" y="21223"/>
                <wp:lineTo x="21230" y="21223"/>
                <wp:lineTo x="21230" y="0"/>
                <wp:lineTo x="0" y="0"/>
              </wp:wrapPolygon>
            </wp:wrapTight>
            <wp:docPr id="1" name="图片 2" descr="QQ图片2013082710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30827102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</w:rPr>
        <w:t>辰信人力资源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（元江）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</w:rPr>
        <w:t>有限公司</w:t>
      </w:r>
    </w:p>
    <w:p w14:paraId="6AC01053"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</w:pPr>
      <w:r>
        <w:rPr>
          <w:rFonts w:hint="eastAsia" w:ascii="方正小标宋_GBK" w:hAnsi="方正仿宋_GBK" w:eastAsia="方正小标宋_GBK" w:cs="方正仿宋_GBK"/>
          <w:color w:val="auto"/>
          <w:sz w:val="30"/>
          <w:szCs w:val="30"/>
          <w:lang w:eastAsia="zh-CN"/>
        </w:rPr>
        <w:t>公开招聘工作人员岗位</w:t>
      </w:r>
      <w:r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  <w:t>申请表</w:t>
      </w:r>
      <w:bookmarkStart w:id="0" w:name="_GoBack"/>
      <w:bookmarkEnd w:id="0"/>
    </w:p>
    <w:tbl>
      <w:tblPr>
        <w:tblStyle w:val="2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1"/>
        <w:gridCol w:w="1065"/>
        <w:gridCol w:w="375"/>
        <w:gridCol w:w="1035"/>
        <w:gridCol w:w="30"/>
        <w:gridCol w:w="345"/>
        <w:gridCol w:w="720"/>
        <w:gridCol w:w="1230"/>
        <w:gridCol w:w="1075"/>
        <w:gridCol w:w="297"/>
        <w:gridCol w:w="123"/>
        <w:gridCol w:w="510"/>
        <w:gridCol w:w="1274"/>
      </w:tblGrid>
      <w:tr w14:paraId="2348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62AF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234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2D7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E2B1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47F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281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F52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贴近期照片</w:t>
            </w:r>
          </w:p>
        </w:tc>
      </w:tr>
      <w:tr w14:paraId="14E9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953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B76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86A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籍  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232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7D6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523E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531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D64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1E5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CCE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E0D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户   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4B4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9B2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健康状况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5A0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0A4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E1C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ED2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D203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816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6BBB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14E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D51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701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50681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A18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C6E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45D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7B0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C167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B75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CC97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F7A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6C6B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有何特长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4D8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4CA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资格证书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052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631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7D8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5957A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4BFE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E07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E5F8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546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AA9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  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42E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6AD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5B2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微信号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6FE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1D0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邮   箱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4B3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5124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A7C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691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8CB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身   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D3D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cm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31F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体   重 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DBD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kg</w:t>
            </w:r>
          </w:p>
        </w:tc>
      </w:tr>
      <w:tr w14:paraId="3866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E4E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身份证号码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C79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128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E9D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957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EBA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现工作单位及职务</w:t>
            </w:r>
          </w:p>
        </w:tc>
        <w:tc>
          <w:tcPr>
            <w:tcW w:w="70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858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4D9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69C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0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8FA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EFE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9030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917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0C5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F3B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8BF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921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 w14:paraId="3101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A226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1B7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968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237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AFC8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F73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8F9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D327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4EB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F9B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549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7D3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8DE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C01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0E0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390A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616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FA7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979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9F9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 w14:paraId="2AA4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359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F98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E7D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B1A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0CE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3CE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7FA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F0C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823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1C5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340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1F2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699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70E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C61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FCC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578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6DC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1C2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5A0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3F0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AF07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9F1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E20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715A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C1C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DCF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 w14:paraId="2D50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3E5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CE3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3AE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5B4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3A4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205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306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799A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4CD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9ED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0FF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A97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91C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B65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D51D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9A4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1D7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EE5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1CC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733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DD3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9601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4351"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以上信息均为真实情况，若有虚假、遗漏、错误，责任自负。 </w:t>
            </w:r>
          </w:p>
          <w:p w14:paraId="37A05C5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 w14:paraId="49DCE3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97D84"/>
    <w:rsid w:val="16507DCB"/>
    <w:rsid w:val="2E0B6186"/>
    <w:rsid w:val="33EB13B2"/>
    <w:rsid w:val="50954437"/>
    <w:rsid w:val="53E4337E"/>
    <w:rsid w:val="752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249</Characters>
  <Lines>0</Lines>
  <Paragraphs>0</Paragraphs>
  <TotalTime>2</TotalTime>
  <ScaleCrop>false</ScaleCrop>
  <LinksUpToDate>false</LinksUpToDate>
  <CharactersWithSpaces>384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2019-09-10T01:30:00Z</dcterms:created>
  <dc:creator>点点滴滴</dc:creator>
  <cp:lastModifiedBy>嫣然</cp:lastModifiedBy>
  <dcterms:modified xsi:type="dcterms:W3CDTF">2025-06-23T07:10:49Z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eyJoZGlkIjoiYzBmMzNhYWQ5NGY1ZjdiYTIzMjYzM2M4MDVkMzFlY2EiLCJ1c2VySWQiOiI3MzgyMzA0MzQifQ==</vt:lpwstr>
  </property>
  <property fmtid="{D5CDD505-2E9C-101B-9397-08002B2CF9AE}" pid="4" name="ICV">
    <vt:lpwstr>EAB7FE76C3D44F5F861719248C4E7A9E_12</vt:lpwstr>
  </property>
</Properties>
</file>