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CBB15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89CB673">
      <w:pPr>
        <w:spacing w:line="5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D6F1C6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云南省本科高校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—滇西科技师范学院“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银龄教师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计划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14:paraId="00740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899661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4395A2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50E10F5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20D6788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37D4440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6FFC991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52B4BAF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3C92D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002D13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6712A6C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68EBAFA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A63588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72786F5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6E23AEC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35A0326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1631A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48DE6C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4337DD7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5188BED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2B9E09E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20D4F00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2E0D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7EFDDC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5C59F131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37F7A56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2811DA7B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57DE692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611B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DF67D8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原工作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EE3F0D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3FA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EF77E7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031A8E47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0B58D11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37A5714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41F47B1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0B664907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3905F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D9CE3C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72EE1B5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495D194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14:paraId="1DCB996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0390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0592E1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EFC917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5401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1D8EA7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支援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 w14:paraId="35E848BE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示例：滇西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科技师范学院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学院，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XXXXXXX</w:t>
            </w:r>
          </w:p>
        </w:tc>
      </w:tr>
      <w:tr w14:paraId="71379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A731F1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47B7DE8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BE1C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D3AA9D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0B89F6B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0CBA7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350C01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9249B3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29FA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4A77EF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71DBD7E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4A2C8E45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CC66E58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2EFFB36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152F8A6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285ECFA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98B8748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2E27F51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CFD7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224E2E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FEB68F8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1E09932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1036FD20">
            <w:pPr>
              <w:snapToGrid w:val="0"/>
              <w:jc w:val="left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6C520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EEE350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支援时间</w:t>
            </w:r>
          </w:p>
          <w:p w14:paraId="5F328B0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原则上不少于1学年，2学期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top"/>
          </w:tcPr>
          <w:p w14:paraId="19BA6648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629E219">
            <w:pPr>
              <w:snapToGrid w:val="0"/>
              <w:jc w:val="both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示例：202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年3月-202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华文中宋" w:cs="Times New Roman"/>
                <w:color w:val="FF0000"/>
                <w:sz w:val="22"/>
                <w:szCs w:val="22"/>
                <w:lang w:val="en-US" w:eastAsia="zh-CN"/>
              </w:rPr>
              <w:t>月</w:t>
            </w:r>
          </w:p>
        </w:tc>
      </w:tr>
      <w:tr w14:paraId="7E7DB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8131EB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还可承担哪些工作</w:t>
            </w:r>
            <w:r>
              <w:rPr>
                <w:rFonts w:hint="default" w:ascii="Times New Roman" w:hAnsi="Times New Roman" w:eastAsia="华文中宋" w:cs="Times New Roman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084055B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76023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805BCE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02B45EA8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6CC90E6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28F008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7CE015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01108755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6C1E442F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2F22992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2C71E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6A3E024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48C6420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DF87BC4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6DC7D9C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61BBE75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F05D775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3DFFD88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465950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737BB1F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家属姓名</w:t>
            </w:r>
          </w:p>
          <w:p w14:paraId="147E549C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66365A31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14:paraId="02764969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48C7EACD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14:paraId="78C1DC5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415B24CB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40BA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83F2633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791BE8B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5D27116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EBEE829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1E508C5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52AFFBC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7403B1EA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47A89A6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5CE89B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EE7455B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12F68330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26A8437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  <w:p w14:paraId="3B85C861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</w:rPr>
            </w:pPr>
          </w:p>
        </w:tc>
      </w:tr>
      <w:tr w14:paraId="5FBF5D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8400DAE">
            <w:pPr>
              <w:snapToGrid w:val="0"/>
              <w:jc w:val="center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F270FAA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0641B52F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3D948221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6E33958D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6E63FCA6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169436B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067CCF95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53B88250">
            <w:pPr>
              <w:snapToGrid w:val="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</w:p>
          <w:p w14:paraId="416C7D2F">
            <w:pPr>
              <w:snapToGrid w:val="0"/>
              <w:ind w:firstLine="4080" w:firstLineChars="17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>离退休部门（盖章）：</w:t>
            </w:r>
          </w:p>
          <w:p w14:paraId="48F1B6D4">
            <w:pPr>
              <w:snapToGrid w:val="0"/>
              <w:ind w:firstLine="4320" w:firstLineChars="18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    </w:t>
            </w:r>
          </w:p>
          <w:p w14:paraId="2358E279">
            <w:pPr>
              <w:snapToGrid w:val="0"/>
              <w:ind w:firstLine="6000" w:firstLineChars="2500"/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 w14:paraId="1FA6083D">
      <w:pPr>
        <w:snapToGrid w:val="0"/>
        <w:rPr>
          <w:rFonts w:hint="default"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MjgyNzViM2U0ZGQ5NTczNWUyOTZjM2FkMmVmZj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D704002"/>
    <w:rsid w:val="179A3E6C"/>
    <w:rsid w:val="23E63D13"/>
    <w:rsid w:val="29A91422"/>
    <w:rsid w:val="2B0321E8"/>
    <w:rsid w:val="2B1A15E8"/>
    <w:rsid w:val="2BE57F08"/>
    <w:rsid w:val="2FFE2F53"/>
    <w:rsid w:val="30A30940"/>
    <w:rsid w:val="3E8C5961"/>
    <w:rsid w:val="41BE2BCE"/>
    <w:rsid w:val="488928F8"/>
    <w:rsid w:val="534451A9"/>
    <w:rsid w:val="54B41F44"/>
    <w:rsid w:val="5FDB30A6"/>
    <w:rsid w:val="61C40A50"/>
    <w:rsid w:val="62E96A0A"/>
    <w:rsid w:val="650429E8"/>
    <w:rsid w:val="65C8296F"/>
    <w:rsid w:val="69DFBF33"/>
    <w:rsid w:val="6DC31F07"/>
    <w:rsid w:val="6F7F71B4"/>
    <w:rsid w:val="71F506E6"/>
    <w:rsid w:val="72E574DA"/>
    <w:rsid w:val="752C3413"/>
    <w:rsid w:val="7BE352AD"/>
    <w:rsid w:val="7E50630B"/>
    <w:rsid w:val="F5FB1A4D"/>
    <w:rsid w:val="FCD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291</Words>
  <Characters>304</Characters>
  <Lines>2</Lines>
  <Paragraphs>1</Paragraphs>
  <TotalTime>1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2023-06-02T08:23:00Z</dcterms:created>
  <dc:creator>赵倩蓉</dc:creator>
  <cp:lastModifiedBy>王敏叶</cp:lastModifiedBy>
  <cp:lastPrinted>2020-01-08T19:25:00Z</cp:lastPrinted>
  <dcterms:modified xsi:type="dcterms:W3CDTF">2024-12-26T08:01:38Z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A486D124F4544143BD5031F0854CCE4D</vt:lpwstr>
  </property>
</Properties>
</file>