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1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350"/>
        <w:gridCol w:w="1350"/>
        <w:gridCol w:w="1250"/>
        <w:gridCol w:w="1121"/>
        <w:gridCol w:w="1144"/>
        <w:gridCol w:w="1029"/>
        <w:gridCol w:w="1056"/>
        <w:gridCol w:w="1450"/>
      </w:tblGrid>
      <w:tr w14:paraId="07129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118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C54A240"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Style w:val="5"/>
                <w:rFonts w:hint="eastAsia" w:ascii="Times New Roman" w:hAnsi="Times New Roman" w:eastAsia="黑体" w:cs="Times New Roman"/>
                <w:b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黑体" w:cs="Times New Roman"/>
                <w:b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附件2：</w:t>
            </w:r>
          </w:p>
          <w:p w14:paraId="70E3C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lang w:val="en-US" w:eastAsia="zh-CN" w:bidi="ar-SA"/>
              </w:rPr>
              <w:t>2025年共青城市民政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lang w:val="en-US" w:eastAsia="zh-CN" w:bidi="ar-SA"/>
              </w:rPr>
              <w:t>局公开招聘殡葬服务政府购岗人员招考职位表</w:t>
            </w:r>
          </w:p>
        </w:tc>
      </w:tr>
      <w:tr w14:paraId="3880A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14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应聘职位：</w:t>
            </w:r>
          </w:p>
        </w:tc>
        <w:tc>
          <w:tcPr>
            <w:tcW w:w="3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E6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填表日期：</w:t>
            </w:r>
          </w:p>
        </w:tc>
      </w:tr>
      <w:tr w14:paraId="314A4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F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A2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17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D4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CF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D3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70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BF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35C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近 期 寸照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</w:tr>
      <w:tr w14:paraId="3F1D9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53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D9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10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龄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72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2A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治</w:t>
            </w:r>
          </w:p>
          <w:p w14:paraId="638EE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貌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6D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12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姻</w:t>
            </w:r>
          </w:p>
          <w:p w14:paraId="3BCFA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93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D92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D1EE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C5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2A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79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35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54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  <w:p w14:paraId="6B3DE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C4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</w:t>
            </w:r>
          </w:p>
          <w:p w14:paraId="150DB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DA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63A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232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92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是否</w:t>
            </w:r>
          </w:p>
          <w:p w14:paraId="0CBCE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全日制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1F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CB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参加工作时间 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701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37D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工作</w:t>
            </w:r>
          </w:p>
          <w:p w14:paraId="7BC19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年限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F90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E2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健 康</w:t>
            </w:r>
          </w:p>
          <w:p w14:paraId="24DEA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状 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3E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DDB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3600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E3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9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21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49F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679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DEBB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C5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职称/职业/执业资格</w:t>
            </w:r>
          </w:p>
        </w:tc>
        <w:tc>
          <w:tcPr>
            <w:tcW w:w="39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2D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E9E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户籍所在地/</w:t>
            </w:r>
          </w:p>
          <w:p w14:paraId="4025B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现住地址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94D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</w:tr>
      <w:tr w14:paraId="6A8E6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BD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主要教育</w:t>
            </w:r>
          </w:p>
          <w:p w14:paraId="0564B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97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2F1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rPr>
                <w:rFonts w:hint="eastAsia" w:ascii="宋体" w:hAnsi="宋体" w:eastAsia="宋体" w:cs="Tahom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sz w:val="21"/>
                <w:szCs w:val="21"/>
                <w:lang w:val="en-US" w:eastAsia="zh-CN"/>
              </w:rPr>
              <w:t>（自高中起填写。含毕业学校、专业、学历学位等内容，并注明全日制或非全日制)</w:t>
            </w:r>
          </w:p>
          <w:p w14:paraId="4DE6D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rPr>
                <w:rFonts w:hint="default" w:ascii="宋体" w:hAnsi="宋体" w:eastAsia="宋体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6A6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F1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主要工作</w:t>
            </w:r>
          </w:p>
          <w:p w14:paraId="7BF57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97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40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1"/>
                <w:szCs w:val="21"/>
                <w:lang w:val="en-US" w:eastAsia="zh-CN"/>
              </w:rPr>
              <w:t>(按工作时间由近及远填。含工作单位、岗位、担任职务、离职原因)</w:t>
            </w:r>
          </w:p>
        </w:tc>
      </w:tr>
      <w:tr w14:paraId="54D03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38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主要家庭</w:t>
            </w:r>
          </w:p>
          <w:p w14:paraId="216CA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97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成员姓名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EE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与本人</w:t>
            </w:r>
          </w:p>
          <w:p w14:paraId="3322D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4D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龄</w:t>
            </w:r>
          </w:p>
        </w:tc>
        <w:tc>
          <w:tcPr>
            <w:tcW w:w="3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72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工作单位及职务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F0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治 </w:t>
            </w:r>
          </w:p>
          <w:p w14:paraId="23C41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貌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0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文化程度</w:t>
            </w:r>
          </w:p>
        </w:tc>
      </w:tr>
      <w:tr w14:paraId="28A41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6A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9F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9C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4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03D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A9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F9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DD1E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F1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F5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99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67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1D7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35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32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</w:tr>
      <w:tr w14:paraId="3780B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2D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重要社会</w:t>
            </w:r>
          </w:p>
          <w:p w14:paraId="0FC42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关系</w:t>
            </w:r>
          </w:p>
          <w:p w14:paraId="795EC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default" w:ascii="宋体" w:hAnsi="宋体" w:eastAsia="宋体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（在机关事业单位、国企任科级及以上干部）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3C3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成员姓名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956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与本人</w:t>
            </w:r>
          </w:p>
          <w:p w14:paraId="2F7B9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E32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龄</w:t>
            </w:r>
          </w:p>
        </w:tc>
        <w:tc>
          <w:tcPr>
            <w:tcW w:w="3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6C5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工作单位及职务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6A3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治 </w:t>
            </w:r>
          </w:p>
          <w:p w14:paraId="091D6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貌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5E8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文化程度</w:t>
            </w:r>
          </w:p>
        </w:tc>
      </w:tr>
      <w:tr w14:paraId="1DE35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72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C8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E2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59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3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0F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22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BC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</w:tr>
      <w:tr w14:paraId="79700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F0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B1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F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4B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3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AE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A9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8E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</w:tr>
      <w:tr w14:paraId="2E11E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77A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诚信承诺</w:t>
            </w:r>
          </w:p>
        </w:tc>
        <w:tc>
          <w:tcPr>
            <w:tcW w:w="97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A28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  本人提供的报名信息与所提交相关资料均真实准确，完全符合报考条件。否则，由此而影响正常参考或被取消录用资格，本人愿承担全部责任。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single"/>
              </w:rPr>
              <w:t>报考人员签名：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</w:p>
        </w:tc>
      </w:tr>
    </w:tbl>
    <w:p w14:paraId="4EC58F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73048"/>
    <w:rsid w:val="049A56AB"/>
    <w:rsid w:val="1A3E153D"/>
    <w:rsid w:val="2E9C0F87"/>
    <w:rsid w:val="39494BB1"/>
    <w:rsid w:val="4B066D8B"/>
    <w:rsid w:val="61773048"/>
    <w:rsid w:val="73734DB9"/>
    <w:rsid w:val="7987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370</Characters>
  <Lines>0</Lines>
  <Paragraphs>0</Paragraphs>
  <TotalTime>0</TotalTime>
  <ScaleCrop>false</ScaleCrop>
  <LinksUpToDate>false</LinksUpToDate>
  <CharactersWithSpaces>431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2025-01-27T03:52:00Z</dcterms:created>
  <dc:creator>孤</dc:creator>
  <cp:lastModifiedBy>软风抱暖树</cp:lastModifiedBy>
  <dcterms:modified xsi:type="dcterms:W3CDTF">2025-11-12T03:40:29Z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E7573BF31E9545EAB3147A6BE42F7E73_13</vt:lpwstr>
  </property>
  <property fmtid="{D5CDD505-2E9C-101B-9397-08002B2CF9AE}" pid="4" name="KSOTemplateDocerSaveRecord">
    <vt:lpwstr>eyJoZGlkIjoiMzE3YTk3MTg3ZGMxN2UxNmM0N2RlYzkyMmViNTAxMjYiLCJ1c2VySWQiOiIzMjg3NzM5MzEifQ==</vt:lpwstr>
  </property>
</Properties>
</file>