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71562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3" w:hRule="atLeast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B0D60">
            <w:pPr>
              <w:adjustRightInd w:val="0"/>
              <w:snapToGrid w:val="0"/>
              <w:spacing w:line="400" w:lineRule="exact"/>
              <w:ind w:firstLine="160" w:firstLineChars="50"/>
              <w:rPr>
                <w:rFonts w:hint="eastAsia" w:ascii="黑体" w:hAnsi="黑体" w:eastAsia="黑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附件</w:t>
            </w:r>
            <w:r>
              <w:rPr>
                <w:rFonts w:hint="eastAsia" w:eastAsia="黑体"/>
                <w:color w:val="auto"/>
                <w:sz w:val="32"/>
                <w:szCs w:val="32"/>
                <w:lang w:val="en-US" w:eastAsia="zh-CN"/>
              </w:rPr>
              <w:t>1</w:t>
            </w:r>
          </w:p>
          <w:tbl>
            <w:tblPr>
              <w:tblStyle w:val="5"/>
              <w:tblW w:w="8764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0"/>
              <w:gridCol w:w="1257"/>
              <w:gridCol w:w="1155"/>
              <w:gridCol w:w="3180"/>
              <w:gridCol w:w="1891"/>
              <w:gridCol w:w="1"/>
            </w:tblGrid>
            <w:tr w14:paraId="702851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trHeight w:val="530" w:hRule="atLeast"/>
              </w:trPr>
              <w:tc>
                <w:tcPr>
                  <w:tcW w:w="8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30DD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大柴旦行委公安局2025年面向社会公开招聘警务辅助人员资格审查表</w:t>
                  </w:r>
                </w:p>
              </w:tc>
            </w:tr>
            <w:tr w14:paraId="0FAA4E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" w:type="dxa"/>
                <w:trHeight w:val="485" w:hRule="atLeast"/>
              </w:trPr>
              <w:tc>
                <w:tcPr>
                  <w:tcW w:w="87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6893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报考岗位：                                填表时间：     年     月     日</w:t>
                  </w:r>
                </w:p>
              </w:tc>
            </w:tr>
            <w:tr w14:paraId="23E641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12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2D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承诺书</w:t>
                  </w:r>
                </w:p>
              </w:tc>
              <w:tc>
                <w:tcPr>
                  <w:tcW w:w="7484" w:type="dxa"/>
                  <w:gridSpan w:val="5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D64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本人参加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大柴旦行委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公安局2025年面向社会公开招聘警务辅助人员招聘，承诺提供的个人信息真实，如有不符，后果自负。 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FFFF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         电费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本人（委托人）签字：</w:t>
                  </w:r>
                </w:p>
              </w:tc>
            </w:tr>
            <w:tr w14:paraId="13810C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E3E36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7484" w:type="dxa"/>
                  <w:gridSpan w:val="5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D9992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25F8E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8764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EE8F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考生基本信息（由考生如实填写）</w:t>
                  </w:r>
                </w:p>
              </w:tc>
            </w:tr>
            <w:tr w14:paraId="23A0F0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8D75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74998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020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民族</w:t>
                  </w:r>
                </w:p>
              </w:tc>
              <w:tc>
                <w:tcPr>
                  <w:tcW w:w="318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6378A0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restar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49BC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证件照</w:t>
                  </w:r>
                </w:p>
              </w:tc>
            </w:tr>
            <w:tr w14:paraId="5B51A4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28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782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257" w:type="dxa"/>
                  <w:tcBorders>
                    <w:top w:val="single" w:color="auto" w:sz="4" w:space="0"/>
                    <w:left w:val="single" w:color="000000" w:sz="4" w:space="0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90005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FB74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318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AFF2893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continue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B26DB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96832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B85C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2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C4D3213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E15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5E2CC3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01FAB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6F683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F3B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应届/往届</w:t>
                  </w:r>
                </w:p>
              </w:tc>
              <w:tc>
                <w:tcPr>
                  <w:tcW w:w="12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61DB59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5223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毕业时间</w:t>
                  </w: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0EA48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B03CC0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0D9F73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060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现住址</w:t>
                  </w:r>
                </w:p>
              </w:tc>
              <w:tc>
                <w:tcPr>
                  <w:tcW w:w="559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A56D91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2" w:type="dxa"/>
                  <w:gridSpan w:val="2"/>
                  <w:vMerge w:val="continue"/>
                  <w:tcBorders>
                    <w:top w:val="single" w:color="000000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29CA41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4683F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3" w:hRule="atLeast"/>
              </w:trPr>
              <w:tc>
                <w:tcPr>
                  <w:tcW w:w="369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7CE7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考生报考条件（由考生如实填写）</w:t>
                  </w:r>
                </w:p>
              </w:tc>
              <w:tc>
                <w:tcPr>
                  <w:tcW w:w="5072" w:type="dxa"/>
                  <w:gridSpan w:val="3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D69C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现场确认意见（由工作人员填写）</w:t>
                  </w:r>
                </w:p>
              </w:tc>
            </w:tr>
            <w:tr w14:paraId="13B8C3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1AF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户籍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F1012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7F8F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C84621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8A79C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E441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出生日期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C6D8A3">
                  <w:pPr>
                    <w:keepNext w:val="0"/>
                    <w:keepLines w:val="0"/>
                    <w:widowControl/>
                    <w:suppressLineNumbers w:val="0"/>
                    <w:ind w:firstLine="440" w:firstLineChars="2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8034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AECCC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5179F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65F9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64282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DAD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43FA1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180D2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3FF1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专业名称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33FE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E23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5A2D3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66E6D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E934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其他证书</w:t>
                  </w:r>
                </w:p>
              </w:tc>
              <w:tc>
                <w:tcPr>
                  <w:tcW w:w="241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FE95D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3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4791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审核意见（符合\不符合）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F0FA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2889AA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CFB3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是否本人现场资审</w:t>
                  </w:r>
                </w:p>
              </w:tc>
              <w:tc>
                <w:tcPr>
                  <w:tcW w:w="559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D1E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审核意见（是\否）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C4FC2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1828F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28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6A08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证明材料是否齐全</w:t>
                  </w:r>
                </w:p>
              </w:tc>
              <w:tc>
                <w:tcPr>
                  <w:tcW w:w="559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856B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审核意见（是\否）</w:t>
                  </w:r>
                </w:p>
              </w:tc>
              <w:tc>
                <w:tcPr>
                  <w:tcW w:w="189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586D2D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C1D30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2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16C88E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现场资格初审意见</w:t>
                  </w:r>
                </w:p>
              </w:tc>
              <w:tc>
                <w:tcPr>
                  <w:tcW w:w="7484" w:type="dxa"/>
                  <w:gridSpan w:val="5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1B0E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资审人员签字：  </w:t>
                  </w:r>
                  <w:r>
                    <w:rPr>
                      <w:rStyle w:val="10"/>
                      <w:lang w:val="en-US" w:eastAsia="zh-CN" w:bidi="ar"/>
                    </w:rPr>
                    <w:t xml:space="preserve">大道发生大法师打发斯蒂芬 年  年         </w:t>
                  </w:r>
                  <w:r>
                    <w:rPr>
                      <w:rStyle w:val="11"/>
                      <w:lang w:val="en-US" w:eastAsia="zh-CN" w:bidi="ar"/>
                    </w:rPr>
                    <w:t xml:space="preserve">                                      </w:t>
                  </w:r>
                </w:p>
              </w:tc>
            </w:tr>
            <w:tr w14:paraId="50A27B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1" w:hRule="atLeast"/>
              </w:trPr>
              <w:tc>
                <w:tcPr>
                  <w:tcW w:w="1280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vAlign w:val="center"/>
                </w:tcPr>
                <w:p w14:paraId="30B848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考生签字确认资格初审意见</w:t>
                  </w:r>
                </w:p>
              </w:tc>
              <w:tc>
                <w:tcPr>
                  <w:tcW w:w="7484" w:type="dxa"/>
                  <w:gridSpan w:val="5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CEDE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考生(委托人）确认签字：  </w:t>
                  </w:r>
                  <w:r>
                    <w:rPr>
                      <w:rStyle w:val="10"/>
                      <w:lang w:val="en-US" w:eastAsia="zh-CN" w:bidi="ar"/>
                    </w:rPr>
                    <w:t xml:space="preserve">大道发生大法师打发斯蒂芬 年  年                                           </w:t>
                  </w:r>
                  <w:r>
                    <w:rPr>
                      <w:rStyle w:val="11"/>
                      <w:lang w:val="en-US" w:eastAsia="zh-CN" w:bidi="ar"/>
                    </w:rPr>
                    <w:t xml:space="preserve">       </w:t>
                  </w:r>
                  <w:r>
                    <w:rPr>
                      <w:rStyle w:val="11"/>
                      <w:lang w:val="en-US" w:eastAsia="zh-CN" w:bidi="ar"/>
                    </w:rPr>
                    <w:br w:type="textWrapping"/>
                  </w:r>
                  <w:r>
                    <w:rPr>
                      <w:rStyle w:val="11"/>
                      <w:lang w:val="en-US" w:eastAsia="zh-CN" w:bidi="ar"/>
                    </w:rPr>
                    <w:t xml:space="preserve">                                                     年    月   日</w:t>
                  </w:r>
                </w:p>
              </w:tc>
            </w:tr>
            <w:tr w14:paraId="1D5519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40" w:hRule="atLeast"/>
              </w:trPr>
              <w:tc>
                <w:tcPr>
                  <w:tcW w:w="8764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6556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注意事项：1、此表在现场确认考生资格时使用；</w:t>
                  </w:r>
                </w:p>
                <w:p w14:paraId="708DD634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内容必须由考生本人如实填写，别人代写或本人填写虚假信息由考生自己承担责任。</w:t>
                  </w:r>
                </w:p>
                <w:p w14:paraId="3C6765FA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3、审查人员在现场确认意见项填写“符合”或“不符合”，在现场资格初审意见项填写“符合条件”或“不符合条件”，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也可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用“√”“×”等其他符号代替。</w:t>
                  </w:r>
                </w:p>
              </w:tc>
            </w:tr>
          </w:tbl>
          <w:p w14:paraId="7ADB72D3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14:paraId="362B23B2"/>
    <w:sectPr>
      <w:footerReference r:id="rId3" w:type="default"/>
      <w:pgSz w:w="11906" w:h="16838"/>
      <w:pgMar w:top="1871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4C4B1B-C5B9-4988-A98A-BC933D9C7C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2F043FF-563E-45EC-86DE-9E08EE5524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AFEC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041A7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2041A7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181B6"/>
    <w:multiLevelType w:val="singleLevel"/>
    <w:tmpl w:val="709181B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45E86"/>
    <w:rsid w:val="050F16F1"/>
    <w:rsid w:val="05C02CE4"/>
    <w:rsid w:val="06E516B0"/>
    <w:rsid w:val="074849AC"/>
    <w:rsid w:val="0C3152C1"/>
    <w:rsid w:val="0E6928D2"/>
    <w:rsid w:val="133861A5"/>
    <w:rsid w:val="13FE3D0E"/>
    <w:rsid w:val="18F4009E"/>
    <w:rsid w:val="1C1F48EF"/>
    <w:rsid w:val="1C55331A"/>
    <w:rsid w:val="1E396F2F"/>
    <w:rsid w:val="1E6A6411"/>
    <w:rsid w:val="20EC135F"/>
    <w:rsid w:val="20FA7710"/>
    <w:rsid w:val="25E45E86"/>
    <w:rsid w:val="2C4B1044"/>
    <w:rsid w:val="2EC95E1F"/>
    <w:rsid w:val="2EFF2BDB"/>
    <w:rsid w:val="3AA34D2C"/>
    <w:rsid w:val="3BB80B11"/>
    <w:rsid w:val="3BB9557F"/>
    <w:rsid w:val="3D2F28A7"/>
    <w:rsid w:val="3D567115"/>
    <w:rsid w:val="3EEE0C70"/>
    <w:rsid w:val="471057A1"/>
    <w:rsid w:val="4A404E8F"/>
    <w:rsid w:val="4C3F2A93"/>
    <w:rsid w:val="4CB95B53"/>
    <w:rsid w:val="4D555D2B"/>
    <w:rsid w:val="4FE60E72"/>
    <w:rsid w:val="56A952C1"/>
    <w:rsid w:val="58674D22"/>
    <w:rsid w:val="5A470508"/>
    <w:rsid w:val="5AE40A5C"/>
    <w:rsid w:val="5C7519F9"/>
    <w:rsid w:val="635B49CE"/>
    <w:rsid w:val="65082BFD"/>
    <w:rsid w:val="6A4230EF"/>
    <w:rsid w:val="6E107AAA"/>
    <w:rsid w:val="6E673003"/>
    <w:rsid w:val="703D085C"/>
    <w:rsid w:val="7BF78DC5"/>
    <w:rsid w:val="7D3A5DAB"/>
    <w:rsid w:val="AEFE9307"/>
    <w:rsid w:val="BFFD063C"/>
    <w:rsid w:val="F9E999FF"/>
    <w:rsid w:val="F9E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FFFFFF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8388</Words>
  <Characters>8857</Characters>
  <Lines>0</Lines>
  <Paragraphs>0</Paragraphs>
  <TotalTime>16</TotalTime>
  <ScaleCrop>false</ScaleCrop>
  <LinksUpToDate>false</LinksUpToDate>
  <CharactersWithSpaces>9367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2025-07-08T17:06:00Z</dcterms:created>
  <dc:creator>杜丽芬</dc:creator>
  <cp:lastModifiedBy>剪刀布</cp:lastModifiedBy>
  <cp:lastPrinted>2025-11-04T01:44:00Z</cp:lastPrinted>
  <dcterms:modified xsi:type="dcterms:W3CDTF">2025-11-03T09:57:48Z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eyJoZGlkIjoiM2M2M2M4OGYwYjI4NmMxMWZhMzcxZWM4YjFlNGQ0YjQiLCJ1c2VySWQiOiIzNTExNjM3MDUifQ==</vt:lpwstr>
  </property>
  <property fmtid="{D5CDD505-2E9C-101B-9397-08002B2CF9AE}" pid="4" name="ICV">
    <vt:lpwstr>1D53B28B7C8A41519D208BC388E51821_13</vt:lpwstr>
  </property>
</Properties>
</file>