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spacing w:val="0"/>
          <w:w w:val="100"/>
          <w:sz w:val="32"/>
          <w:szCs w:val="32"/>
        </w:rPr>
        <w:t>：</w:t>
      </w:r>
    </w:p>
    <w:tbl>
      <w:tblPr>
        <w:tblStyle w:val="3"/>
        <w:tblW w:w="9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71"/>
        <w:gridCol w:w="496"/>
        <w:gridCol w:w="643"/>
        <w:gridCol w:w="494"/>
        <w:gridCol w:w="425"/>
        <w:gridCol w:w="657"/>
        <w:gridCol w:w="321"/>
        <w:gridCol w:w="7"/>
        <w:gridCol w:w="792"/>
        <w:gridCol w:w="708"/>
        <w:gridCol w:w="350"/>
        <w:gridCol w:w="989"/>
        <w:gridCol w:w="286"/>
        <w:gridCol w:w="10"/>
        <w:gridCol w:w="1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9330" w:type="dxa"/>
            <w:gridSpan w:val="16"/>
            <w:tcBorders>
              <w:top w:val="nil"/>
              <w:left w:val="nil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cs="方正小标宋简体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</w:pPr>
            <w:r>
              <w:rPr>
                <w:rFonts w:cs="方正小标宋简体"/>
                <w:b w:val="0"/>
                <w:i w:val="0"/>
                <w:caps w:val="0"/>
                <w:color w:val="000000"/>
                <w:spacing w:val="0"/>
                <w:w w:val="100"/>
                <w:sz w:val="44"/>
                <w:szCs w:val="44"/>
              </w:rPr>
              <w:t>警务辅助人员报名信息登记表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电子照片导入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（白底或蓝底证件照）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矫正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视力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左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身高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婚姻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右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 xml:space="preserve">  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体重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健康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状况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联系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报考单位</w:t>
            </w:r>
          </w:p>
        </w:tc>
        <w:tc>
          <w:tcPr>
            <w:tcW w:w="1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是否愿意调剂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居住地（需具体到街道门牌号）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学  历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全日制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毕业院校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在  职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毕业院校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3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学习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工作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简历</w:t>
            </w: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所在单位（学校）</w:t>
            </w: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身份（职务）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3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奖惩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4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所获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证书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4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家庭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成员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及主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要社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会关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系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年龄</w:t>
            </w: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父亲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母亲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配偶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子女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兄弟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姐妹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45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  <w:jc w:val="center"/>
        </w:trPr>
        <w:tc>
          <w:tcPr>
            <w:tcW w:w="933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080" w:firstLineChars="110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  <w:t>诚  信  承  诺  书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我已仔细阅读本次招聘《公告》《招聘岗位计划表》的全部内容，对照自身情况，符合报考条件。在此，我郑重承诺：本人所提供的个人信息、证明资料、证件及报名表所填写内容等均真实、准确、有效，并自觉遵守招聘工作的各项规定，诚实守信，严守纪律，认真履行报考人员的义务。对因提供有关信息、证明材料、证件及报名表填写内容不实，或违反有关纪律规定所造成的后果，本人自愿承担相应责任。</w:t>
            </w:r>
          </w:p>
          <w:p>
            <w:pPr>
              <w:snapToGrid/>
              <w:spacing w:before="0" w:beforeAutospacing="0" w:after="0" w:afterAutospacing="0" w:line="240" w:lineRule="auto"/>
              <w:ind w:firstLine="2420" w:firstLineChars="1100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2420" w:firstLineChars="1100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                              本人签名(捺印)：            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ind w:firstLine="2420" w:firstLineChars="1100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初审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                                   审查人签字：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体能测试成绩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笔试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  <w:t>成绩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面试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体检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4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政审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考察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4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                   政审人员签名：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招聘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48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                                         （盖章）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46C92C7-E105-4786-9DB9-A07E681589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54F79D-AE93-4B8F-B5BF-8A4C1C1FF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ODM0NzIxMzU5MmM4ZjZjMmZlZWYzMjZkNjMzNzgifQ=="/>
  </w:docVars>
  <w:rsids>
    <w:rsidRoot w:val="00000000"/>
    <w:rsid w:val="05B10F6A"/>
    <w:rsid w:val="33111EF8"/>
    <w:rsid w:val="36AE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471</Characters>
  <Lines>0</Lines>
  <Paragraphs>0</Paragraphs>
  <TotalTime>2</TotalTime>
  <ScaleCrop>false</ScaleCrop>
  <LinksUpToDate>false</LinksUpToDate>
  <CharactersWithSpaces>783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2023-05-05T08:32:00Z</dcterms:created>
  <dc:creator>Administrator</dc:creator>
  <cp:lastModifiedBy>麦平</cp:lastModifiedBy>
  <dcterms:modified xsi:type="dcterms:W3CDTF">2023-05-06T00:29:47Z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A23A84DC79DD4DEBBD580DD32ACE568D_12</vt:lpwstr>
  </property>
</Properties>
</file>