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E244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5"/>
        <w:tblW w:w="1489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146"/>
        <w:gridCol w:w="688"/>
        <w:gridCol w:w="645"/>
        <w:gridCol w:w="735"/>
        <w:gridCol w:w="600"/>
        <w:gridCol w:w="990"/>
        <w:gridCol w:w="675"/>
        <w:gridCol w:w="1380"/>
        <w:gridCol w:w="540"/>
        <w:gridCol w:w="2475"/>
        <w:gridCol w:w="1515"/>
        <w:gridCol w:w="2955"/>
      </w:tblGrid>
      <w:tr w14:paraId="02190DF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19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9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 招聘计划表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0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007225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0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6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A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5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用工方式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D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7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户籍要求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F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F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6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 w14:paraId="23EF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A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B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  <w:t>其他资格条件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5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咨询人及电话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A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D080F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54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4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廿里镇人民政府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D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消防员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D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9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E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A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2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E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高中（中专）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F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47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持有准驾B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2及以上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车型的机动车驾驶证具有3年及以上实际驾龄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近3个记分周期内无扣满12分的记录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无本人负主责的严重交通事故。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015A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A5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1.持有准驾B2车型5年以上实际驾驶经验的，年龄放宽至45周岁；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2.需进行体能测试。</w:t>
            </w:r>
          </w:p>
        </w:tc>
      </w:tr>
      <w:tr w14:paraId="188C1E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FA5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F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廿里镇人民政府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6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消防员2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2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F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D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9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6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8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高中（中专）及以上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C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A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2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60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1.退役士兵年龄可放宽至40周岁；</w:t>
            </w:r>
          </w:p>
          <w:p w14:paraId="02A83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2.需进行体能测试。</w:t>
            </w:r>
          </w:p>
          <w:p w14:paraId="7A95B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1350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382C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9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上方镇人民政府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C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消防员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3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0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2"/>
              </w:rPr>
              <w:t>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8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7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E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9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高中（中专）及以上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C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0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C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6E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1.退役士兵年龄可放宽至40周岁；</w:t>
            </w:r>
          </w:p>
          <w:p w14:paraId="4F636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2.需进行体能测试。</w:t>
            </w:r>
          </w:p>
          <w:p w14:paraId="1B570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A43C99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NzA0NWYyOWQyZmY1YTAzYjg5OWRlZTAwNGRmMmIifQ=="/>
  </w:docVars>
  <w:rsids>
    <w:rsidRoot w:val="00000000"/>
    <w:rsid w:val="00B40EF6"/>
    <w:rsid w:val="09184E45"/>
    <w:rsid w:val="0F444223"/>
    <w:rsid w:val="1EED151B"/>
    <w:rsid w:val="27873B8F"/>
    <w:rsid w:val="2EE25DFD"/>
    <w:rsid w:val="34E15227"/>
    <w:rsid w:val="39CD0E39"/>
    <w:rsid w:val="3A027830"/>
    <w:rsid w:val="3B39526D"/>
    <w:rsid w:val="3D115B94"/>
    <w:rsid w:val="3FEE8D51"/>
    <w:rsid w:val="4449497C"/>
    <w:rsid w:val="45D04B7E"/>
    <w:rsid w:val="4948541D"/>
    <w:rsid w:val="4A5F3371"/>
    <w:rsid w:val="4FF8BD5A"/>
    <w:rsid w:val="5816641C"/>
    <w:rsid w:val="5D86632C"/>
    <w:rsid w:val="5E9E758C"/>
    <w:rsid w:val="62BD3D00"/>
    <w:rsid w:val="64F733FB"/>
    <w:rsid w:val="6A4E3D35"/>
    <w:rsid w:val="6CF6117B"/>
    <w:rsid w:val="70DD0625"/>
    <w:rsid w:val="763B02D9"/>
    <w:rsid w:val="779751D6"/>
    <w:rsid w:val="79D86025"/>
    <w:rsid w:val="7CA05F37"/>
    <w:rsid w:val="7E325F7C"/>
    <w:rsid w:val="B5FB1C4A"/>
    <w:rsid w:val="FF7DA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322</Words>
  <Characters>337</Characters>
  <Lines>0</Lines>
  <Paragraphs>0</Paragraphs>
  <TotalTime>1</TotalTime>
  <ScaleCrop>false</ScaleCrop>
  <LinksUpToDate>false</LinksUpToDate>
  <CharactersWithSpaces>351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2021-12-09T01:18:00Z</dcterms:created>
  <dc:creator>Administrator</dc:creator>
  <cp:lastModifiedBy>习惯成型</cp:lastModifiedBy>
  <dcterms:modified xsi:type="dcterms:W3CDTF">2025-10-10T07:39:36Z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DBBCFA01E7324563B564438A53B77197</vt:lpwstr>
  </property>
  <property fmtid="{D5CDD505-2E9C-101B-9397-08002B2CF9AE}" pid="4" name="KSOTemplateDocerSaveRecord">
    <vt:lpwstr>eyJoZGlkIjoiYjA5NTJmMThkNTdhYTY3NTM4NzJmNTIwYjFhYTQ0MzciLCJ1c2VySWQiOiI0NzY5OTc5ODMifQ==</vt:lpwstr>
  </property>
</Properties>
</file>