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吉安市202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市直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选调工作人员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报名推荐表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组织或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单位主管部门审查意见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此表一式一份，每人仅限报考一个职位。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Q4OTNlMzU3ZmI2YjA1Zjc1OTg4MTQ2ZDY0YTYifQ=="/>
  </w:docVars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725E4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1CA03042"/>
    <w:rsid w:val="20C76FD0"/>
    <w:rsid w:val="2A050D0F"/>
    <w:rsid w:val="2D5D06D1"/>
    <w:rsid w:val="2FC62B28"/>
    <w:rsid w:val="30844105"/>
    <w:rsid w:val="317463B6"/>
    <w:rsid w:val="3C77CEE7"/>
    <w:rsid w:val="3F621262"/>
    <w:rsid w:val="4E8149BC"/>
    <w:rsid w:val="59B32799"/>
    <w:rsid w:val="6A152CC8"/>
    <w:rsid w:val="6AFD1D0B"/>
    <w:rsid w:val="6B6B6307"/>
    <w:rsid w:val="72BE4E75"/>
    <w:rsid w:val="7B8D5E08"/>
    <w:rsid w:val="7D56064C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44</TotalTime>
  <ScaleCrop>false</ScaleCrop>
  <LinksUpToDate>false</LinksUpToDate>
  <CharactersWithSpaces>762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2015-07-22T16:47:00Z</dcterms:created>
  <dc:creator>Administrator</dc:creator>
  <cp:lastModifiedBy>user</cp:lastModifiedBy>
  <cp:lastPrinted>2019-10-23T16:03:00Z</cp:lastPrinted>
  <dcterms:modified xsi:type="dcterms:W3CDTF">2025-09-26T09:38:52Z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597EC5AB08754BB29E5F559FF8154510_12</vt:lpwstr>
  </property>
</Properties>
</file>