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80" w:type="dxa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951"/>
        <w:gridCol w:w="1182"/>
        <w:gridCol w:w="645"/>
        <w:gridCol w:w="758"/>
        <w:gridCol w:w="958"/>
        <w:gridCol w:w="785"/>
        <w:gridCol w:w="664"/>
        <w:gridCol w:w="1377"/>
      </w:tblGrid>
      <w:tr w14:paraId="0951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93C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马关县综合行政执法局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lang w:val="en-US" w:eastAsia="zh-CN"/>
              </w:rPr>
              <w:t>协管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lang w:eastAsia="zh-CN"/>
              </w:rPr>
              <w:t>员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32"/>
                <w:szCs w:val="32"/>
              </w:rPr>
              <w:t>招聘报名表</w:t>
            </w:r>
          </w:p>
        </w:tc>
      </w:tr>
      <w:tr w14:paraId="3CF1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555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基本信息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7C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DD9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F6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519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29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出生</w:t>
            </w:r>
          </w:p>
          <w:p w14:paraId="27132C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年月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5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B6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插入小一寸免冠电子照片</w:t>
            </w:r>
          </w:p>
        </w:tc>
      </w:tr>
      <w:tr w14:paraId="7BA0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4C8E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2F5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1C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BB0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籍贯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5D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87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参加工作时间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A49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0233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BB3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6ABA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97B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政治</w:t>
            </w:r>
          </w:p>
          <w:p w14:paraId="07CDC0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1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56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入党时间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9B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88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健康</w:t>
            </w:r>
          </w:p>
          <w:p w14:paraId="1F66AB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状况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92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807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50D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766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62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身份</w:t>
            </w:r>
          </w:p>
          <w:p w14:paraId="2B3B55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证号</w:t>
            </w:r>
          </w:p>
        </w:tc>
        <w:tc>
          <w:tcPr>
            <w:tcW w:w="49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E0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D001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E0A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2607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04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家庭</w:t>
            </w:r>
          </w:p>
          <w:p w14:paraId="5E1AD2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住址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530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1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联系</w:t>
            </w:r>
          </w:p>
          <w:p w14:paraId="4E79D4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电话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10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7E2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AEE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信息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A8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全日制学历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866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E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C3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学位</w:t>
            </w:r>
          </w:p>
          <w:p w14:paraId="4B408E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799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2A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专业</w:t>
            </w:r>
          </w:p>
          <w:p w14:paraId="76A650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7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44C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74A5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1F7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A23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7E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E9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</w:t>
            </w:r>
          </w:p>
          <w:p w14:paraId="7E2C6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5C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556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D4D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AC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在职</w:t>
            </w:r>
          </w:p>
          <w:p w14:paraId="2E5D28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114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4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CCF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学位</w:t>
            </w:r>
          </w:p>
          <w:p w14:paraId="736BB5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A4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53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专业</w:t>
            </w:r>
          </w:p>
          <w:p w14:paraId="5BC612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49D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50C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F9C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0E0D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4D4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5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BC9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</w:t>
            </w:r>
          </w:p>
          <w:p w14:paraId="26E137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3B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293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F27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及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工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作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经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历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62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开始</w:t>
            </w:r>
          </w:p>
          <w:p w14:paraId="709489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EC9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结束</w:t>
            </w:r>
          </w:p>
          <w:p w14:paraId="33246F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3F3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工作单位</w:t>
            </w:r>
          </w:p>
        </w:tc>
      </w:tr>
      <w:tr w14:paraId="67B3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BD59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0D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5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F5D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7AC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5E63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A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DB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478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614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9898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EC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78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B8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8DE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1B3D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9E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E9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6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55DE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19C0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BA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600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57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A0C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B98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81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A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F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360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4A494">
            <w:pPr>
              <w:ind w:firstLine="266" w:firstLineChars="1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  <w:p w14:paraId="4AD7870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  <w:p w14:paraId="5B083248">
            <w:pPr>
              <w:ind w:firstLine="236" w:firstLineChars="1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  <w:t>本人签名及个人承诺</w:t>
            </w:r>
          </w:p>
        </w:tc>
        <w:tc>
          <w:tcPr>
            <w:tcW w:w="7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897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为维护公开招聘工作的严肃性，我郑重承诺：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1.严格遵守公开招聘的相关规定和纪律要求；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2.如实填写报名表，保证所填写信息真实准确完整；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3.保证符合招聘公告中要求的资格条件；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4.在资格复审时提供报名时符合报名条件的证明材料，同时保证在录用前始终符合报名资格条件；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5.已知晓并同意用人单位公开招聘各个环节要求。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以上承诺如有违反，本人自动放弃公开招聘资格。                            </w:t>
            </w:r>
          </w:p>
        </w:tc>
      </w:tr>
      <w:tr w14:paraId="0962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0AFC">
            <w:pPr>
              <w:ind w:firstLine="266" w:firstLineChars="1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7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AA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  <w:t>本人签名（亲笔署名）</w:t>
            </w:r>
          </w:p>
          <w:p w14:paraId="170DDF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  <w:t xml:space="preserve">                     年     月    日</w:t>
            </w:r>
          </w:p>
        </w:tc>
      </w:tr>
      <w:tr w14:paraId="1730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0" w:hRule="atLeast"/>
        </w:trPr>
        <w:tc>
          <w:tcPr>
            <w:tcW w:w="8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41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37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填表说明:</w:t>
            </w:r>
          </w:p>
          <w:p w14:paraId="3A0D58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36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1.籍贯填写为: XX省XX州 (市) XX县 (市)。</w:t>
            </w:r>
          </w:p>
          <w:p w14:paraId="2001B6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36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2.出生日期填写为: XXXX.XX.XX,须与身份证号一致。</w:t>
            </w:r>
          </w:p>
          <w:p w14:paraId="643B56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36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3.政治面貌填写:中共党员/共青团员/群众。</w:t>
            </w:r>
          </w:p>
          <w:p w14:paraId="09A85B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36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4.学历填写:高中/中专/大专/本科/研究生等。</w:t>
            </w:r>
          </w:p>
          <w:p w14:paraId="7F1479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36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5.婚姻状况填写:已婚/未婚/离异/丧偶。</w:t>
            </w:r>
          </w:p>
          <w:p w14:paraId="5FEB5F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236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6.个人简历从就读高中或者中专开始填写，包括学历经历和工作经历。</w:t>
            </w:r>
          </w:p>
          <w:p w14:paraId="79F050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236" w:firstLineChars="10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7.此表用A4纸双面打印。</w:t>
            </w:r>
          </w:p>
        </w:tc>
      </w:tr>
    </w:tbl>
    <w:p w14:paraId="012FE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color="auto" w:fill="FFFFFF"/>
        </w:rPr>
      </w:pPr>
    </w:p>
    <w:p w14:paraId="04D601B9"/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EC9F106-42E4-44DF-A2D1-FAE0EDFAA0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AFC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EAFC8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EAFC8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0ECF"/>
    <w:rsid w:val="1A2D7821"/>
    <w:rsid w:val="3DAB6075"/>
    <w:rsid w:val="4B9311A2"/>
    <w:rsid w:val="5AA67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514</Characters>
  <Lines>0</Lines>
  <Paragraphs>0</Paragraphs>
  <TotalTime>53</TotalTime>
  <ScaleCrop>false</ScaleCrop>
  <LinksUpToDate>false</LinksUpToDate>
  <CharactersWithSpaces>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2024-07-04T00:31:49Z</dcterms:created>
  <dc:creator>Administrator</dc:creator>
  <cp:lastModifiedBy>袁吉敏</cp:lastModifiedBy>
  <dcterms:modified xsi:type="dcterms:W3CDTF">2025-09-25T01:04:46Z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26F34FE82F6C4DB4868108235E818943_13</vt:lpwstr>
  </property>
  <property fmtid="{D5CDD505-2E9C-101B-9397-08002B2CF9AE}" pid="4" name="KSOTemplateDocerSaveRecord">
    <vt:lpwstr>eyJoZGlkIjoiMzEwNTM5NzYwMDRjMzkwZTVkZjY2ODkwMGIxNGU0OTUiLCJ1c2VySWQiOiIzNDQwMzY3NTQifQ==</vt:lpwstr>
  </property>
</Properties>
</file>