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FF9DE">
      <w:pPr>
        <w:pStyle w:val="3"/>
        <w:jc w:val="left"/>
        <w:rPr>
          <w:rFonts w:hint="default" w:ascii="方正小标宋_GBK" w:hAnsi="方正小标宋_GBK" w:eastAsia="方正小标宋_GBK" w:cs="方正小标宋_GBK"/>
          <w:b w:val="0"/>
          <w:bCs w:val="0"/>
          <w:kern w:val="0"/>
          <w:sz w:val="18"/>
          <w:szCs w:val="18"/>
          <w:lang w:val="en-US" w:eastAsia="zh-CN"/>
        </w:rPr>
      </w:pPr>
      <w:bookmarkStart w:id="0" w:name="_GoBack"/>
      <w:bookmarkEnd w:id="0"/>
      <w:r>
        <w:rPr>
          <w:rFonts w:hint="eastAsia" w:ascii="方正小标宋_GBK" w:hAnsi="方正小标宋_GBK" w:eastAsia="方正小标宋_GBK" w:cs="方正小标宋_GBK"/>
          <w:b w:val="0"/>
          <w:bCs w:val="0"/>
          <w:kern w:val="0"/>
          <w:sz w:val="18"/>
          <w:szCs w:val="18"/>
          <w:lang w:eastAsia="zh-CN"/>
        </w:rPr>
        <w:t>附件</w:t>
      </w:r>
      <w:r>
        <w:rPr>
          <w:rFonts w:hint="eastAsia" w:ascii="方正小标宋_GBK" w:hAnsi="方正小标宋_GBK" w:eastAsia="方正小标宋_GBK" w:cs="方正小标宋_GBK"/>
          <w:b w:val="0"/>
          <w:bCs w:val="0"/>
          <w:kern w:val="0"/>
          <w:sz w:val="18"/>
          <w:szCs w:val="18"/>
          <w:lang w:val="en-US" w:eastAsia="zh-CN"/>
        </w:rPr>
        <w:t>2</w:t>
      </w:r>
    </w:p>
    <w:p w14:paraId="550ECEFC">
      <w:pPr>
        <w:spacing w:line="560" w:lineRule="exact"/>
        <w:jc w:val="center"/>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val="en-US" w:eastAsia="zh-CN"/>
        </w:rPr>
        <w:t>普洱市景迈山投资开发管理有限公司2025年市场化选聘管理人员</w:t>
      </w:r>
      <w:r>
        <w:rPr>
          <w:rFonts w:hint="eastAsia" w:ascii="仿宋" w:hAnsi="仿宋" w:eastAsia="仿宋" w:cs="仿宋"/>
          <w:b/>
          <w:bCs/>
          <w:color w:val="auto"/>
          <w:kern w:val="0"/>
          <w:sz w:val="32"/>
          <w:szCs w:val="32"/>
        </w:rPr>
        <w:t>诚信承诺书</w:t>
      </w:r>
    </w:p>
    <w:p w14:paraId="5CDDDB8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我已认真阅读《</w:t>
      </w:r>
      <w:r>
        <w:rPr>
          <w:rFonts w:hint="eastAsia" w:ascii="仿宋_GB2312" w:hAnsi="仿宋_GB2312" w:eastAsia="仿宋_GB2312" w:cs="仿宋_GB2312"/>
          <w:sz w:val="32"/>
          <w:szCs w:val="32"/>
          <w:lang w:val="en-US" w:eastAsia="zh-CN"/>
        </w:rPr>
        <w:t>普洱市景迈山投资开发管理有限公司2025年市场化选聘管理人员公告</w:t>
      </w:r>
      <w:r>
        <w:rPr>
          <w:rFonts w:hint="eastAsia" w:ascii="仿宋_GB2312" w:hAnsi="仿宋_GB2312" w:eastAsia="仿宋_GB2312" w:cs="仿宋_GB2312"/>
          <w:sz w:val="32"/>
          <w:szCs w:val="32"/>
        </w:rPr>
        <w:t>》，清楚并理解所有内容。</w:t>
      </w:r>
    </w:p>
    <w:p w14:paraId="4067FC4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在此我郑重承诺：</w:t>
      </w:r>
    </w:p>
    <w:p w14:paraId="748B360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一、严格遵守招聘的相关政策规定和纪律要求。</w:t>
      </w:r>
    </w:p>
    <w:p w14:paraId="17EB44B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二、真实、准确地填写报名信息，保证所提供的个人信息、证明资料、证件等相关材料及复印件真实有效。</w:t>
      </w:r>
    </w:p>
    <w:p w14:paraId="69EFCD2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三、完全满足招聘公告和招聘职位要求的资格条件。</w:t>
      </w:r>
    </w:p>
    <w:p w14:paraId="6EDEAA6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四、准确填写及核对有效的手机号码、联系电话、电子邮箱、通讯地址等联系方式，并保证在招聘期间联系畅通。</w:t>
      </w:r>
    </w:p>
    <w:p w14:paraId="520B688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五、不弄虚作假，诚信参与招聘工作的各个环节。不伪造、不使用假证明、假证书。</w:t>
      </w:r>
    </w:p>
    <w:p w14:paraId="1A0AC97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六、完全知晓招聘公告中所有涉及的招聘各个环节及相关要求并严格遵守。</w:t>
      </w:r>
    </w:p>
    <w:p w14:paraId="74D9DB5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对违反以上承诺所造成的后果，本人自愿承担相应责任。</w:t>
      </w:r>
    </w:p>
    <w:p w14:paraId="1E2E090F">
      <w:pPr>
        <w:pStyle w:val="3"/>
        <w:spacing w:line="560" w:lineRule="exact"/>
        <w:ind w:firstLine="420" w:firstLineChars="200"/>
      </w:pPr>
    </w:p>
    <w:p w14:paraId="25667C6F">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报考人本人签名：</w:t>
      </w:r>
    </w:p>
    <w:p w14:paraId="30D170F7">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报考人本人身份证号码：</w:t>
      </w:r>
    </w:p>
    <w:p w14:paraId="58904BCA">
      <w:pPr>
        <w:spacing w:line="560" w:lineRule="exact"/>
        <w:jc w:val="righ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年   月   日</w:t>
      </w:r>
    </w:p>
    <w:p w14:paraId="4644B8CB">
      <w:pPr>
        <w:pStyle w:val="6"/>
        <w:widowControl/>
        <w:shd w:val="clear" w:color="auto" w:fill="FFFFFF"/>
        <w:spacing w:before="0" w:beforeAutospacing="0" w:after="0" w:afterAutospacing="0" w:line="280" w:lineRule="exact"/>
        <w:rPr>
          <w:rFonts w:ascii="方正仿宋_GBK" w:hAnsi="方正仿宋_GBK" w:eastAsia="方正仿宋_GBK" w:cs="方正仿宋_GBK"/>
          <w:sz w:val="21"/>
          <w:szCs w:val="21"/>
          <w:shd w:val="clear" w:color="auto" w:fill="FFFFFF"/>
        </w:rPr>
      </w:pPr>
    </w:p>
    <w:p w14:paraId="15E30E22"/>
    <w:p w14:paraId="32FFA721"/>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0F3F0">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7409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1C7409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5MThiOTA1YjU3Mzc0ZDk2ZDgwYTFjNTI2ZjBjYzgifQ=="/>
  </w:docVars>
  <w:rsids>
    <w:rsidRoot w:val="006E2F14"/>
    <w:rsid w:val="000223D3"/>
    <w:rsid w:val="0003597C"/>
    <w:rsid w:val="00044C79"/>
    <w:rsid w:val="000752CC"/>
    <w:rsid w:val="00076422"/>
    <w:rsid w:val="000B39A5"/>
    <w:rsid w:val="00125609"/>
    <w:rsid w:val="001B7244"/>
    <w:rsid w:val="001E3B88"/>
    <w:rsid w:val="001E6F81"/>
    <w:rsid w:val="00253B67"/>
    <w:rsid w:val="002A1415"/>
    <w:rsid w:val="002D2F04"/>
    <w:rsid w:val="002E0712"/>
    <w:rsid w:val="002E073F"/>
    <w:rsid w:val="003035D2"/>
    <w:rsid w:val="003741ED"/>
    <w:rsid w:val="003A0E2E"/>
    <w:rsid w:val="003B2B14"/>
    <w:rsid w:val="003D3669"/>
    <w:rsid w:val="00473E1B"/>
    <w:rsid w:val="00481925"/>
    <w:rsid w:val="00492FBC"/>
    <w:rsid w:val="004A15B1"/>
    <w:rsid w:val="004A27CD"/>
    <w:rsid w:val="004B4908"/>
    <w:rsid w:val="004F51B8"/>
    <w:rsid w:val="0051257B"/>
    <w:rsid w:val="005149CF"/>
    <w:rsid w:val="005175A7"/>
    <w:rsid w:val="00520EEC"/>
    <w:rsid w:val="00590BAB"/>
    <w:rsid w:val="005D62E5"/>
    <w:rsid w:val="00612A0D"/>
    <w:rsid w:val="00623653"/>
    <w:rsid w:val="00673F38"/>
    <w:rsid w:val="006D1488"/>
    <w:rsid w:val="006E2F14"/>
    <w:rsid w:val="007672AB"/>
    <w:rsid w:val="007A3AFB"/>
    <w:rsid w:val="007A7F99"/>
    <w:rsid w:val="007B37A8"/>
    <w:rsid w:val="008A048A"/>
    <w:rsid w:val="008A5547"/>
    <w:rsid w:val="008F6077"/>
    <w:rsid w:val="00952E8B"/>
    <w:rsid w:val="009F459E"/>
    <w:rsid w:val="00A30555"/>
    <w:rsid w:val="00A42A5A"/>
    <w:rsid w:val="00A543C5"/>
    <w:rsid w:val="00A66642"/>
    <w:rsid w:val="00A941EA"/>
    <w:rsid w:val="00AA4C6B"/>
    <w:rsid w:val="00AA5A59"/>
    <w:rsid w:val="00AB3AC4"/>
    <w:rsid w:val="00AB4F8B"/>
    <w:rsid w:val="00B00B43"/>
    <w:rsid w:val="00B469F9"/>
    <w:rsid w:val="00BA0F6E"/>
    <w:rsid w:val="00BB61D4"/>
    <w:rsid w:val="00C40DAD"/>
    <w:rsid w:val="00C54FC3"/>
    <w:rsid w:val="00CA0B86"/>
    <w:rsid w:val="00D55347"/>
    <w:rsid w:val="00DA1B09"/>
    <w:rsid w:val="00DA3DA7"/>
    <w:rsid w:val="00DE25F1"/>
    <w:rsid w:val="00E1017E"/>
    <w:rsid w:val="00E42F7B"/>
    <w:rsid w:val="00E63CC0"/>
    <w:rsid w:val="00E94BD1"/>
    <w:rsid w:val="00EA3BF0"/>
    <w:rsid w:val="00EC0C0C"/>
    <w:rsid w:val="00ED143D"/>
    <w:rsid w:val="00ED2611"/>
    <w:rsid w:val="00EF707C"/>
    <w:rsid w:val="00F06124"/>
    <w:rsid w:val="00F2764E"/>
    <w:rsid w:val="00FA66F4"/>
    <w:rsid w:val="00FE120C"/>
    <w:rsid w:val="00FE76B3"/>
    <w:rsid w:val="00FF376A"/>
    <w:rsid w:val="00FF7E1C"/>
    <w:rsid w:val="0DE93979"/>
    <w:rsid w:val="149F0600"/>
    <w:rsid w:val="21FF1C21"/>
    <w:rsid w:val="346E600C"/>
    <w:rsid w:val="40875630"/>
    <w:rsid w:val="47340B63"/>
    <w:rsid w:val="48B00D40"/>
    <w:rsid w:val="495C3EC2"/>
    <w:rsid w:val="50703E38"/>
    <w:rsid w:val="6B0772FA"/>
    <w:rsid w:val="6C751321"/>
    <w:rsid w:val="6CA01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0"/>
    <w:unhideWhenUsed/>
    <w:qFormat/>
    <w:uiPriority w:val="0"/>
    <w:pPr>
      <w:keepNext/>
      <w:keepLines/>
      <w:spacing w:line="580" w:lineRule="exact"/>
      <w:jc w:val="left"/>
      <w:outlineLvl w:val="1"/>
    </w:pPr>
    <w:rPr>
      <w:rFonts w:ascii="Arial" w:hAnsi="Arial" w:eastAsia="黑体"/>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rFonts w:eastAsia="仿宋_GB2312"/>
      <w:sz w:val="34"/>
    </w:rPr>
  </w:style>
  <w:style w:type="paragraph" w:styleId="4">
    <w:name w:val="Body Text"/>
    <w:basedOn w:val="1"/>
    <w:link w:val="12"/>
    <w:semiHidden/>
    <w:unhideWhenUsed/>
    <w:qFormat/>
    <w:uiPriority w:val="99"/>
    <w:pPr>
      <w:spacing w:after="120"/>
    </w:pPr>
  </w:style>
  <w:style w:type="paragraph" w:styleId="5">
    <w:name w:val="footer"/>
    <w:basedOn w:val="1"/>
    <w:link w:val="1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Hyperlink"/>
    <w:basedOn w:val="8"/>
    <w:semiHidden/>
    <w:unhideWhenUsed/>
    <w:qFormat/>
    <w:uiPriority w:val="99"/>
    <w:rPr>
      <w:color w:val="0000FF"/>
      <w:u w:val="single"/>
    </w:rPr>
  </w:style>
  <w:style w:type="character" w:customStyle="1" w:styleId="10">
    <w:name w:val="标题 2 字符"/>
    <w:basedOn w:val="8"/>
    <w:link w:val="3"/>
    <w:qFormat/>
    <w:uiPriority w:val="0"/>
    <w:rPr>
      <w:rFonts w:ascii="Arial" w:hAnsi="Arial" w:eastAsia="黑体" w:cs="Times New Roman"/>
      <w:szCs w:val="24"/>
    </w:rPr>
  </w:style>
  <w:style w:type="character" w:customStyle="1" w:styleId="11">
    <w:name w:val="页脚 字符"/>
    <w:basedOn w:val="8"/>
    <w:link w:val="5"/>
    <w:qFormat/>
    <w:uiPriority w:val="0"/>
    <w:rPr>
      <w:rFonts w:ascii="Calibri" w:hAnsi="Calibri" w:eastAsia="宋体" w:cs="Times New Roman"/>
      <w:sz w:val="18"/>
      <w:szCs w:val="24"/>
    </w:rPr>
  </w:style>
  <w:style w:type="character" w:customStyle="1" w:styleId="12">
    <w:name w:val="正文文本 字符"/>
    <w:basedOn w:val="8"/>
    <w:link w:val="4"/>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350</Words>
  <Characters>359</Characters>
  <Lines>2</Lines>
  <Paragraphs>1</Paragraphs>
  <TotalTime>0</TotalTime>
  <ScaleCrop>false</ScaleCrop>
  <LinksUpToDate>false</LinksUpToDate>
  <CharactersWithSpaces>365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2023-06-26T03:41:00Z</dcterms:created>
  <dc:creator>JUAN CHEN</dc:creator>
  <cp:lastModifiedBy>WPS_1559643995</cp:lastModifiedBy>
  <dcterms:modified xsi:type="dcterms:W3CDTF">2025-09-22T06:56:12Z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8755E4C4D332423AA4DD0F6FF26E5812_13</vt:lpwstr>
  </property>
  <property fmtid="{D5CDD505-2E9C-101B-9397-08002B2CF9AE}" pid="4" name="KSOTemplateDocerSaveRecord">
    <vt:lpwstr>eyJoZGlkIjoiMWU5MThiOTA1YjU3Mzc0ZDk2ZDgwYTFjNTI2ZjBjYzgiLCJ1c2VySWQiOiI0NTExMjg5MjMifQ==</vt:lpwstr>
  </property>
</Properties>
</file>