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56" w:tblpY="1500"/>
        <w:tblOverlap w:val="never"/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42"/>
        <w:gridCol w:w="1363"/>
        <w:gridCol w:w="435"/>
        <w:gridCol w:w="808"/>
        <w:gridCol w:w="957"/>
        <w:gridCol w:w="244"/>
        <w:gridCol w:w="784"/>
        <w:gridCol w:w="801"/>
        <w:gridCol w:w="384"/>
        <w:gridCol w:w="1304"/>
        <w:gridCol w:w="2127"/>
      </w:tblGrid>
      <w:tr w14:paraId="17AC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潜山市潜润国有资本投资运营集团有限公司2025年</w:t>
            </w:r>
          </w:p>
          <w:p w14:paraId="5801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公开招聘(第二批)工作人员报名表</w:t>
            </w:r>
          </w:p>
        </w:tc>
      </w:tr>
      <w:tr w14:paraId="4E72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3E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岗位代码：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33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F8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037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1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CB8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8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9F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A3A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2寸彩色证件照</w:t>
            </w:r>
          </w:p>
        </w:tc>
      </w:tr>
      <w:tr w14:paraId="6C5A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F2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B9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C4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0F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5D35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A9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4A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B5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2EB4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53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97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D0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4E32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全日制学历/学位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B8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32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3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在职教育学历/学位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D4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40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7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53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25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3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32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EC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4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E55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教育情况(自大学时填起)</w:t>
            </w:r>
          </w:p>
        </w:tc>
      </w:tr>
      <w:tr w14:paraId="1123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EBB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D2A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</w:tr>
      <w:tr w14:paraId="24D9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7F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9B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31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0A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5C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37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FE3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工作或社会实践经历</w:t>
            </w:r>
          </w:p>
        </w:tc>
      </w:tr>
      <w:tr w14:paraId="2B44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CF5A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工作或社会实践单位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40D2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岗位或职务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D22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工作或社会实践内容及成绩</w:t>
            </w:r>
          </w:p>
        </w:tc>
      </w:tr>
      <w:tr w14:paraId="261A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ABC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A1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62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29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5C8F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055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0C2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7F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D3C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EB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84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D7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46A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033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BB0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B61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162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67C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DE1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9ED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67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5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BE8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222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F41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EA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55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0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573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66E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6B5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65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EF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36F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个人所获荣誉情况</w:t>
            </w:r>
          </w:p>
        </w:tc>
      </w:tr>
      <w:tr w14:paraId="694E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BD0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获得荣誉时间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26B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获得何种奖励或荣誉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157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授予机构</w:t>
            </w:r>
          </w:p>
        </w:tc>
      </w:tr>
      <w:tr w14:paraId="54DA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B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95D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26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A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71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55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3A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5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2D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其他信息（其他能反映与报考岗位匹配的信息）</w:t>
            </w:r>
          </w:p>
        </w:tc>
      </w:tr>
      <w:tr w14:paraId="73C9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1C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54E8B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0A32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6814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D64525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5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B9C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F4A7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B959A2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本人郑重申明：以上内容均属实，如有虚假，本人愿意承担由此带来的一切法律责任。</w:t>
            </w:r>
          </w:p>
          <w:p w14:paraId="4FAB5618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542067">
            <w:pPr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 w14:paraId="3F8E3308">
            <w:pPr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</w:tbl>
    <w:p w14:paraId="48D2A365"/>
    <w:sectPr>
      <w:pgSz w:w="11906" w:h="16838"/>
      <w:pgMar w:top="198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82687-2040-4710-9754-715124BE2E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8C7B02E-153F-47ED-9E1C-A64B710D59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5C989CB-5279-43C4-8393-C2DB963B9D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DgyYWYyMzYxY2JhYjM5YjMyNjFlZDJlNTBmZTEifQ=="/>
  </w:docVars>
  <w:rsids>
    <w:rsidRoot w:val="16A76840"/>
    <w:rsid w:val="003541E9"/>
    <w:rsid w:val="00FE5DE6"/>
    <w:rsid w:val="025C393D"/>
    <w:rsid w:val="03A367D0"/>
    <w:rsid w:val="04223B99"/>
    <w:rsid w:val="05597A8E"/>
    <w:rsid w:val="06C71618"/>
    <w:rsid w:val="085B0A65"/>
    <w:rsid w:val="0A217445"/>
    <w:rsid w:val="0BCB72C6"/>
    <w:rsid w:val="0E593927"/>
    <w:rsid w:val="0EBE4E06"/>
    <w:rsid w:val="101D60CD"/>
    <w:rsid w:val="10C92E7F"/>
    <w:rsid w:val="14131750"/>
    <w:rsid w:val="14587163"/>
    <w:rsid w:val="14EF7AC7"/>
    <w:rsid w:val="15AC59B8"/>
    <w:rsid w:val="161C2B3E"/>
    <w:rsid w:val="16827CAF"/>
    <w:rsid w:val="16A76840"/>
    <w:rsid w:val="1B395F40"/>
    <w:rsid w:val="1D525097"/>
    <w:rsid w:val="1FD55B8C"/>
    <w:rsid w:val="21077998"/>
    <w:rsid w:val="21DF2C72"/>
    <w:rsid w:val="22A7378F"/>
    <w:rsid w:val="23076924"/>
    <w:rsid w:val="256516E0"/>
    <w:rsid w:val="259D531E"/>
    <w:rsid w:val="270839E3"/>
    <w:rsid w:val="28456617"/>
    <w:rsid w:val="295E6B72"/>
    <w:rsid w:val="2AB25A1E"/>
    <w:rsid w:val="2C7E7C57"/>
    <w:rsid w:val="2D4F33A1"/>
    <w:rsid w:val="2DE0224B"/>
    <w:rsid w:val="2EE713B8"/>
    <w:rsid w:val="322A1CE7"/>
    <w:rsid w:val="32803FFD"/>
    <w:rsid w:val="34FA3BF3"/>
    <w:rsid w:val="384D057C"/>
    <w:rsid w:val="3E80785E"/>
    <w:rsid w:val="42447539"/>
    <w:rsid w:val="46C76E4F"/>
    <w:rsid w:val="46E12E64"/>
    <w:rsid w:val="4C650094"/>
    <w:rsid w:val="4FD35314"/>
    <w:rsid w:val="50DB26D2"/>
    <w:rsid w:val="523302EC"/>
    <w:rsid w:val="542530AE"/>
    <w:rsid w:val="55A0213D"/>
    <w:rsid w:val="5648656C"/>
    <w:rsid w:val="57032983"/>
    <w:rsid w:val="59844126"/>
    <w:rsid w:val="598D4786"/>
    <w:rsid w:val="5C114548"/>
    <w:rsid w:val="5F553840"/>
    <w:rsid w:val="5F797C86"/>
    <w:rsid w:val="60076D97"/>
    <w:rsid w:val="60457B68"/>
    <w:rsid w:val="62946B85"/>
    <w:rsid w:val="638774E0"/>
    <w:rsid w:val="63D062E3"/>
    <w:rsid w:val="65A215B9"/>
    <w:rsid w:val="686D5EAE"/>
    <w:rsid w:val="692F7608"/>
    <w:rsid w:val="6FCE1E96"/>
    <w:rsid w:val="73D505BE"/>
    <w:rsid w:val="74EE481B"/>
    <w:rsid w:val="75BF0F6D"/>
    <w:rsid w:val="787E1A12"/>
    <w:rsid w:val="790308A8"/>
    <w:rsid w:val="7E0468A8"/>
    <w:rsid w:val="7EEB1355"/>
    <w:rsid w:val="7EED5B43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3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2023-04-18T01:07:00Z</dcterms:created>
  <dc:creator>陈</dc:creator>
  <cp:lastModifiedBy>人力资源公司</cp:lastModifiedBy>
  <dcterms:modified xsi:type="dcterms:W3CDTF">2025-09-18T07:31:48Z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6823002290724CE49E779AD25855DCC6_11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