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8" w:rightChars="42"/>
        <w:rPr>
          <w:rFonts w:hint="default" w:ascii="方正黑体_GBK" w:hAnsi="方正黑体_GBK" w:eastAsia="方正黑体_GBK" w:cs="方正黑体_GBK"/>
          <w:bCs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28"/>
          <w:szCs w:val="28"/>
          <w:lang w:val="en-US" w:eastAsia="zh-CN"/>
        </w:rPr>
        <w:t xml:space="preserve">3  </w:t>
      </w:r>
    </w:p>
    <w:p>
      <w:pPr>
        <w:pStyle w:val="2"/>
        <w:spacing w:line="500" w:lineRule="exact"/>
        <w:ind w:right="88" w:rightChars="42"/>
        <w:jc w:val="center"/>
        <w:rPr>
          <w:rFonts w:hint="default"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2025年普洱市市级单位公开遴选（选调）公务员</w:t>
      </w:r>
    </w:p>
    <w:p>
      <w:pPr>
        <w:pStyle w:val="2"/>
        <w:spacing w:line="500" w:lineRule="exact"/>
        <w:ind w:right="88" w:rightChars="42"/>
        <w:jc w:val="center"/>
        <w:rPr>
          <w:rFonts w:hint="default"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（事业人员）报名推荐表</w:t>
      </w:r>
    </w:p>
    <w:p>
      <w:pPr>
        <w:pStyle w:val="2"/>
        <w:spacing w:line="700" w:lineRule="exact"/>
        <w:ind w:right="88" w:rightChars="42"/>
        <w:jc w:val="left"/>
        <w:rPr>
          <w:rFonts w:hint="default" w:ascii="Times New Roman" w:hAnsi="Times New Roman" w:eastAsia="宋体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/>
          <w:bCs/>
          <w:kern w:val="0"/>
          <w:szCs w:val="24"/>
        </w:rPr>
        <w:t xml:space="preserve">报考单位：                  </w:t>
      </w:r>
      <w:r>
        <w:rPr>
          <w:rFonts w:hint="eastAsia" w:ascii="Times New Roman" w:hAnsi="Times New Roman" w:eastAsia="宋体"/>
          <w:bCs/>
          <w:kern w:val="0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/>
          <w:bCs/>
          <w:kern w:val="0"/>
          <w:szCs w:val="24"/>
        </w:rPr>
        <w:t>报名职位名称及代码：</w:t>
      </w:r>
    </w:p>
    <w:tbl>
      <w:tblPr>
        <w:tblStyle w:val="7"/>
        <w:tblW w:w="9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36"/>
        <w:gridCol w:w="283"/>
        <w:gridCol w:w="257"/>
        <w:gridCol w:w="378"/>
        <w:gridCol w:w="105"/>
        <w:gridCol w:w="678"/>
        <w:gridCol w:w="1134"/>
        <w:gridCol w:w="844"/>
        <w:gridCol w:w="390"/>
        <w:gridCol w:w="54"/>
        <w:gridCol w:w="210"/>
        <w:gridCol w:w="184"/>
        <w:gridCol w:w="658"/>
        <w:gridCol w:w="69"/>
        <w:gridCol w:w="303"/>
        <w:gridCol w:w="284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姓 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性 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民  族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籍   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云南xx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出生地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云南xx</w:t>
            </w:r>
          </w:p>
        </w:tc>
        <w:tc>
          <w:tcPr>
            <w:tcW w:w="20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入党时间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参加工作时   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健  康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状  况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专业技术职务</w:t>
            </w:r>
          </w:p>
        </w:tc>
        <w:tc>
          <w:tcPr>
            <w:tcW w:w="24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熟悉专业何种专长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spacing w:val="-18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全日制教育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6"/>
              </w:tabs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ab/>
            </w: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2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毕业院校及专业</w:t>
            </w:r>
          </w:p>
        </w:tc>
        <w:tc>
          <w:tcPr>
            <w:tcW w:w="5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在职教育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2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毕业院校及专业</w:t>
            </w:r>
          </w:p>
        </w:tc>
        <w:tc>
          <w:tcPr>
            <w:tcW w:w="5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现工作单位</w:t>
            </w:r>
          </w:p>
        </w:tc>
        <w:tc>
          <w:tcPr>
            <w:tcW w:w="35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单位类别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现任职务  （职级、岗位等级）</w:t>
            </w:r>
          </w:p>
        </w:tc>
        <w:tc>
          <w:tcPr>
            <w:tcW w:w="35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任现职务（职级、岗位等级）时间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任现职务（职级、岗位等级）层次时间</w:t>
            </w:r>
          </w:p>
        </w:tc>
        <w:tc>
          <w:tcPr>
            <w:tcW w:w="2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基层工作经历满2年以上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Style w:val="11"/>
                <w:rFonts w:ascii="Times New Roman" w:hAnsi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1"/>
              </w:rPr>
              <w:t>是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公务员、事业单位工作人员录</w:t>
            </w: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eastAsia="zh-CN"/>
              </w:rPr>
              <w:t>（聘）</w:t>
            </w: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用时间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人员</w:t>
            </w:r>
            <w:r>
              <w:rPr>
                <w:rFonts w:ascii="Times New Roman" w:hAnsi="Times New Roman" w:eastAsia="方正黑体_GBK"/>
                <w:kern w:val="0"/>
                <w:szCs w:val="21"/>
              </w:rPr>
              <w:t>身份</w:t>
            </w:r>
          </w:p>
        </w:tc>
        <w:tc>
          <w:tcPr>
            <w:tcW w:w="8066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公务员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参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照公务员法管理单位工作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kern w:val="0"/>
                <w:szCs w:val="21"/>
              </w:rPr>
              <w:t>事业单位工作人员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身份证号码</w:t>
            </w:r>
          </w:p>
        </w:tc>
        <w:tc>
          <w:tcPr>
            <w:tcW w:w="48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联系电话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个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历</w:t>
            </w:r>
          </w:p>
        </w:tc>
        <w:tc>
          <w:tcPr>
            <w:tcW w:w="80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bookmarkStart w:id="0" w:name="RANGE!A1:H30"/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奖惩情况</w:t>
            </w:r>
            <w:bookmarkEnd w:id="0"/>
          </w:p>
        </w:tc>
        <w:tc>
          <w:tcPr>
            <w:tcW w:w="8066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806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806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  <w:lang w:val="en-US" w:eastAsia="zh-CN"/>
              </w:rPr>
              <w:t>3年年度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val="en-US" w:eastAsia="zh-CN"/>
              </w:rPr>
              <w:t>考核情况</w:t>
            </w:r>
          </w:p>
        </w:tc>
        <w:tc>
          <w:tcPr>
            <w:tcW w:w="80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2022年：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2023年：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2024年：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家庭成员及重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要社会关系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称谓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父亲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1960.06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中共党员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xx市xx县xx镇xx村务农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母亲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1964.08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群众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xx市xx县xx镇xx村务农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配偶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1984.09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中共党员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xx市xx县xx单位xx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子女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2014.08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群众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xx市xx县xx小学学生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个人承诺</w:t>
            </w:r>
          </w:p>
        </w:tc>
        <w:tc>
          <w:tcPr>
            <w:tcW w:w="8066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为维护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公开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遴选（选调）</w:t>
            </w:r>
            <w:r>
              <w:rPr>
                <w:rFonts w:ascii="Times New Roman" w:hAnsi="Times New Roman"/>
                <w:szCs w:val="21"/>
              </w:rPr>
              <w:t>工作的严肃性，我郑重承诺：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1.严格遵守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公开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遴选（选调）</w:t>
            </w:r>
            <w:r>
              <w:rPr>
                <w:rFonts w:ascii="Times New Roman" w:hAnsi="Times New Roman"/>
                <w:b/>
                <w:bCs/>
                <w:szCs w:val="21"/>
              </w:rPr>
              <w:t>的相关规定和纪律要求；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2.如实填写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公开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遴选（选调）</w:t>
            </w:r>
            <w:r>
              <w:rPr>
                <w:rFonts w:ascii="Times New Roman" w:hAnsi="Times New Roman"/>
                <w:b/>
                <w:bCs/>
                <w:szCs w:val="21"/>
              </w:rPr>
              <w:t>报名表，保证所填写信息真实准确完整；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3.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对所提供全部材料的真实性负责</w:t>
            </w:r>
            <w:r>
              <w:rPr>
                <w:rFonts w:ascii="Times New Roman" w:hAnsi="Times New Roman"/>
                <w:b/>
                <w:bCs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4.保证符合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遴选（选调）</w:t>
            </w:r>
            <w:r>
              <w:rPr>
                <w:rFonts w:ascii="Times New Roman" w:hAnsi="Times New Roman"/>
                <w:b/>
                <w:bCs/>
                <w:szCs w:val="21"/>
              </w:rPr>
              <w:t>公告及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遴选（选调）</w:t>
            </w:r>
            <w:r>
              <w:rPr>
                <w:rFonts w:ascii="Times New Roman" w:hAnsi="Times New Roman"/>
                <w:b/>
                <w:bCs/>
                <w:szCs w:val="21"/>
              </w:rPr>
              <w:t>职位要求的资格条件；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default" w:ascii="Times New Roman" w:hAnsi="Times New Roman"/>
                <w:b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5.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服从组织安排。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以上承诺如有违反，愿意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接受组织处理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本人签名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所在单位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推荐</w:t>
            </w:r>
            <w:r>
              <w:rPr>
                <w:rFonts w:ascii="Times New Roman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32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所在单位主管部门意见</w:t>
            </w:r>
          </w:p>
        </w:tc>
        <w:tc>
          <w:tcPr>
            <w:tcW w:w="320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所在地组织人社部门意见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exact"/>
          <w:jc w:val="center"/>
        </w:trPr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盖章：</w:t>
            </w:r>
          </w:p>
          <w:p>
            <w:pPr>
              <w:widowControl/>
              <w:ind w:firstLine="1260" w:firstLineChars="600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月  日</w:t>
            </w:r>
          </w:p>
          <w:p>
            <w:pPr>
              <w:ind w:firstLine="4410" w:firstLineChars="2100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3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盖章：</w:t>
            </w:r>
          </w:p>
          <w:p>
            <w:pPr>
              <w:widowControl/>
              <w:ind w:firstLine="1260" w:firstLineChars="600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月  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ind w:firstLine="4410" w:firstLineChars="2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　　　　　　　　　　　</w:t>
            </w:r>
          </w:p>
        </w:tc>
        <w:tc>
          <w:tcPr>
            <w:tcW w:w="3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盖章：</w:t>
            </w:r>
          </w:p>
          <w:p>
            <w:pPr>
              <w:widowControl/>
              <w:ind w:firstLine="1260" w:firstLineChars="600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月  日</w:t>
            </w:r>
          </w:p>
          <w:p>
            <w:pPr>
              <w:ind w:firstLine="4410" w:firstLineChars="210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_GBK"/>
          <w:color w:val="333333"/>
          <w:spacing w:val="8"/>
          <w:sz w:val="44"/>
          <w:szCs w:val="44"/>
          <w:shd w:val="clear" w:color="auto" w:fill="FFFFFF"/>
        </w:rPr>
        <w:t>填表说明</w:t>
      </w:r>
    </w:p>
    <w:p>
      <w:pPr>
        <w:spacing w:line="520" w:lineRule="exact"/>
        <w:rPr>
          <w:rFonts w:ascii="Times New Roman" w:hAnsi="Times New Roman"/>
        </w:rPr>
      </w:pPr>
    </w:p>
    <w:p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1.该表由报考人员填写，按程序审核盖章。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 xml:space="preserve">    2.“民族”填写全称：如，</w:t>
      </w:r>
      <w:r>
        <w:rPr>
          <w:rFonts w:hint="eastAsia"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  <w:lang w:eastAsia="zh-CN"/>
        </w:rPr>
        <w:t>汉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>族。</w:t>
      </w:r>
    </w:p>
    <w:p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3.“籍贯”填写简称：如，云南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。</w:t>
      </w:r>
    </w:p>
    <w:p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4.“出生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年月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”“入党时间”“参加工作时间”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“任职时间”“录（聘）用时间”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等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>按公历填写到月，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如：20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.03。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72" w:firstLineChars="200"/>
        <w:jc w:val="both"/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>5.“健康状况”根据身体情况分别填写“健康”、“一般”、“较弱”，有严重疾病或者伤残的要具体写明。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72" w:firstLineChars="200"/>
        <w:jc w:val="both"/>
        <w:rPr>
          <w:rFonts w:hint="default"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6.“专业技术职务”以取得的最高职称填报，如：工程师。</w:t>
      </w:r>
    </w:p>
    <w:p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.毕业院校及专业：以毕业证记载为准，要填写具体学校及所学专业的具体名称，多专业的只填写符合报考职位要求的专业。</w:t>
      </w:r>
    </w:p>
    <w:p>
      <w:pPr>
        <w:spacing w:line="520" w:lineRule="exact"/>
        <w:ind w:firstLine="705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.现工作单位及职务（职级、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）：填</w:t>
      </w:r>
      <w:bookmarkStart w:id="1" w:name="_GoBack"/>
      <w:bookmarkEnd w:id="1"/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写本人目前人事关系所在单位及所任职务（职级、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）。如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xx县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某局一级科员；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xx县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某单位所长（管理八级）。</w:t>
      </w:r>
    </w:p>
    <w:p>
      <w:pPr>
        <w:spacing w:line="520" w:lineRule="exact"/>
        <w:ind w:firstLine="705"/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.单位类别：党的机关、行政机关、参照公务员管理单位，公益一类事业（全额拨款）、公益二类事业（全额拨款、差额拨款、自收自支）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照片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本人近6个月内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寸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彩色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免冠正面证件照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。</w:t>
      </w:r>
    </w:p>
    <w:p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1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个人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简历：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分学习经历和工作经历填写。其中，学习经历从大学时填起，工作经历应与干部任免审批表保持一致，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按工作单位、职务（职级、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）层次分段填写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，起止时间注意首尾衔接。</w:t>
      </w:r>
    </w:p>
    <w:p>
      <w:pPr>
        <w:spacing w:line="520" w:lineRule="exact"/>
        <w:ind w:firstLine="672" w:firstLineChars="200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.个人身份：公务员、参照公务员法管理单位工作人员、事业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单位工作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人员。</w:t>
      </w:r>
    </w:p>
    <w:sectPr>
      <w:footerReference r:id="rId3" w:type="default"/>
      <w:footerReference r:id="rId4" w:type="even"/>
      <w:pgSz w:w="11906" w:h="16838"/>
      <w:pgMar w:top="1247" w:right="1247" w:bottom="1021" w:left="130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Times New Roman" w:hAnsi="Times New Roman"/>
        <w:sz w:val="24"/>
        <w:szCs w:val="24"/>
      </w:rPr>
    </w:pPr>
    <w:r>
      <w:rPr>
        <w:rStyle w:val="9"/>
        <w:rFonts w:ascii="Times New Roman" w:hAnsi="Times New Roman"/>
        <w:sz w:val="24"/>
        <w:szCs w:val="24"/>
      </w:rPr>
      <w:t xml:space="preserve">— </w:t>
    </w:r>
    <w:r>
      <w:rPr>
        <w:rStyle w:val="9"/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 PAGE </w:instrText>
    </w:r>
    <w:r>
      <w:rPr>
        <w:rStyle w:val="9"/>
        <w:rFonts w:ascii="Times New Roman" w:hAnsi="Times New Roman"/>
        <w:sz w:val="24"/>
        <w:szCs w:val="24"/>
      </w:rPr>
      <w:fldChar w:fldCharType="separate"/>
    </w:r>
    <w:r>
      <w:rPr>
        <w:rStyle w:val="9"/>
        <w:rFonts w:ascii="Times New Roman" w:hAnsi="Times New Roman"/>
        <w:sz w:val="24"/>
        <w:szCs w:val="24"/>
      </w:rPr>
      <w:t>3</w:t>
    </w:r>
    <w:r>
      <w:rPr>
        <w:rStyle w:val="9"/>
        <w:rFonts w:ascii="Times New Roman" w:hAnsi="Times New Roman"/>
        <w:sz w:val="24"/>
        <w:szCs w:val="24"/>
      </w:rPr>
      <w:fldChar w:fldCharType="end"/>
    </w:r>
    <w:r>
      <w:rPr>
        <w:rStyle w:val="9"/>
        <w:rFonts w:ascii="Times New Roman" w:hAnsi="Times New Roman"/>
        <w:sz w:val="24"/>
        <w:szCs w:val="24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0A"/>
    <w:rsid w:val="0000052E"/>
    <w:rsid w:val="00003E69"/>
    <w:rsid w:val="00004312"/>
    <w:rsid w:val="000052C2"/>
    <w:rsid w:val="00005818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24DB"/>
    <w:rsid w:val="00046077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A70A6"/>
    <w:rsid w:val="000B1D0F"/>
    <w:rsid w:val="000B1F25"/>
    <w:rsid w:val="000B3356"/>
    <w:rsid w:val="000B509B"/>
    <w:rsid w:val="000B5901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4B83"/>
    <w:rsid w:val="001358DC"/>
    <w:rsid w:val="001367A7"/>
    <w:rsid w:val="00136EDC"/>
    <w:rsid w:val="00140896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BC9"/>
    <w:rsid w:val="001E4D76"/>
    <w:rsid w:val="001E7D5C"/>
    <w:rsid w:val="001F0034"/>
    <w:rsid w:val="001F537D"/>
    <w:rsid w:val="001F7A2A"/>
    <w:rsid w:val="002003D7"/>
    <w:rsid w:val="002008AF"/>
    <w:rsid w:val="0020244E"/>
    <w:rsid w:val="00204485"/>
    <w:rsid w:val="002105AA"/>
    <w:rsid w:val="002109C6"/>
    <w:rsid w:val="00215B08"/>
    <w:rsid w:val="00217C12"/>
    <w:rsid w:val="00222D4C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64E93"/>
    <w:rsid w:val="00271289"/>
    <w:rsid w:val="00276B61"/>
    <w:rsid w:val="002775FE"/>
    <w:rsid w:val="0027766C"/>
    <w:rsid w:val="002776D5"/>
    <w:rsid w:val="00284952"/>
    <w:rsid w:val="00286577"/>
    <w:rsid w:val="00291AE4"/>
    <w:rsid w:val="002A0C66"/>
    <w:rsid w:val="002A3708"/>
    <w:rsid w:val="002A3A1B"/>
    <w:rsid w:val="002A5841"/>
    <w:rsid w:val="002B0F30"/>
    <w:rsid w:val="002B205F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E7696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4452"/>
    <w:rsid w:val="003D50BC"/>
    <w:rsid w:val="003D64F5"/>
    <w:rsid w:val="003D7AC7"/>
    <w:rsid w:val="003E3B5B"/>
    <w:rsid w:val="003E3F41"/>
    <w:rsid w:val="003E6E12"/>
    <w:rsid w:val="003E7750"/>
    <w:rsid w:val="003F4E2B"/>
    <w:rsid w:val="003F4E75"/>
    <w:rsid w:val="004060CE"/>
    <w:rsid w:val="0040690E"/>
    <w:rsid w:val="00406930"/>
    <w:rsid w:val="00407E14"/>
    <w:rsid w:val="00412A27"/>
    <w:rsid w:val="00412A2E"/>
    <w:rsid w:val="00412F4D"/>
    <w:rsid w:val="00414543"/>
    <w:rsid w:val="00417228"/>
    <w:rsid w:val="00417281"/>
    <w:rsid w:val="00420517"/>
    <w:rsid w:val="00420F18"/>
    <w:rsid w:val="00421F80"/>
    <w:rsid w:val="00423366"/>
    <w:rsid w:val="00426E89"/>
    <w:rsid w:val="00431218"/>
    <w:rsid w:val="00431EAB"/>
    <w:rsid w:val="00432099"/>
    <w:rsid w:val="0043265E"/>
    <w:rsid w:val="004339E6"/>
    <w:rsid w:val="00435E0C"/>
    <w:rsid w:val="00436509"/>
    <w:rsid w:val="0044349B"/>
    <w:rsid w:val="00456A79"/>
    <w:rsid w:val="00457830"/>
    <w:rsid w:val="00457929"/>
    <w:rsid w:val="00462583"/>
    <w:rsid w:val="00465126"/>
    <w:rsid w:val="00467342"/>
    <w:rsid w:val="00470769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D4D13"/>
    <w:rsid w:val="004D6CB6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63E"/>
    <w:rsid w:val="00515C7B"/>
    <w:rsid w:val="00520049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47DE4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4A03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68A0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27B3A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44A6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27E63"/>
    <w:rsid w:val="00732E11"/>
    <w:rsid w:val="00733705"/>
    <w:rsid w:val="00742175"/>
    <w:rsid w:val="007430E1"/>
    <w:rsid w:val="00744938"/>
    <w:rsid w:val="0074507E"/>
    <w:rsid w:val="00746697"/>
    <w:rsid w:val="007517CB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53DB"/>
    <w:rsid w:val="0078704D"/>
    <w:rsid w:val="007872AB"/>
    <w:rsid w:val="00790024"/>
    <w:rsid w:val="007943BA"/>
    <w:rsid w:val="0079441A"/>
    <w:rsid w:val="007954A3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4EF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4352"/>
    <w:rsid w:val="00815A82"/>
    <w:rsid w:val="008169CD"/>
    <w:rsid w:val="00821EF2"/>
    <w:rsid w:val="0082619A"/>
    <w:rsid w:val="008275DC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4136"/>
    <w:rsid w:val="008865E5"/>
    <w:rsid w:val="00887CC8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8F21A5"/>
    <w:rsid w:val="009010F5"/>
    <w:rsid w:val="00905E2D"/>
    <w:rsid w:val="009070D8"/>
    <w:rsid w:val="00907EC2"/>
    <w:rsid w:val="00910163"/>
    <w:rsid w:val="00912B44"/>
    <w:rsid w:val="009162CE"/>
    <w:rsid w:val="00916691"/>
    <w:rsid w:val="00916AEF"/>
    <w:rsid w:val="0091775D"/>
    <w:rsid w:val="00921535"/>
    <w:rsid w:val="009230B1"/>
    <w:rsid w:val="009232A6"/>
    <w:rsid w:val="009234B8"/>
    <w:rsid w:val="00924EE8"/>
    <w:rsid w:val="00926203"/>
    <w:rsid w:val="00927DB7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2F5"/>
    <w:rsid w:val="00946AE5"/>
    <w:rsid w:val="009472F4"/>
    <w:rsid w:val="00954B80"/>
    <w:rsid w:val="00961F45"/>
    <w:rsid w:val="009635A1"/>
    <w:rsid w:val="00964080"/>
    <w:rsid w:val="009660F9"/>
    <w:rsid w:val="0097039D"/>
    <w:rsid w:val="00970D6F"/>
    <w:rsid w:val="00972BF9"/>
    <w:rsid w:val="00973CEF"/>
    <w:rsid w:val="00975BAF"/>
    <w:rsid w:val="0098139D"/>
    <w:rsid w:val="009833E8"/>
    <w:rsid w:val="00983505"/>
    <w:rsid w:val="0099059F"/>
    <w:rsid w:val="009907B6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0"/>
    <w:rsid w:val="00A135E3"/>
    <w:rsid w:val="00A157D9"/>
    <w:rsid w:val="00A23077"/>
    <w:rsid w:val="00A23FBE"/>
    <w:rsid w:val="00A26532"/>
    <w:rsid w:val="00A2756F"/>
    <w:rsid w:val="00A30CA9"/>
    <w:rsid w:val="00A408A4"/>
    <w:rsid w:val="00A41BFA"/>
    <w:rsid w:val="00A42E17"/>
    <w:rsid w:val="00A44E42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20FC"/>
    <w:rsid w:val="00AA2344"/>
    <w:rsid w:val="00AA2384"/>
    <w:rsid w:val="00AA271E"/>
    <w:rsid w:val="00AA6522"/>
    <w:rsid w:val="00AA656F"/>
    <w:rsid w:val="00AA7E93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27F35"/>
    <w:rsid w:val="00B31934"/>
    <w:rsid w:val="00B32208"/>
    <w:rsid w:val="00B33D5C"/>
    <w:rsid w:val="00B3506E"/>
    <w:rsid w:val="00B36364"/>
    <w:rsid w:val="00B4016D"/>
    <w:rsid w:val="00B40609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54DA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EE2"/>
    <w:rsid w:val="00BF2875"/>
    <w:rsid w:val="00BF296B"/>
    <w:rsid w:val="00BF5134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27BE4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0B35"/>
    <w:rsid w:val="00C92A45"/>
    <w:rsid w:val="00CA0B12"/>
    <w:rsid w:val="00CA0B94"/>
    <w:rsid w:val="00CA35BD"/>
    <w:rsid w:val="00CA3743"/>
    <w:rsid w:val="00CA4CA3"/>
    <w:rsid w:val="00CA7AAE"/>
    <w:rsid w:val="00CA7DAD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0E3C"/>
    <w:rsid w:val="00CE6D4E"/>
    <w:rsid w:val="00CE7A10"/>
    <w:rsid w:val="00CF0188"/>
    <w:rsid w:val="00CF0B45"/>
    <w:rsid w:val="00CF3017"/>
    <w:rsid w:val="00CF6C76"/>
    <w:rsid w:val="00CF7ADE"/>
    <w:rsid w:val="00D002EB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38B7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49F7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63A1C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15AB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40C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40D"/>
    <w:rsid w:val="00DF3551"/>
    <w:rsid w:val="00DF406F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57C7C"/>
    <w:rsid w:val="00E63784"/>
    <w:rsid w:val="00E64BB5"/>
    <w:rsid w:val="00E66A99"/>
    <w:rsid w:val="00E715D2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3BAC"/>
    <w:rsid w:val="00EC5783"/>
    <w:rsid w:val="00ED097E"/>
    <w:rsid w:val="00ED29CF"/>
    <w:rsid w:val="00EE0649"/>
    <w:rsid w:val="00EE3976"/>
    <w:rsid w:val="00EE707F"/>
    <w:rsid w:val="00EF0F8C"/>
    <w:rsid w:val="00EF190A"/>
    <w:rsid w:val="00EF1B57"/>
    <w:rsid w:val="00EF2724"/>
    <w:rsid w:val="00EF51D7"/>
    <w:rsid w:val="00EF7C8D"/>
    <w:rsid w:val="00F01BAD"/>
    <w:rsid w:val="00F07A31"/>
    <w:rsid w:val="00F07F97"/>
    <w:rsid w:val="00F113B1"/>
    <w:rsid w:val="00F11869"/>
    <w:rsid w:val="00F11941"/>
    <w:rsid w:val="00F1202D"/>
    <w:rsid w:val="00F13B4A"/>
    <w:rsid w:val="00F1782F"/>
    <w:rsid w:val="00F17C9C"/>
    <w:rsid w:val="00F315A9"/>
    <w:rsid w:val="00F31B12"/>
    <w:rsid w:val="00F33D3F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3BFD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7832762"/>
    <w:rsid w:val="08DF4028"/>
    <w:rsid w:val="0DFC276D"/>
    <w:rsid w:val="0E486C7E"/>
    <w:rsid w:val="11A87259"/>
    <w:rsid w:val="19861B30"/>
    <w:rsid w:val="1A255C82"/>
    <w:rsid w:val="1C3E47E5"/>
    <w:rsid w:val="1EEF678A"/>
    <w:rsid w:val="1FD410F9"/>
    <w:rsid w:val="24423C0B"/>
    <w:rsid w:val="295757F5"/>
    <w:rsid w:val="2A3113C8"/>
    <w:rsid w:val="2B6E18D5"/>
    <w:rsid w:val="385C5F52"/>
    <w:rsid w:val="38D17920"/>
    <w:rsid w:val="3DBC0244"/>
    <w:rsid w:val="3E1F9C57"/>
    <w:rsid w:val="41C51EAC"/>
    <w:rsid w:val="42EC5ED9"/>
    <w:rsid w:val="4C2578FB"/>
    <w:rsid w:val="4FFEC91F"/>
    <w:rsid w:val="57A624DB"/>
    <w:rsid w:val="57BA5826"/>
    <w:rsid w:val="5E7008FF"/>
    <w:rsid w:val="5E7C4712"/>
    <w:rsid w:val="5FB97A9E"/>
    <w:rsid w:val="60524ED1"/>
    <w:rsid w:val="61A3473C"/>
    <w:rsid w:val="68FB7049"/>
    <w:rsid w:val="69981B4C"/>
    <w:rsid w:val="6DA04EEA"/>
    <w:rsid w:val="6DA203ED"/>
    <w:rsid w:val="719F1EF7"/>
    <w:rsid w:val="753FFFB0"/>
    <w:rsid w:val="7775F14F"/>
    <w:rsid w:val="7EED1469"/>
    <w:rsid w:val="7FF3266A"/>
    <w:rsid w:val="A46D2FD2"/>
    <w:rsid w:val="ACBFB8E4"/>
    <w:rsid w:val="BDD7E766"/>
    <w:rsid w:val="BFBDD190"/>
    <w:rsid w:val="BFE62896"/>
    <w:rsid w:val="BFEF5168"/>
    <w:rsid w:val="BFEFB639"/>
    <w:rsid w:val="CDFE3058"/>
    <w:rsid w:val="D6B563F8"/>
    <w:rsid w:val="DDEDB38C"/>
    <w:rsid w:val="E16E67F2"/>
    <w:rsid w:val="EAAF6A66"/>
    <w:rsid w:val="ECFFBB82"/>
    <w:rsid w:val="F3385DF1"/>
    <w:rsid w:val="FDF77FD4"/>
    <w:rsid w:val="FEAB0676"/>
    <w:rsid w:val="FF775765"/>
    <w:rsid w:val="FFBF9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biglabel1"/>
    <w:basedOn w:val="8"/>
    <w:qFormat/>
    <w:uiPriority w:val="0"/>
    <w:rPr>
      <w:color w:val="000000"/>
      <w:sz w:val="36"/>
      <w:szCs w:val="36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234</Words>
  <Characters>1338</Characters>
  <Lines>11</Lines>
  <Paragraphs>3</Paragraphs>
  <TotalTime>18</TotalTime>
  <ScaleCrop>false</ScaleCrop>
  <LinksUpToDate>false</LinksUpToDate>
  <CharactersWithSpaces>1569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2021-07-19T08:38:00Z</dcterms:created>
  <dc:creator>Administrator</dc:creator>
  <cp:lastModifiedBy>荷包蛋</cp:lastModifiedBy>
  <cp:lastPrinted>2025-09-17T09:05:00Z</cp:lastPrinted>
  <dcterms:modified xsi:type="dcterms:W3CDTF">2025-09-17T09:20:09Z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D0DE64486FC744B6BF7B485E52DFCD38</vt:lpwstr>
  </property>
</Properties>
</file>