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46529">
      <w:pPr>
        <w:spacing w:line="560" w:lineRule="exact"/>
        <w:ind w:right="-254" w:rightChars="-121"/>
        <w:jc w:val="left"/>
        <w:rPr>
          <w:rFonts w:hint="eastAsia" w:ascii="楷体_GB2312" w:hAnsi="楷体_GB2312" w:eastAsia="楷体_GB2312" w:cs="楷体_GB2312"/>
          <w:bCs/>
          <w:spacing w:val="-17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pacing w:val="-17"/>
          <w:sz w:val="28"/>
          <w:szCs w:val="28"/>
        </w:rPr>
        <w:t>附件2</w:t>
      </w:r>
      <w:r>
        <w:rPr>
          <w:rFonts w:hint="eastAsia" w:ascii="楷体_GB2312" w:hAnsi="楷体_GB2312" w:eastAsia="楷体_GB2312" w:cs="楷体_GB2312"/>
          <w:bCs/>
          <w:spacing w:val="-17"/>
          <w:sz w:val="28"/>
          <w:szCs w:val="28"/>
          <w:lang w:eastAsia="zh-CN"/>
        </w:rPr>
        <w:t>：</w:t>
      </w:r>
    </w:p>
    <w:p w14:paraId="003849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highlight w:val="none"/>
          <w:lang w:val="en-US" w:eastAsia="zh-CN"/>
        </w:rPr>
        <w:t>来凤县考核聘用2023年“三支一扶”服务期满高校毕业生</w:t>
      </w:r>
    </w:p>
    <w:p w14:paraId="759EEA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 w:firstLine="0" w:firstLineChars="0"/>
        <w:jc w:val="center"/>
        <w:textAlignment w:val="baseline"/>
        <w:rPr>
          <w:rFonts w:hint="eastAsia" w:ascii="宋体" w:hAnsi="宋体" w:cs="华文中宋"/>
          <w:b/>
          <w:bCs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highlight w:val="none"/>
          <w:lang w:val="en-US" w:eastAsia="zh-CN"/>
        </w:rPr>
        <w:t>报名登记表</w:t>
      </w:r>
    </w:p>
    <w:tbl>
      <w:tblPr>
        <w:tblStyle w:val="7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 w14:paraId="7415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23B1194"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1C3B26B9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4EF1AEF6"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0D951AFA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0C624B82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530D5AB2"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 w14:paraId="5EE0B1E2">
            <w:pPr>
              <w:jc w:val="center"/>
            </w:pPr>
            <w:r>
              <w:t>照</w:t>
            </w:r>
          </w:p>
          <w:p w14:paraId="12156358">
            <w:pPr>
              <w:jc w:val="center"/>
            </w:pPr>
          </w:p>
          <w:p w14:paraId="5DD7163B">
            <w:pPr>
              <w:jc w:val="center"/>
            </w:pPr>
            <w:r>
              <w:t>片</w:t>
            </w:r>
          </w:p>
        </w:tc>
      </w:tr>
      <w:tr w14:paraId="6414C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C0B0D6D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58CE29E9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686EBB0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03A4459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2387EA59"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1D014309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4CD006E1">
            <w:pPr>
              <w:jc w:val="center"/>
            </w:pPr>
          </w:p>
        </w:tc>
      </w:tr>
      <w:tr w14:paraId="20FCE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7BC392C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664BD34F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21D32090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40F17F5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76006103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663D5E31">
            <w:pPr>
              <w:jc w:val="center"/>
            </w:pPr>
          </w:p>
        </w:tc>
      </w:tr>
      <w:tr w14:paraId="0B882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8A77E3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14:paraId="16C30A86"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5553825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794BE0B2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2ECAD2AD">
            <w:pPr>
              <w:jc w:val="center"/>
            </w:pPr>
          </w:p>
        </w:tc>
      </w:tr>
      <w:tr w14:paraId="75799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130FEA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4EE28AF9"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 w14:paraId="6158CA15"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6D497020"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23518463">
            <w:pPr>
              <w:jc w:val="center"/>
            </w:pPr>
            <w:r>
              <w:rPr>
                <w:rFonts w:hint="eastAsia"/>
              </w:rPr>
              <w:t>选派为“三支一扶”人员</w:t>
            </w:r>
          </w:p>
          <w:p w14:paraId="78B56FE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 w14:paraId="2A40E499">
            <w:pPr>
              <w:jc w:val="center"/>
            </w:pPr>
          </w:p>
        </w:tc>
      </w:tr>
      <w:tr w14:paraId="358AB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82100D7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14:paraId="357B2A7E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57A3E223">
            <w:pPr>
              <w:jc w:val="center"/>
            </w:pPr>
          </w:p>
        </w:tc>
      </w:tr>
      <w:tr w14:paraId="2B041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06453ED">
            <w:pPr>
              <w:jc w:val="center"/>
            </w:pPr>
            <w:r>
              <w:rPr>
                <w:rFonts w:hint="eastAsia"/>
              </w:rPr>
              <w:t>历年</w:t>
            </w:r>
            <w:r>
              <w:rPr>
                <w:rFonts w:hint="eastAsia"/>
                <w:lang w:val="en-US" w:eastAsia="zh-CN"/>
              </w:rPr>
              <w:t>考核及期满</w:t>
            </w:r>
            <w:r>
              <w:rPr>
                <w:rFonts w:hint="eastAsia"/>
              </w:rPr>
              <w:t>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516FF143">
            <w:pPr>
              <w:jc w:val="center"/>
            </w:pPr>
          </w:p>
        </w:tc>
      </w:tr>
      <w:tr w14:paraId="639D7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9DA927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14:paraId="04EE75D8"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14:paraId="6BE858FD"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14:paraId="5A5A1569">
            <w:pPr>
              <w:jc w:val="center"/>
            </w:pPr>
          </w:p>
        </w:tc>
      </w:tr>
      <w:tr w14:paraId="7CE07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A1E9E6A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38A0E8EF">
            <w:pPr>
              <w:jc w:val="center"/>
            </w:pPr>
          </w:p>
        </w:tc>
      </w:tr>
      <w:tr w14:paraId="5D63B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B7BC095">
            <w:pPr>
              <w:jc w:val="center"/>
            </w:pPr>
            <w:r>
              <w:rPr>
                <w:rFonts w:hint="eastAsia"/>
              </w:rPr>
              <w:t>学习经历</w:t>
            </w:r>
          </w:p>
          <w:p w14:paraId="7A76BF3E"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4B92089E"/>
          <w:p w14:paraId="45EE2BDD"/>
        </w:tc>
      </w:tr>
      <w:tr w14:paraId="2B13A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6F4FCFB"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3622DF6E"/>
        </w:tc>
      </w:tr>
      <w:tr w14:paraId="5AEFE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2202907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 w14:paraId="0CA9BB3B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 w14:paraId="7A3344B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 w14:paraId="0D81918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6C97ABB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0EF6E06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 w14:paraId="3C4C4AA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 w14:paraId="2DF188B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 w14:paraId="7EB4D28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435FD82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 w14:paraId="48E9677C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 w14:paraId="11713EB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 w14:paraId="637CC0C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50B789F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8F566A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2C4E81B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7EE216F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 w14:paraId="79A0ABB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A2FE4D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 w14:paraId="16741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7130E52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7D4FB88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3F7D143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63AE7D4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F66670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7A64AFE6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BBD7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4998106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0743F81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4C9B51C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29C1B25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31396585"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48E7D86F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88D1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44DA805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341027F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2095DF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5837B31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82AEDB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08ACBACB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F750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62153F2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138F84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35BD0C9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6117A8C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41A6E979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EDBF341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F566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08EA9E3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3F7AD6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B2DAD7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7E15CFD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57E561A"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7782145A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3C34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atLeast"/>
          <w:jc w:val="center"/>
        </w:trPr>
        <w:tc>
          <w:tcPr>
            <w:tcW w:w="9045" w:type="dxa"/>
            <w:gridSpan w:val="13"/>
            <w:tcBorders>
              <w:tl2br w:val="nil"/>
              <w:tr2bl w:val="nil"/>
            </w:tcBorders>
            <w:vAlign w:val="center"/>
          </w:tcPr>
          <w:p w14:paraId="5C4BA2E9"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 w14:paraId="48D821E9">
            <w:pPr>
              <w:ind w:firstLine="482" w:firstLineChars="200"/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，同意按规定公示个人相关信息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</w:t>
            </w:r>
          </w:p>
          <w:p w14:paraId="018DFDF0"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 xml:space="preserve">本人选择的岗位类型为                     （医疗专项岗和综合岗）。 </w:t>
            </w:r>
            <w:r>
              <w:rPr>
                <w:rFonts w:hint="eastAsia"/>
              </w:rPr>
              <w:t xml:space="preserve">               </w:t>
            </w:r>
          </w:p>
          <w:p w14:paraId="01F7D311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 w14:paraId="2597A357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 w14:paraId="39D46065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  <w:tr w14:paraId="3380A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694E6E1"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 w14:paraId="0B278D84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72AF001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1BA1862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6D9C0F57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D66C305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03CFD1C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 w14:paraId="62AF6091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 w14:paraId="3F083F92"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7361C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2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9CD7DD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三支一扶主管部门审批意见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230A2C9B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09EDAD6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07541AA4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4485B78A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2436CE96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 w14:paraId="1B685DB0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4F3C1537"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 w14:paraId="2BCB4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4FCA4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07C74F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4AB1E10D">
      <w:pPr>
        <w:spacing w:line="560" w:lineRule="exact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WUwMDkzNjRlMDhjNjM2NDM3NDFlMzY1ZTdmZjIifQ=="/>
  </w:docVars>
  <w:rsids>
    <w:rsidRoot w:val="101058A9"/>
    <w:rsid w:val="00000ABD"/>
    <w:rsid w:val="0002032F"/>
    <w:rsid w:val="0012619A"/>
    <w:rsid w:val="0017308E"/>
    <w:rsid w:val="001B369F"/>
    <w:rsid w:val="001E59D7"/>
    <w:rsid w:val="002655EA"/>
    <w:rsid w:val="003155C2"/>
    <w:rsid w:val="00366353"/>
    <w:rsid w:val="003F3113"/>
    <w:rsid w:val="004C5DE6"/>
    <w:rsid w:val="004E6913"/>
    <w:rsid w:val="005B2B43"/>
    <w:rsid w:val="005F627C"/>
    <w:rsid w:val="00656533"/>
    <w:rsid w:val="006737C0"/>
    <w:rsid w:val="00731724"/>
    <w:rsid w:val="008B47D7"/>
    <w:rsid w:val="00924468"/>
    <w:rsid w:val="0099396C"/>
    <w:rsid w:val="00A705D8"/>
    <w:rsid w:val="00B55F6E"/>
    <w:rsid w:val="00B906C7"/>
    <w:rsid w:val="00CE25DD"/>
    <w:rsid w:val="00D556DF"/>
    <w:rsid w:val="00D61D6F"/>
    <w:rsid w:val="00D6558F"/>
    <w:rsid w:val="00D872B8"/>
    <w:rsid w:val="00DA605D"/>
    <w:rsid w:val="00EA3780"/>
    <w:rsid w:val="00EA4CD0"/>
    <w:rsid w:val="00EB378A"/>
    <w:rsid w:val="00EC5E80"/>
    <w:rsid w:val="00F1604F"/>
    <w:rsid w:val="00F51681"/>
    <w:rsid w:val="00F96942"/>
    <w:rsid w:val="00FC4BA0"/>
    <w:rsid w:val="00FE31CB"/>
    <w:rsid w:val="00FF03D4"/>
    <w:rsid w:val="04416109"/>
    <w:rsid w:val="088D5BD8"/>
    <w:rsid w:val="101058A9"/>
    <w:rsid w:val="189C6DAD"/>
    <w:rsid w:val="1DCC1876"/>
    <w:rsid w:val="1E720348"/>
    <w:rsid w:val="31180BEC"/>
    <w:rsid w:val="32C84A6E"/>
    <w:rsid w:val="37C517EB"/>
    <w:rsid w:val="635C2668"/>
    <w:rsid w:val="6B4C2595"/>
    <w:rsid w:val="736B223E"/>
    <w:rsid w:val="784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580" w:lineRule="exact"/>
      <w:ind w:firstLine="420" w:firstLineChars="200"/>
      <w:jc w:val="left"/>
    </w:pPr>
    <w:rPr>
      <w:rFonts w:ascii="??" w:hAnsi="??" w:cs="??"/>
      <w:sz w:val="32"/>
      <w:szCs w:val="32"/>
    </w:rPr>
  </w:style>
  <w:style w:type="paragraph" w:customStyle="1" w:styleId="3">
    <w:name w:val="Char2 Char Char Char Char Char Char"/>
    <w:basedOn w:val="1"/>
    <w:next w:val="4"/>
    <w:unhideWhenUsed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0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377</Words>
  <Characters>380</Characters>
  <Lines>5</Lines>
  <Paragraphs>1</Paragraphs>
  <TotalTime>0</TotalTime>
  <ScaleCrop>false</ScaleCrop>
  <LinksUpToDate>false</LinksUpToDate>
  <CharactersWithSpaces>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苏果.</cp:lastModifiedBy>
  <cp:lastPrinted>2024-10-10T07:32:00Z</cp:lastPrinted>
  <dcterms:modified xsi:type="dcterms:W3CDTF">2025-09-18T09:00:52Z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D252F8594A4D4C8E8A49484AF072AF20_13</vt:lpwstr>
  </property>
  <property fmtid="{D5CDD505-2E9C-101B-9397-08002B2CF9AE}" pid="4" name="KSOTemplateDocerSaveRecord">
    <vt:lpwstr>eyJoZGlkIjoiYTZhYWUwMDkzNjRlMDhjNjM2NDM3NDFlMzY1ZTdmZjIifQ==</vt:lpwstr>
  </property>
</Properties>
</file>