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C2FEE">
      <w:pPr>
        <w:widowControl/>
        <w:spacing w:line="46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</w:t>
      </w:r>
    </w:p>
    <w:p w14:paraId="1F1526AD">
      <w:pPr>
        <w:widowControl/>
        <w:spacing w:line="380" w:lineRule="exact"/>
        <w:ind w:firstLine="2880" w:firstLineChars="800"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 w14:paraId="1FDC50F1">
      <w:pPr>
        <w:widowControl/>
        <w:spacing w:line="3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考生诚信承诺书</w:t>
      </w:r>
    </w:p>
    <w:p w14:paraId="39FF1FB9">
      <w:pPr>
        <w:spacing w:line="380" w:lineRule="exact"/>
        <w:ind w:firstLine="5320" w:firstLineChars="1900"/>
        <w:rPr>
          <w:rFonts w:ascii="Times New Roman" w:hAnsi="Times New Roman" w:eastAsia="方正仿宋简体" w:cs="Times New Roman"/>
          <w:color w:val="000000"/>
          <w:kern w:val="0"/>
          <w:sz w:val="28"/>
          <w:szCs w:val="28"/>
        </w:rPr>
      </w:pPr>
    </w:p>
    <w:p w14:paraId="69F654E5">
      <w:pPr>
        <w:spacing w:line="38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本人自愿参加包头医学院2025年度公开招聘管理助理和教学助理岗位工作人员考试，我已仔细阅读《包头医学院2025年度公开招聘管理助理和教学助理岗位公告》，清楚并理解其内容。在此我郑重承诺：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一、认真执行公开招聘有关政策规定，遵守自治区2025年公开招聘管理助理和教学助理岗位工作人员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有关要求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</w:t>
      </w:r>
    </w:p>
    <w:p w14:paraId="0990CD05">
      <w:pPr>
        <w:pStyle w:val="4"/>
        <w:spacing w:before="0" w:beforeAutospacing="0" w:after="0" w:afterAutospacing="0" w:line="380" w:lineRule="exact"/>
        <w:ind w:firstLine="560" w:firstLineChars="200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二、本人熟悉《包头医学院2025年度公开招聘管理助理和教学助理岗位公告》和《包头医学院2025年公开招聘管理助理和教学助理岗位信息表》明确的资格条件并符合报考岗位所需的全部条件。</w:t>
      </w:r>
    </w:p>
    <w:p w14:paraId="2A5AD903">
      <w:pPr>
        <w:pStyle w:val="4"/>
        <w:spacing w:before="0" w:beforeAutospacing="0" w:after="0" w:afterAutospacing="0" w:line="380" w:lineRule="exact"/>
        <w:ind w:firstLine="560" w:firstLineChars="200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三、按时按要求提交个人报名信息、证书、证件、证明材料等，确保提交的内容准确、真实、全面、有效、无误。</w:t>
      </w:r>
    </w:p>
    <w:p w14:paraId="5DF8A5E3">
      <w:pPr>
        <w:pStyle w:val="4"/>
        <w:spacing w:before="0" w:beforeAutospacing="0" w:after="0" w:afterAutospacing="0" w:line="380" w:lineRule="exact"/>
        <w:ind w:firstLine="560" w:firstLineChars="200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四、自觉遵守考试纪律，服从考试安排，尊重考试工作人员，确保不发生违纪违规行为。</w:t>
      </w:r>
    </w:p>
    <w:p w14:paraId="644894B3">
      <w:pPr>
        <w:spacing w:line="38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五、诚实守信，严格自律，认真履行报考人员的义务。</w:t>
      </w:r>
    </w:p>
    <w:p w14:paraId="209F53D2">
      <w:pPr>
        <w:spacing w:line="38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六、对违反以上承诺所造成的后果，本人自愿承担相应责任，后果自负。</w:t>
      </w:r>
    </w:p>
    <w:p w14:paraId="4F9F0FBC">
      <w:pPr>
        <w:spacing w:line="38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特别提醒：报名时提交的信息应与本人人事（学籍）档案中个人信息（出生年月、民族、学历等关键信息）相符。同时，对考生的资格审查贯穿公开招聘工作全过程，任何阶段发现考生弄虚作假的，一经查实，即取消其相应资格，凡因所提交材料不真实、不准确、不完整而影响报名、面试或聘用的，责任自负。 </w:t>
      </w:r>
    </w:p>
    <w:p w14:paraId="3212C685">
      <w:pPr>
        <w:spacing w:line="380" w:lineRule="exact"/>
        <w:ind w:firstLine="5320" w:firstLineChars="1900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 w14:paraId="6AC725C6">
      <w:pPr>
        <w:spacing w:line="380" w:lineRule="exact"/>
        <w:ind w:firstLine="5320" w:firstLineChars="1900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 w14:paraId="406EBCF3">
      <w:pPr>
        <w:spacing w:line="38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承诺人（本人签字）：                 身份证号：</w:t>
      </w:r>
    </w:p>
    <w:p w14:paraId="41A95DE9">
      <w:pPr>
        <w:spacing w:line="38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报考单位：                           报考岗位：</w:t>
      </w:r>
    </w:p>
    <w:p w14:paraId="6FA3855D">
      <w:pPr>
        <w:spacing w:line="38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联系电话：</w:t>
      </w:r>
    </w:p>
    <w:p w14:paraId="06144567">
      <w:pPr>
        <w:spacing w:line="380" w:lineRule="exact"/>
        <w:ind w:firstLine="5600" w:firstLineChars="2000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 w14:paraId="225DAF27">
      <w:pPr>
        <w:spacing w:line="380" w:lineRule="exact"/>
        <w:ind w:firstLine="5600" w:firstLineChars="2000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 w14:paraId="6339118C">
      <w:pPr>
        <w:spacing w:line="380" w:lineRule="exact"/>
        <w:ind w:firstLine="5600" w:firstLineChars="20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</w:p>
    <w:p w14:paraId="6323FC7F">
      <w:pPr>
        <w:spacing w:line="380" w:lineRule="exact"/>
        <w:ind w:firstLine="6720" w:firstLineChars="2400"/>
        <w:rPr>
          <w:rFonts w:ascii="仿宋_GB2312" w:hAnsi="仿宋_GB2312" w:eastAsia="仿宋_GB2312" w:cs="仿宋_GB2312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月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日</w:t>
      </w:r>
    </w:p>
    <w:p w14:paraId="7EF659B7">
      <w:pPr>
        <w:spacing w:line="560" w:lineRule="exact"/>
        <w:rPr>
          <w:rFonts w:ascii="Times New Roman" w:hAnsi="Times New Roman" w:eastAsia="方正仿宋_GBK" w:cs="Times New Roman"/>
          <w:b/>
          <w:sz w:val="32"/>
          <w:szCs w:val="32"/>
        </w:rPr>
      </w:pPr>
    </w:p>
    <w:p w14:paraId="7FE92E27">
      <w:pPr>
        <w:widowControl/>
        <w:spacing w:line="46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NDdjMzQ2YjM0ZTQ1Y2YzNzU4MDg2MjNjNmQ5ZWQifQ=="/>
  </w:docVars>
  <w:rsids>
    <w:rsidRoot w:val="40C05F91"/>
    <w:rsid w:val="00EB1A65"/>
    <w:rsid w:val="00EB3A25"/>
    <w:rsid w:val="00F54F9A"/>
    <w:rsid w:val="01B312BD"/>
    <w:rsid w:val="0ABE3B58"/>
    <w:rsid w:val="14023AAA"/>
    <w:rsid w:val="148D656E"/>
    <w:rsid w:val="170A09B9"/>
    <w:rsid w:val="175B7E6C"/>
    <w:rsid w:val="1D9026AD"/>
    <w:rsid w:val="225E77EC"/>
    <w:rsid w:val="239947EE"/>
    <w:rsid w:val="23BA469B"/>
    <w:rsid w:val="25C14366"/>
    <w:rsid w:val="29580511"/>
    <w:rsid w:val="2AF23A16"/>
    <w:rsid w:val="2D104EA6"/>
    <w:rsid w:val="2D5C66B1"/>
    <w:rsid w:val="2E6B529B"/>
    <w:rsid w:val="2F5A3364"/>
    <w:rsid w:val="30377AC4"/>
    <w:rsid w:val="30906787"/>
    <w:rsid w:val="35740C9F"/>
    <w:rsid w:val="35C90D81"/>
    <w:rsid w:val="3A994219"/>
    <w:rsid w:val="3DF71C39"/>
    <w:rsid w:val="40C05F91"/>
    <w:rsid w:val="42C52A06"/>
    <w:rsid w:val="46432ABD"/>
    <w:rsid w:val="54625C01"/>
    <w:rsid w:val="556D4276"/>
    <w:rsid w:val="5A58210D"/>
    <w:rsid w:val="5A9017AC"/>
    <w:rsid w:val="602F6597"/>
    <w:rsid w:val="66D73019"/>
    <w:rsid w:val="68623877"/>
    <w:rsid w:val="6EA32E7C"/>
    <w:rsid w:val="7A1317EC"/>
    <w:rsid w:val="7CD8550C"/>
    <w:rsid w:val="7DAA446A"/>
    <w:rsid w:val="7F5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543</Words>
  <Characters>558</Characters>
  <Lines>4</Lines>
  <Paragraphs>1</Paragraphs>
  <TotalTime>5</TotalTime>
  <ScaleCrop>false</ScaleCrop>
  <LinksUpToDate>false</LinksUpToDate>
  <CharactersWithSpaces>613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2023-11-03T02:24:00Z</dcterms:created>
  <dc:creator>青竹</dc:creator>
  <cp:lastModifiedBy>郭永卿</cp:lastModifiedBy>
  <cp:lastPrinted>2025-06-23T01:01:00Z</cp:lastPrinted>
  <dcterms:modified xsi:type="dcterms:W3CDTF">2025-08-14T03:21:43Z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9211835948CE4376BEC58D8DB67E7591_13</vt:lpwstr>
  </property>
  <property fmtid="{D5CDD505-2E9C-101B-9397-08002B2CF9AE}" pid="4" name="KSOTemplateDocerSaveRecord">
    <vt:lpwstr>eyJoZGlkIjoiYmM0YzkwMmM1YjY3NGJmNmU4NTE5Y2Y5MzIzY2U3OWYiLCJ1c2VySWQiOiI1MTE0OTU0MjIifQ==</vt:lpwstr>
  </property>
</Properties>
</file>