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bookmarkEnd w:id="0"/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晋江市</w:t>
      </w:r>
      <w:r>
        <w:rPr>
          <w:rFonts w:hint="eastAsia" w:ascii="宋体" w:hAnsi="宋体"/>
          <w:b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40"/>
          <w:szCs w:val="40"/>
        </w:rPr>
        <w:t>中学公开招聘</w:t>
      </w:r>
      <w:r>
        <w:rPr>
          <w:rFonts w:hint="eastAsia" w:ascii="宋体" w:hAnsi="宋体"/>
          <w:b/>
          <w:sz w:val="40"/>
          <w:szCs w:val="40"/>
          <w:u w:val="none"/>
          <w:lang w:val="en-US" w:eastAsia="zh-CN"/>
        </w:rPr>
        <w:t>教师/职员</w:t>
      </w:r>
      <w:r>
        <w:rPr>
          <w:rFonts w:hint="eastAsia" w:ascii="宋体" w:hAnsi="宋体"/>
          <w:b/>
          <w:sz w:val="40"/>
          <w:szCs w:val="40"/>
        </w:rPr>
        <w:t>报名表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编号：                                      填表时间：      年  月  日</w:t>
      </w:r>
    </w:p>
    <w:tbl>
      <w:tblPr>
        <w:tblStyle w:val="2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36"/>
        <w:gridCol w:w="904"/>
        <w:gridCol w:w="472"/>
        <w:gridCol w:w="246"/>
        <w:gridCol w:w="890"/>
        <w:gridCol w:w="334"/>
        <w:gridCol w:w="159"/>
        <w:gridCol w:w="158"/>
        <w:gridCol w:w="900"/>
        <w:gridCol w:w="275"/>
        <w:gridCol w:w="867"/>
        <w:gridCol w:w="66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毕业学校、专业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36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是否师范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类专业毕业生</w:t>
            </w:r>
          </w:p>
        </w:tc>
        <w:tc>
          <w:tcPr>
            <w:tcW w:w="1622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入学时间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622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是否服从调配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入学前户口所在地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毕业生就业推荐表编号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教师资格证种类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教师资格证编号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普通话水平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学习或工作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主要荣誉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00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338" w:type="dxa"/>
            <w:gridSpan w:val="4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80" w:lineRule="exact"/>
              <w:ind w:left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00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38" w:type="dxa"/>
            <w:gridSpan w:val="4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7401" w:type="dxa"/>
            <w:gridSpan w:val="12"/>
            <w:noWrap w:val="0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本人确认以上所填信息真实、准确。如有不实自愿取消应聘资格。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1"/>
              </w:rPr>
              <w:t xml:space="preserve">考生签名（手写）：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7401" w:type="dxa"/>
            <w:gridSpan w:val="12"/>
            <w:noWrap w:val="0"/>
            <w:vAlign w:val="bottom"/>
          </w:tcPr>
          <w:p>
            <w:pPr>
              <w:spacing w:line="480" w:lineRule="exact"/>
              <w:ind w:right="400" w:firstLine="400" w:firstLineChars="20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                                                          盖   章</w:t>
            </w:r>
          </w:p>
          <w:p>
            <w:pPr>
              <w:spacing w:line="480" w:lineRule="exact"/>
              <w:ind w:right="8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                                                         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仿宋_GB2312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VkMjRlYWEwMzg5ZDkwYmM2M2VkZWIyZDNhNGMifQ=="/>
  </w:docVars>
  <w:rsids>
    <w:rsidRoot w:val="53520B81"/>
    <w:rsid w:val="008A32CB"/>
    <w:rsid w:val="0F6D562A"/>
    <w:rsid w:val="2767498C"/>
    <w:rsid w:val="27BFD4F4"/>
    <w:rsid w:val="2B275D16"/>
    <w:rsid w:val="2FDEB7CB"/>
    <w:rsid w:val="303A1924"/>
    <w:rsid w:val="33DEE118"/>
    <w:rsid w:val="36DF403E"/>
    <w:rsid w:val="37F7CBCE"/>
    <w:rsid w:val="3CDF4364"/>
    <w:rsid w:val="3F1B055C"/>
    <w:rsid w:val="3FC71D01"/>
    <w:rsid w:val="3FFBBF53"/>
    <w:rsid w:val="3FFEE30B"/>
    <w:rsid w:val="40E06774"/>
    <w:rsid w:val="476E8C3B"/>
    <w:rsid w:val="48F7D3DE"/>
    <w:rsid w:val="49FC32C6"/>
    <w:rsid w:val="4FB21A16"/>
    <w:rsid w:val="53520B81"/>
    <w:rsid w:val="559B10EF"/>
    <w:rsid w:val="569991CA"/>
    <w:rsid w:val="57ABE476"/>
    <w:rsid w:val="57C7CB4E"/>
    <w:rsid w:val="5BEE77FD"/>
    <w:rsid w:val="5EE282BE"/>
    <w:rsid w:val="5F7ED5AF"/>
    <w:rsid w:val="5FFE10F0"/>
    <w:rsid w:val="5FFE8007"/>
    <w:rsid w:val="6795F333"/>
    <w:rsid w:val="69DD02E3"/>
    <w:rsid w:val="6DC74A44"/>
    <w:rsid w:val="6DFF95F4"/>
    <w:rsid w:val="6EFD886E"/>
    <w:rsid w:val="6F7C98B0"/>
    <w:rsid w:val="6FBB22A5"/>
    <w:rsid w:val="6FF73725"/>
    <w:rsid w:val="72CE4F5C"/>
    <w:rsid w:val="73FFD2E3"/>
    <w:rsid w:val="74B92904"/>
    <w:rsid w:val="77DF8B53"/>
    <w:rsid w:val="77EF85BC"/>
    <w:rsid w:val="77F7A7BF"/>
    <w:rsid w:val="79906A62"/>
    <w:rsid w:val="79963CED"/>
    <w:rsid w:val="79C60A40"/>
    <w:rsid w:val="79CBC699"/>
    <w:rsid w:val="7A37669C"/>
    <w:rsid w:val="7BFFFAE4"/>
    <w:rsid w:val="7D2B5817"/>
    <w:rsid w:val="7D5CAC11"/>
    <w:rsid w:val="7DED009A"/>
    <w:rsid w:val="7DFB228C"/>
    <w:rsid w:val="7F2948B6"/>
    <w:rsid w:val="7F6FEB12"/>
    <w:rsid w:val="7F9D17D7"/>
    <w:rsid w:val="7FE0C374"/>
    <w:rsid w:val="7FEA3E5F"/>
    <w:rsid w:val="9AFD854F"/>
    <w:rsid w:val="9EEAC168"/>
    <w:rsid w:val="9FDFD7C1"/>
    <w:rsid w:val="A3EF8135"/>
    <w:rsid w:val="A7E3EEC5"/>
    <w:rsid w:val="AABFDB7E"/>
    <w:rsid w:val="ABDE92F7"/>
    <w:rsid w:val="AFAA5A9D"/>
    <w:rsid w:val="B57F85A1"/>
    <w:rsid w:val="BAFFEE38"/>
    <w:rsid w:val="BBCDBF3E"/>
    <w:rsid w:val="BECFCAE1"/>
    <w:rsid w:val="BF5D01CA"/>
    <w:rsid w:val="D6BE629A"/>
    <w:rsid w:val="D7DBD06D"/>
    <w:rsid w:val="DA5D8A73"/>
    <w:rsid w:val="DCFE8D87"/>
    <w:rsid w:val="DDF32853"/>
    <w:rsid w:val="DEBFEBFD"/>
    <w:rsid w:val="EB3F6880"/>
    <w:rsid w:val="ED4BDB13"/>
    <w:rsid w:val="EDB9CBD7"/>
    <w:rsid w:val="EDFFC1C4"/>
    <w:rsid w:val="EEDFE1BD"/>
    <w:rsid w:val="F3FF32F0"/>
    <w:rsid w:val="F3FF78DA"/>
    <w:rsid w:val="F6E3DD01"/>
    <w:rsid w:val="F7AE4967"/>
    <w:rsid w:val="F7CEEDF4"/>
    <w:rsid w:val="F9BE8521"/>
    <w:rsid w:val="FB330560"/>
    <w:rsid w:val="FB52D43D"/>
    <w:rsid w:val="FD5D1476"/>
    <w:rsid w:val="FD7D50A9"/>
    <w:rsid w:val="FDBE07D8"/>
    <w:rsid w:val="FDD100BF"/>
    <w:rsid w:val="FDDF059C"/>
    <w:rsid w:val="FDFC28E2"/>
    <w:rsid w:val="FE6B0F35"/>
    <w:rsid w:val="FEB71AF9"/>
    <w:rsid w:val="FF5E8F22"/>
    <w:rsid w:val="FF5FA174"/>
    <w:rsid w:val="FF6F77CA"/>
    <w:rsid w:val="FF7FDE36"/>
    <w:rsid w:val="FFAF2A80"/>
    <w:rsid w:val="FFCF0FD5"/>
    <w:rsid w:val="FF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789</Characters>
  <Lines>0</Lines>
  <Paragraphs>0</Paragraphs>
  <TotalTime>9</TotalTime>
  <ScaleCrop>false</ScaleCrop>
  <LinksUpToDate>false</LinksUpToDate>
  <CharactersWithSpaces>1024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2023-09-02T16:39:00Z</dcterms:created>
  <dc:creator>老庄清海</dc:creator>
  <cp:lastModifiedBy>user</cp:lastModifiedBy>
  <dcterms:modified xsi:type="dcterms:W3CDTF">2025-08-09T09:46:09Z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BBD8A3885CD6493A88C39CAB3FFFE9D4_13</vt:lpwstr>
  </property>
  <property fmtid="{D5CDD505-2E9C-101B-9397-08002B2CF9AE}" pid="4" name="KSOTemplateDocerSaveRecord">
    <vt:lpwstr>eyJoZGlkIjoiMzEwNTM5NzYwMDRjMzkwZTVkZjY2ODkwMGIxNGU0OTUiLCJ1c2VySWQiOiI1NTQ1NDgzODYifQ==</vt:lpwstr>
  </property>
</Properties>
</file>