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CF893">
      <w:pPr>
        <w:spacing w:line="574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 w14:paraId="44ADA433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忻府区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社区专职工作者</w:t>
      </w:r>
    </w:p>
    <w:p w14:paraId="4FA689C3">
      <w:pPr>
        <w:spacing w:before="157" w:after="157" w:line="540" w:lineRule="exact"/>
        <w:ind w:left="-199" w:leftChars="-95" w:right="-315" w:rightChars="-15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报名登记表</w:t>
      </w:r>
      <w:r>
        <w:rPr>
          <w:rFonts w:ascii="宋体" w:hAnsi="宋体" w:eastAsia="宋体"/>
          <w:b/>
          <w:bCs/>
          <w:color w:val="222222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2pt;margin-top:2.25pt;height:0pt;width:266.25pt;z-index:251659264;mso-width-relative:page;mso-height-relative:page;" filled="f" stroked="f" coordsize="3381375,0" o:gfxdata="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cB7vM1QAAAAcBAAAPAAAAAAAAAAEAIAAAACIAAABkcnMvZG93bnJldi54bWxQSwEC&#10;FAAUAAAACACHTuJAjWnmzL4BAAC1AwAADgAAAAAAAAABACAAAAAkAQAAZHJzL2Uyb0RvYy54bWxQ&#10;SwUGAAAAAAYABgBZAQAAVA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9"/>
        <w:tblpPr w:leftFromText="180" w:rightFromText="180" w:vertAnchor="text" w:tblpXSpec="center" w:tblpY="1"/>
        <w:tblOverlap w:val="never"/>
        <w:tblW w:w="8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7"/>
        <w:gridCol w:w="113"/>
        <w:gridCol w:w="506"/>
        <w:gridCol w:w="416"/>
        <w:gridCol w:w="729"/>
        <w:gridCol w:w="839"/>
        <w:gridCol w:w="129"/>
        <w:gridCol w:w="546"/>
        <w:gridCol w:w="725"/>
        <w:gridCol w:w="700"/>
        <w:gridCol w:w="1260"/>
        <w:gridCol w:w="1451"/>
      </w:tblGrid>
      <w:tr w14:paraId="4CF9D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3" w:type="dxa"/>
            <w:vMerge w:val="restart"/>
            <w:vAlign w:val="center"/>
          </w:tcPr>
          <w:p w14:paraId="7DD1B90C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900" w:type="dxa"/>
            <w:gridSpan w:val="2"/>
            <w:vAlign w:val="center"/>
          </w:tcPr>
          <w:p w14:paraId="19C45294">
            <w:pPr>
              <w:spacing w:line="280" w:lineRule="exact"/>
              <w:ind w:left="105" w:leftChars="50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651" w:type="dxa"/>
            <w:gridSpan w:val="3"/>
            <w:vAlign w:val="center"/>
          </w:tcPr>
          <w:p w14:paraId="0476814C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709AB219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400" w:type="dxa"/>
            <w:gridSpan w:val="3"/>
            <w:vAlign w:val="center"/>
          </w:tcPr>
          <w:p w14:paraId="57B6538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4C1FDB2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1FBED82A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342D13F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1寸红底照片</w:t>
            </w:r>
          </w:p>
        </w:tc>
      </w:tr>
      <w:tr w14:paraId="3AE59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3" w:type="dxa"/>
            <w:vMerge w:val="continue"/>
          </w:tcPr>
          <w:p w14:paraId="5EC8D7F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3589A5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身份</w:t>
            </w:r>
          </w:p>
          <w:p w14:paraId="6B9DE5CB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证号</w:t>
            </w:r>
          </w:p>
        </w:tc>
        <w:tc>
          <w:tcPr>
            <w:tcW w:w="2490" w:type="dxa"/>
            <w:gridSpan w:val="4"/>
            <w:vAlign w:val="center"/>
          </w:tcPr>
          <w:p w14:paraId="01223BC5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2AA0388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725" w:type="dxa"/>
            <w:vAlign w:val="center"/>
          </w:tcPr>
          <w:p w14:paraId="3AB7A107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38D7361F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政治</w:t>
            </w:r>
          </w:p>
          <w:p w14:paraId="7A9AFC8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3D0B95D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</w:tcPr>
          <w:p w14:paraId="363E9AB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25E9E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vMerge w:val="continue"/>
          </w:tcPr>
          <w:p w14:paraId="25236939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C983E3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651" w:type="dxa"/>
            <w:gridSpan w:val="3"/>
            <w:vAlign w:val="center"/>
          </w:tcPr>
          <w:p w14:paraId="668BB76D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42F65C28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报考岗位</w:t>
            </w:r>
          </w:p>
        </w:tc>
        <w:tc>
          <w:tcPr>
            <w:tcW w:w="725" w:type="dxa"/>
            <w:vAlign w:val="center"/>
          </w:tcPr>
          <w:p w14:paraId="6A5A577D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1C7EC7A6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vAlign w:val="center"/>
          </w:tcPr>
          <w:p w14:paraId="013B1DB4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  <w:vMerge w:val="continue"/>
          </w:tcPr>
          <w:p w14:paraId="78577EC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1D1F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13" w:type="dxa"/>
            <w:vMerge w:val="continue"/>
          </w:tcPr>
          <w:p w14:paraId="56F8FCF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66BAB9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档案存放地</w:t>
            </w:r>
          </w:p>
        </w:tc>
        <w:tc>
          <w:tcPr>
            <w:tcW w:w="1651" w:type="dxa"/>
            <w:gridSpan w:val="3"/>
            <w:vAlign w:val="center"/>
          </w:tcPr>
          <w:p w14:paraId="10EB3E6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797186F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参加工作</w:t>
            </w:r>
          </w:p>
          <w:p w14:paraId="1D0A308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间</w:t>
            </w:r>
          </w:p>
        </w:tc>
        <w:tc>
          <w:tcPr>
            <w:tcW w:w="1425" w:type="dxa"/>
            <w:gridSpan w:val="2"/>
            <w:vAlign w:val="center"/>
          </w:tcPr>
          <w:p w14:paraId="3DF87FA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BBD5D4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1451" w:type="dxa"/>
            <w:vAlign w:val="center"/>
          </w:tcPr>
          <w:p w14:paraId="4A8FB79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BF59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3" w:type="dxa"/>
            <w:vMerge w:val="continue"/>
          </w:tcPr>
          <w:p w14:paraId="53C8C5B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3054DF2F">
            <w:pPr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家庭住址（现住址）</w:t>
            </w:r>
          </w:p>
        </w:tc>
        <w:tc>
          <w:tcPr>
            <w:tcW w:w="5650" w:type="dxa"/>
            <w:gridSpan w:val="7"/>
            <w:vAlign w:val="center"/>
          </w:tcPr>
          <w:p w14:paraId="6F10F446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43F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3" w:type="dxa"/>
            <w:vMerge w:val="continue"/>
          </w:tcPr>
          <w:p w14:paraId="0A2F5E2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692CAEB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1035" w:type="dxa"/>
            <w:gridSpan w:val="3"/>
            <w:vAlign w:val="center"/>
          </w:tcPr>
          <w:p w14:paraId="08232F9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全日制教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育</w:t>
            </w:r>
          </w:p>
        </w:tc>
        <w:tc>
          <w:tcPr>
            <w:tcW w:w="729" w:type="dxa"/>
            <w:vAlign w:val="center"/>
          </w:tcPr>
          <w:p w14:paraId="6A3C2CD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6688BF2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711" w:type="dxa"/>
            <w:gridSpan w:val="2"/>
            <w:vAlign w:val="center"/>
          </w:tcPr>
          <w:p w14:paraId="62ABE20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3B40F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13" w:type="dxa"/>
            <w:vMerge w:val="continue"/>
          </w:tcPr>
          <w:p w14:paraId="780605F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3809E99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14:paraId="03B4957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在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职 教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育</w:t>
            </w:r>
          </w:p>
        </w:tc>
        <w:tc>
          <w:tcPr>
            <w:tcW w:w="729" w:type="dxa"/>
            <w:vAlign w:val="center"/>
          </w:tcPr>
          <w:p w14:paraId="5D46FE2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0921C37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711" w:type="dxa"/>
            <w:gridSpan w:val="2"/>
            <w:vAlign w:val="center"/>
          </w:tcPr>
          <w:p w14:paraId="0776660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979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713" w:type="dxa"/>
            <w:vMerge w:val="continue"/>
          </w:tcPr>
          <w:p w14:paraId="578DFFA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09CBD5E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是否符合优惠政策条件</w:t>
            </w:r>
          </w:p>
        </w:tc>
        <w:tc>
          <w:tcPr>
            <w:tcW w:w="2968" w:type="dxa"/>
            <w:gridSpan w:val="5"/>
            <w:vAlign w:val="center"/>
          </w:tcPr>
          <w:p w14:paraId="6A21B2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助理社会工作师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198F60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31750</wp:posOffset>
                      </wp:positionV>
                      <wp:extent cx="1885950" cy="9525"/>
                      <wp:effectExtent l="0" t="6350" r="0" b="127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551430" y="5935345"/>
                                <a:ext cx="1885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8pt;margin-top:2.5pt;height:0.75pt;width:148.5pt;z-index:251660288;mso-width-relative:page;mso-height-relative:page;" filled="f" stroked="t" coordsize="21600,21600" o:gfxdata="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MHWUdgAAAANAQAADwAAAAAAAAABACAAAAAiAAAAZHJzL2Rvd25yZXYu&#10;eG1sUEsBAhQAFAAAAAgAh07iQEbBDdr7AQAAywMAAA4AAAAAAAAAAQAgAAAAJwEAAGRycy9lMm9E&#10;b2MueG1sUEsFBgAAAAAGAAYAWQEAAJ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社会工作师或</w:t>
            </w:r>
          </w:p>
          <w:p w14:paraId="29B5AA7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高级社会工作师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165DC31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19050</wp:posOffset>
                      </wp:positionV>
                      <wp:extent cx="1885950" cy="9525"/>
                      <wp:effectExtent l="0" t="6350" r="0" b="127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3pt;margin-top:1.5pt;height:0.75pt;width:148.5pt;z-index:251661312;mso-width-relative:page;mso-height-relative:page;" filled="f" stroked="t" coordsize="21600,21600" o:gfxdata="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cZ&#10;5JvVAAAABwEAAA8AAAAAAAAAAQAgAAAAIgAAAGRycy9kb3ducmV2LnhtbFBLAQIUABQAAAAIAIdO&#10;4kBbA0tr7QEAAL8DAAAOAAAAAAAAAAEAIAAAACQBAABkcnMvZTJvRG9jLnhtbFBLBQYAAAAABgAG&#10;AFkBAAC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  <w:t>忻府区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2024年度</w:t>
            </w:r>
          </w:p>
          <w:p w14:paraId="01637B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社区助理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0F51EF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31750</wp:posOffset>
                      </wp:positionV>
                      <wp:extent cx="1885950" cy="9525"/>
                      <wp:effectExtent l="0" t="6350" r="0" b="127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3pt;margin-top:2.5pt;height:0.75pt;width:148.5pt;z-index:251662336;mso-width-relative:page;mso-height-relative:page;" filled="f" stroked="t" coordsize="21600,21600" o:gfxdata="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eY&#10;6pjVAAAABwEAAA8AAAAAAAAAAQAgAAAAIgAAAGRycy9kb3ducmV2LnhtbFBLAQIUABQAAAAIAIdO&#10;4kB+0iFI7QEAAL8DAAAOAAAAAAAAAAEAIAAAACQBAABkcnMvZTJvRG9jLnhtbFBLBQYAAAAABgAG&#10;AFkBAAC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中共党员</w:t>
            </w:r>
          </w:p>
          <w:p w14:paraId="1ECCE2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（含预备党员）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0FFE3A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28575</wp:posOffset>
                      </wp:positionV>
                      <wp:extent cx="1885950" cy="9525"/>
                      <wp:effectExtent l="0" t="6350" r="0" b="1270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3pt;margin-top:2.25pt;height:0.75pt;width:148.5pt;z-index:251663360;mso-width-relative:page;mso-height-relative:page;" filled="f" stroked="t" coordsize="21600,21600" o:gfxdata="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F&#10;FHTVAAAABwEAAA8AAAAAAAAAAQAgAAAAIgAAAGRycy9kb3ducmV2LnhtbFBLAQIUABQAAAAIAIdO&#10;4kCEIQSK7QEAAL8DAAAOAAAAAAAAAAEAIAAAACQBAABkcnMvZTJvRG9jLnhtbFBLBQYAAAAABgAG&#10;AFkBAACD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在部队服役期间被评为“优秀士兵”及以上荣誉的退伍军人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  <w:p w14:paraId="37A3AA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28575</wp:posOffset>
                      </wp:positionV>
                      <wp:extent cx="1885950" cy="9525"/>
                      <wp:effectExtent l="0" t="6350" r="0" b="1270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55pt;margin-top:2.25pt;height:0.75pt;width:148.5pt;z-index:251664384;mso-width-relative:page;mso-height-relative:page;" filled="f" stroked="t" coordsize="21600,21600" o:gfxdata="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Gm9W&#10;1AAAAAYBAAAPAAAAAAAAAAEAIAAAACIAAABkcnMvZG93bnJldi54bWxQSwECFAAUAAAACACHTuJA&#10;yzMbF+wBAAC/AwAADgAAAAAAAAABACAAAAAjAQAAZHJzL2Uyb0RvYy54bWxQSwUGAAAAAAYABgBZ&#10;AQAAg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（）</w:t>
            </w:r>
          </w:p>
        </w:tc>
        <w:tc>
          <w:tcPr>
            <w:tcW w:w="1960" w:type="dxa"/>
            <w:gridSpan w:val="2"/>
            <w:vAlign w:val="center"/>
          </w:tcPr>
          <w:p w14:paraId="09CB2A1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退役军人</w:t>
            </w:r>
            <w:bookmarkStart w:id="0" w:name="_GoBack"/>
            <w:bookmarkEnd w:id="0"/>
          </w:p>
        </w:tc>
        <w:tc>
          <w:tcPr>
            <w:tcW w:w="1451" w:type="dxa"/>
            <w:vAlign w:val="center"/>
          </w:tcPr>
          <w:p w14:paraId="43BF4A4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lang w:eastAsia="zh-CN"/>
              </w:rPr>
              <w:t>是（）</w:t>
            </w:r>
          </w:p>
          <w:p w14:paraId="33E3A714">
            <w:pPr>
              <w:pStyle w:val="2"/>
              <w:ind w:firstLine="240" w:firstLineChars="10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0"/>
                <w:sz w:val="24"/>
                <w:lang w:eastAsia="zh-CN"/>
              </w:rPr>
              <w:t>否（）</w:t>
            </w:r>
          </w:p>
        </w:tc>
      </w:tr>
      <w:tr w14:paraId="17947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713" w:type="dxa"/>
            <w:vMerge w:val="continue"/>
          </w:tcPr>
          <w:p w14:paraId="40C5956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 w14:paraId="6DE7351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常用联系电话</w:t>
            </w:r>
          </w:p>
        </w:tc>
        <w:tc>
          <w:tcPr>
            <w:tcW w:w="2968" w:type="dxa"/>
            <w:gridSpan w:val="5"/>
            <w:vAlign w:val="center"/>
          </w:tcPr>
          <w:p w14:paraId="1A45C32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517E72E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备用联系电话</w:t>
            </w:r>
          </w:p>
        </w:tc>
        <w:tc>
          <w:tcPr>
            <w:tcW w:w="1451" w:type="dxa"/>
            <w:vAlign w:val="center"/>
          </w:tcPr>
          <w:p w14:paraId="4BDB3E8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0508A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3" w:type="dxa"/>
            <w:vMerge w:val="restart"/>
          </w:tcPr>
          <w:p w14:paraId="6D48084D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7BCDB989">
            <w:pPr>
              <w:bidi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  <w:p w14:paraId="2CAA6C63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个人简历（从高中填起）</w:t>
            </w:r>
          </w:p>
        </w:tc>
        <w:tc>
          <w:tcPr>
            <w:tcW w:w="1822" w:type="dxa"/>
            <w:gridSpan w:val="4"/>
            <w:vAlign w:val="center"/>
          </w:tcPr>
          <w:p w14:paraId="4C4365F8"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时  间</w:t>
            </w:r>
          </w:p>
        </w:tc>
        <w:tc>
          <w:tcPr>
            <w:tcW w:w="2968" w:type="dxa"/>
            <w:gridSpan w:val="5"/>
            <w:vAlign w:val="center"/>
          </w:tcPr>
          <w:p w14:paraId="53564C7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工作单位/学校</w:t>
            </w:r>
          </w:p>
        </w:tc>
        <w:tc>
          <w:tcPr>
            <w:tcW w:w="1960" w:type="dxa"/>
            <w:gridSpan w:val="2"/>
            <w:vAlign w:val="center"/>
          </w:tcPr>
          <w:p w14:paraId="2B09A56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职务/学历</w:t>
            </w:r>
          </w:p>
        </w:tc>
        <w:tc>
          <w:tcPr>
            <w:tcW w:w="1451" w:type="dxa"/>
            <w:vAlign w:val="center"/>
          </w:tcPr>
          <w:p w14:paraId="182ED07D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专业</w:t>
            </w:r>
          </w:p>
        </w:tc>
      </w:tr>
      <w:tr w14:paraId="483A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713" w:type="dxa"/>
            <w:vMerge w:val="continue"/>
          </w:tcPr>
          <w:p w14:paraId="67EF50A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3264894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0B1B520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6FC70AA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4B015FF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0DDB3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13" w:type="dxa"/>
            <w:vMerge w:val="continue"/>
          </w:tcPr>
          <w:p w14:paraId="5242E85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7969E17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43EB395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582D889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5093E15C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CDE0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13" w:type="dxa"/>
            <w:vMerge w:val="continue"/>
          </w:tcPr>
          <w:p w14:paraId="72EC498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44D1D22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6C07C5F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63A38F9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3D31DDD5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66F4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13" w:type="dxa"/>
            <w:vMerge w:val="continue"/>
          </w:tcPr>
          <w:p w14:paraId="2C143633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5364DDB9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45ECBE9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4230628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1DEEB7F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48CCF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13" w:type="dxa"/>
            <w:vMerge w:val="continue"/>
          </w:tcPr>
          <w:p w14:paraId="6B13D5F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1A27AFA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1A1188D0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6AEED3C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11152A9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57ED2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713" w:type="dxa"/>
            <w:vMerge w:val="continue"/>
          </w:tcPr>
          <w:p w14:paraId="131B2DEA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822" w:type="dxa"/>
            <w:gridSpan w:val="4"/>
          </w:tcPr>
          <w:p w14:paraId="1F26993B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2968" w:type="dxa"/>
            <w:gridSpan w:val="5"/>
          </w:tcPr>
          <w:p w14:paraId="57038A88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960" w:type="dxa"/>
            <w:gridSpan w:val="2"/>
          </w:tcPr>
          <w:p w14:paraId="4A24CC11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  <w:tc>
          <w:tcPr>
            <w:tcW w:w="1451" w:type="dxa"/>
          </w:tcPr>
          <w:p w14:paraId="456DAC24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</w:p>
        </w:tc>
      </w:tr>
      <w:tr w14:paraId="7D4E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13" w:type="dxa"/>
            <w:vMerge w:val="restart"/>
            <w:vAlign w:val="center"/>
          </w:tcPr>
          <w:p w14:paraId="2FE847B6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家庭成员</w:t>
            </w:r>
          </w:p>
        </w:tc>
        <w:tc>
          <w:tcPr>
            <w:tcW w:w="1406" w:type="dxa"/>
            <w:gridSpan w:val="3"/>
            <w:vAlign w:val="center"/>
          </w:tcPr>
          <w:p w14:paraId="2B1D946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14:paraId="1C89346E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与本人</w:t>
            </w:r>
          </w:p>
          <w:p w14:paraId="7BC6CEDF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关  系</w:t>
            </w:r>
          </w:p>
        </w:tc>
        <w:tc>
          <w:tcPr>
            <w:tcW w:w="968" w:type="dxa"/>
            <w:gridSpan w:val="2"/>
            <w:vAlign w:val="center"/>
          </w:tcPr>
          <w:p w14:paraId="6FC3E2A2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出生</w:t>
            </w:r>
          </w:p>
          <w:p w14:paraId="2A8F6F87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年月</w:t>
            </w:r>
          </w:p>
        </w:tc>
        <w:tc>
          <w:tcPr>
            <w:tcW w:w="3231" w:type="dxa"/>
            <w:gridSpan w:val="4"/>
            <w:vAlign w:val="center"/>
          </w:tcPr>
          <w:p w14:paraId="5F25AA33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工作单位</w:t>
            </w:r>
          </w:p>
        </w:tc>
        <w:tc>
          <w:tcPr>
            <w:tcW w:w="1451" w:type="dxa"/>
            <w:vAlign w:val="center"/>
          </w:tcPr>
          <w:p w14:paraId="398989CA">
            <w:pPr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</w:rPr>
              <w:t>联系电话</w:t>
            </w:r>
          </w:p>
        </w:tc>
      </w:tr>
      <w:tr w14:paraId="6EA2C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713" w:type="dxa"/>
            <w:vMerge w:val="continue"/>
          </w:tcPr>
          <w:p w14:paraId="204A958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756FD53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2648A99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4225F74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688F2C9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3412519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392DD9A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441EEF3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3AB60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13" w:type="dxa"/>
            <w:vMerge w:val="continue"/>
          </w:tcPr>
          <w:p w14:paraId="5B417085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5F8B589C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1EC3DAC1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260F6176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50083B7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2CD115F9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72972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713" w:type="dxa"/>
            <w:vMerge w:val="continue"/>
          </w:tcPr>
          <w:p w14:paraId="3822AF2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37E19E7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688C3CD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7548A330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20B252F2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22B8256F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4451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713" w:type="dxa"/>
            <w:vMerge w:val="continue"/>
            <w:tcBorders>
              <w:bottom w:val="single" w:color="auto" w:sz="4" w:space="0"/>
            </w:tcBorders>
          </w:tcPr>
          <w:p w14:paraId="2E6DA21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06" w:type="dxa"/>
            <w:gridSpan w:val="3"/>
          </w:tcPr>
          <w:p w14:paraId="4F565D5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45" w:type="dxa"/>
            <w:gridSpan w:val="2"/>
          </w:tcPr>
          <w:p w14:paraId="6D066A0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14:paraId="03C339DD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3231" w:type="dxa"/>
            <w:gridSpan w:val="4"/>
          </w:tcPr>
          <w:p w14:paraId="77523D07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451" w:type="dxa"/>
          </w:tcPr>
          <w:p w14:paraId="70F5AEAB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 w14:paraId="2A3A0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exact"/>
          <w:jc w:val="center"/>
        </w:trPr>
        <w:tc>
          <w:tcPr>
            <w:tcW w:w="8914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1A845C">
            <w:pPr>
              <w:ind w:firstLine="220" w:firstLineChars="10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承诺书</w:t>
            </w:r>
          </w:p>
          <w:p w14:paraId="3B7E32B0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我郑重承诺：</w:t>
            </w:r>
          </w:p>
          <w:p w14:paraId="2DC25E4E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一、本人自觉遵守招聘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社区专职工作者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的各项规定，所提供的个人信息、证明材料、证件等均真实、有效。</w:t>
            </w:r>
          </w:p>
          <w:p w14:paraId="5E443B04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二、本人对因提供信息、证件不真实或违反有关纪律规定造成的后果，自愿承担相应责任。</w:t>
            </w:r>
          </w:p>
          <w:p w14:paraId="573E3F0D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三、非因特殊原因，不无故放弃考试、体检等，公示后不自动放弃聘用资格。</w:t>
            </w:r>
            <w:r>
              <w:rPr>
                <w:rFonts w:hint="eastAsia" w:ascii="仿宋" w:hAnsi="仿宋" w:eastAsia="仿宋" w:cs="仿宋"/>
                <w:sz w:val="21"/>
                <w:szCs w:val="18"/>
              </w:rPr>
              <w:t>对违反以上承诺所造成的后果，本人自愿承担相应责任。</w:t>
            </w:r>
          </w:p>
          <w:p w14:paraId="595CDD29">
            <w:pPr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70157D1B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B1F3B19">
            <w:pPr>
              <w:ind w:firstLine="5880" w:firstLineChars="28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承诺人（签字）：</w:t>
            </w:r>
          </w:p>
          <w:p w14:paraId="6A0D9E79">
            <w:pPr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年  月  日</w:t>
            </w:r>
          </w:p>
          <w:p w14:paraId="1F6C4EC0">
            <w:pPr>
              <w:rPr>
                <w:rFonts w:hint="eastAsia"/>
              </w:rPr>
            </w:pPr>
          </w:p>
          <w:p w14:paraId="0E5A4BC9"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</w:rPr>
            </w:pPr>
          </w:p>
        </w:tc>
      </w:tr>
    </w:tbl>
    <w:p w14:paraId="592DE778"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注：除承诺人签字外，其余信息均机打。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68"/>
    <w:rsid w:val="005F6368"/>
    <w:rsid w:val="00684CDD"/>
    <w:rsid w:val="00C67D4E"/>
    <w:rsid w:val="00CC60DC"/>
    <w:rsid w:val="1BEF98D9"/>
    <w:rsid w:val="2FDD022E"/>
    <w:rsid w:val="3D3D5C01"/>
    <w:rsid w:val="4FCF95E6"/>
    <w:rsid w:val="5C7E6BA6"/>
    <w:rsid w:val="5EF6CC41"/>
    <w:rsid w:val="5FFF3D03"/>
    <w:rsid w:val="6B2CC9A5"/>
    <w:rsid w:val="6FFC57E0"/>
    <w:rsid w:val="7AFC0084"/>
    <w:rsid w:val="7BDF72E5"/>
    <w:rsid w:val="7DC695D2"/>
    <w:rsid w:val="7FFDAC57"/>
    <w:rsid w:val="89FE0D2F"/>
    <w:rsid w:val="9FCBC6AD"/>
    <w:rsid w:val="AFF76CE4"/>
    <w:rsid w:val="D17E5C64"/>
    <w:rsid w:val="D3BB96FE"/>
    <w:rsid w:val="E7D57C7F"/>
    <w:rsid w:val="EF7F6D37"/>
    <w:rsid w:val="F4F6E994"/>
    <w:rsid w:val="F7FFC89D"/>
    <w:rsid w:val="FCCB0F03"/>
    <w:rsid w:val="FDE0B03B"/>
    <w:rsid w:val="FE7535E8"/>
    <w:rsid w:val="FF7B13D9"/>
    <w:rsid w:val="FFB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character" w:customStyle="1" w:styleId="10">
    <w:name w:val="标题 3 字符"/>
    <w:basedOn w:val="6"/>
    <w:link w:val="2"/>
    <w:semiHidden/>
    <w:qFormat/>
    <w:uiPriority w:val="9"/>
    <w:rPr>
      <w:b/>
      <w:bCs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283</Characters>
  <Lines>2</Lines>
  <Paragraphs>1</Paragraphs>
  <TotalTime>10</TotalTime>
  <ScaleCrop>false</ScaleCrop>
  <LinksUpToDate>false</LinksUpToDate>
  <CharactersWithSpaces>331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2025-01-04T21:11:00Z</dcterms:created>
  <dc:creator>建峰 孙</dc:creator>
  <cp:lastModifiedBy>baixin</cp:lastModifiedBy>
  <cp:lastPrinted>2025-08-07T16:11:36Z</cp:lastPrinted>
  <dcterms:modified xsi:type="dcterms:W3CDTF">2025-08-07T16:29:25Z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25C75070A136EFB7E5639468EB3D1FD1_43</vt:lpwstr>
  </property>
</Properties>
</file>