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E8B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  <w:lang w:val="en-US" w:eastAsia="zh-CN"/>
        </w:rPr>
        <w:t>乐业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县人民法院</w:t>
      </w:r>
    </w:p>
    <w:p w14:paraId="5E3701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招聘聘用制编外人员报名登记表</w:t>
      </w:r>
    </w:p>
    <w:bookmarkEnd w:id="0"/>
    <w:tbl>
      <w:tblPr>
        <w:tblW w:w="840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684"/>
        <w:gridCol w:w="324"/>
        <w:gridCol w:w="672"/>
        <w:gridCol w:w="24"/>
        <w:gridCol w:w="540"/>
        <w:gridCol w:w="432"/>
        <w:gridCol w:w="300"/>
        <w:gridCol w:w="276"/>
        <w:gridCol w:w="144"/>
        <w:gridCol w:w="300"/>
        <w:gridCol w:w="324"/>
        <w:gridCol w:w="636"/>
        <w:gridCol w:w="659"/>
        <w:gridCol w:w="2124"/>
      </w:tblGrid>
      <w:tr w14:paraId="58A3DF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75C5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0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2083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AD33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97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1575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46E15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1919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EE4C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12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7DF6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5"/>
                <w:rFonts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  <w:p w14:paraId="75CFD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照   片</w:t>
            </w:r>
          </w:p>
          <w:p w14:paraId="103964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(近期正面免冠小2寸)</w:t>
            </w:r>
          </w:p>
        </w:tc>
      </w:tr>
      <w:tr w14:paraId="322160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5910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出生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年月（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岁）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68BA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C9EC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出生地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407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85C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0B4B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AE5D27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09B1D4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465FE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政治</w:t>
            </w:r>
          </w:p>
          <w:p w14:paraId="597CF3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面貌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85A1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57D7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入党</w:t>
            </w:r>
          </w:p>
          <w:p w14:paraId="492393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时间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F1C2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8968F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参加工作时间</w:t>
            </w: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EBE4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D13EF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55F31E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FB89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健康</w:t>
            </w:r>
          </w:p>
          <w:p w14:paraId="14A3A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状况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5EB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47B4E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身高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BA4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BF031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体重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41F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F3309D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69E5CB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5DE8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  <w:p w14:paraId="1A4ADF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FD7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  <w:p w14:paraId="4F0271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育</w:t>
            </w:r>
          </w:p>
        </w:tc>
        <w:tc>
          <w:tcPr>
            <w:tcW w:w="1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EA40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F245B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毕业院校</w:t>
            </w:r>
          </w:p>
          <w:p w14:paraId="250170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及专业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EB3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0D1C34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58BB1B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F2A84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在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</w:t>
            </w:r>
          </w:p>
          <w:p w14:paraId="7A9893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育</w:t>
            </w:r>
          </w:p>
        </w:tc>
        <w:tc>
          <w:tcPr>
            <w:tcW w:w="19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D0D3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2549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毕业院校</w:t>
            </w:r>
          </w:p>
          <w:p w14:paraId="70711D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及专业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B00C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10CDC7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9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4C5F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专业技术资格</w:t>
            </w:r>
          </w:p>
        </w:tc>
        <w:tc>
          <w:tcPr>
            <w:tcW w:w="19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479C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0616B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资格取得时间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8DFE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7B313F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9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CCE7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现工作单位    </w:t>
            </w:r>
          </w:p>
          <w:p w14:paraId="41F025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及职务</w:t>
            </w:r>
          </w:p>
        </w:tc>
        <w:tc>
          <w:tcPr>
            <w:tcW w:w="64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4092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523AFC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9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C3045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特长、专长</w:t>
            </w:r>
          </w:p>
        </w:tc>
        <w:tc>
          <w:tcPr>
            <w:tcW w:w="64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0108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024ABD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9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ADC5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30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1964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90DD2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联系</w:t>
            </w:r>
          </w:p>
          <w:p w14:paraId="6DFAAF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电话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F461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496BB4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8" w:hRule="atLeast"/>
        </w:trPr>
        <w:tc>
          <w:tcPr>
            <w:tcW w:w="9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F217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</w:t>
            </w:r>
          </w:p>
          <w:p w14:paraId="5CB76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03B631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习</w:t>
            </w:r>
          </w:p>
          <w:p w14:paraId="4FB82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50455D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及</w:t>
            </w:r>
          </w:p>
          <w:p w14:paraId="60FDFA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033E59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</w:t>
            </w:r>
          </w:p>
          <w:p w14:paraId="68AB0F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4CD65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作</w:t>
            </w:r>
          </w:p>
          <w:p w14:paraId="0839F0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6EEC78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简</w:t>
            </w:r>
          </w:p>
          <w:p w14:paraId="7D154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318B6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历</w:t>
            </w:r>
          </w:p>
        </w:tc>
        <w:tc>
          <w:tcPr>
            <w:tcW w:w="74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A9FC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6F7166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9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1E04E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奖惩</w:t>
            </w:r>
          </w:p>
          <w:p w14:paraId="61E356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情况</w:t>
            </w:r>
          </w:p>
        </w:tc>
        <w:tc>
          <w:tcPr>
            <w:tcW w:w="74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217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03568E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7C8C5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家</w:t>
            </w:r>
          </w:p>
          <w:p w14:paraId="27A224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庭</w:t>
            </w:r>
          </w:p>
          <w:p w14:paraId="122A8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主</w:t>
            </w:r>
          </w:p>
          <w:p w14:paraId="47B23F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要</w:t>
            </w:r>
          </w:p>
          <w:p w14:paraId="7ABC90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成</w:t>
            </w:r>
          </w:p>
          <w:p w14:paraId="519A9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员</w:t>
            </w:r>
          </w:p>
          <w:p w14:paraId="7B3328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及</w:t>
            </w:r>
          </w:p>
          <w:p w14:paraId="1D9B46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</w:t>
            </w:r>
          </w:p>
          <w:p w14:paraId="6DC205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要</w:t>
            </w:r>
          </w:p>
          <w:p w14:paraId="2070FE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</w:t>
            </w:r>
          </w:p>
          <w:p w14:paraId="36FA4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会</w:t>
            </w:r>
          </w:p>
          <w:p w14:paraId="779E64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关</w:t>
            </w:r>
          </w:p>
          <w:p w14:paraId="0D06B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系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57B0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称谓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AF3A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61A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80AC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4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01DF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工作单位及职务</w:t>
            </w:r>
          </w:p>
        </w:tc>
      </w:tr>
      <w:tr w14:paraId="0D57CE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32CD2B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31B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225B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248E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CC59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8B6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0DB340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9E3DD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207F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A1F0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8C6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5E0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A07D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1CB938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B960E4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FE7E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2652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A5B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6330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3430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469C8B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4CBFD7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E294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B2F6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D73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1639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4D27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4A8B0A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64A49F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C34D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EC5C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7400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14E7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A32C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7B056C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325BC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C97F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A76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2E92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717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ABE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43A2A0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45A67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974C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D303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5760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8656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480D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69D8B9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C727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</w:t>
            </w:r>
          </w:p>
          <w:p w14:paraId="583EC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职位</w:t>
            </w:r>
          </w:p>
        </w:tc>
        <w:tc>
          <w:tcPr>
            <w:tcW w:w="74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434EF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6676F5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9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4346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签名</w:t>
            </w:r>
          </w:p>
          <w:p w14:paraId="679D05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确认</w:t>
            </w:r>
          </w:p>
        </w:tc>
        <w:tc>
          <w:tcPr>
            <w:tcW w:w="74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0B6E73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 </w:t>
            </w:r>
          </w:p>
          <w:p w14:paraId="19C6C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84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本报名表所填写的信息准确无误，所提交的证件、资料和相片真实有效，若有虚假，所产生的一切后果由本人承担。</w:t>
            </w:r>
          </w:p>
          <w:p w14:paraId="32BFBC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4171F7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3DD201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84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　　　　　　　　　　　　　　　　　　　　　　　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67EF5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84" w:firstLine="1536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签名（手写）：　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</w:t>
            </w:r>
          </w:p>
        </w:tc>
      </w:tr>
      <w:tr w14:paraId="53BFA3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9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13423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  <w:tc>
          <w:tcPr>
            <w:tcW w:w="74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 w14:paraId="6B631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</w:tbl>
    <w:p w14:paraId="3D4AD0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 </w:t>
      </w:r>
    </w:p>
    <w:p w14:paraId="2E6291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A02F2"/>
    <w:rsid w:val="748A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2025-08-01T00:53:00Z</dcterms:created>
  <dc:creator>陈小二</dc:creator>
  <cp:lastModifiedBy>陈小二</cp:lastModifiedBy>
  <dcterms:modified xsi:type="dcterms:W3CDTF">2025-08-01T00:54:26Z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A5BF980188F94F668DEB558E7040B068_11</vt:lpwstr>
  </property>
  <property fmtid="{D5CDD505-2E9C-101B-9397-08002B2CF9AE}" pid="4" name="KSOTemplateDocerSaveRecord">
    <vt:lpwstr>eyJoZGlkIjoiYTU4NzUxZTQxZGI5YWQ1ODRhZTUwOWIwMGVkZDUxN2YiLCJ1c2VySWQiOiIzMzA0ODQ4OTQifQ==</vt:lpwstr>
  </property>
</Properties>
</file>