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父亲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  <w:t>父母、兄弟姐妹、祖父母、外祖父母信息必填！！！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母亲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兄弟姐妹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祖父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祖母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外祖父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外祖母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0697B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A309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684513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62E32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45</TotalTime>
  <ScaleCrop>false</ScaleCrop>
  <LinksUpToDate>false</LinksUpToDate>
  <CharactersWithSpaces>1624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2024-03-06T02:43:00Z</cp:lastPrinted>
  <dcterms:modified xsi:type="dcterms:W3CDTF">2025-06-24T03:43:54Z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351856194E6A41B3B03868F3626D43FC_13</vt:lpwstr>
  </property>
</Properties>
</file>