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A692">
      <w:pPr>
        <w:pStyle w:val="2"/>
        <w:spacing w:before="0" w:line="426" w:lineRule="exact"/>
        <w:ind w:left="191"/>
        <w:rPr>
          <w:rFonts w:ascii="黑体" w:hAnsi="黑体" w:eastAsia="黑体" w:cs="Times New Roman"/>
          <w:sz w:val="30"/>
          <w:szCs w:val="30"/>
          <w:lang w:eastAsia="zh-CN"/>
        </w:rPr>
      </w:pPr>
      <w:r>
        <w:rPr>
          <w:rFonts w:ascii="黑体" w:hAnsi="黑体" w:eastAsia="黑体" w:cs="宋体"/>
          <w:spacing w:val="2"/>
          <w:sz w:val="30"/>
          <w:szCs w:val="30"/>
          <w:lang w:eastAsia="zh-CN"/>
        </w:rPr>
        <w:t>附</w:t>
      </w:r>
      <w:r>
        <w:rPr>
          <w:rFonts w:ascii="黑体" w:hAnsi="黑体" w:eastAsia="黑体" w:cs="宋体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：</w:t>
      </w:r>
      <w:bookmarkStart w:id="0" w:name="_GoBack"/>
      <w:bookmarkEnd w:id="0"/>
    </w:p>
    <w:p w14:paraId="0599E1B7">
      <w:pPr>
        <w:pStyle w:val="8"/>
        <w:widowControl w:val="0"/>
        <w:wordWrap/>
        <w:adjustRightInd/>
        <w:snapToGrid/>
        <w:spacing w:before="0" w:beforeLines="50" w:after="0" w:afterLines="5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湖南省事业单位公开招聘人员报名表</w:t>
      </w:r>
    </w:p>
    <w:p w14:paraId="344C42EE">
      <w:pPr>
        <w:tabs>
          <w:tab w:val="left" w:pos="3830"/>
          <w:tab w:val="left" w:pos="7051"/>
        </w:tabs>
        <w:spacing w:line="360" w:lineRule="exact"/>
        <w:ind w:left="191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ascii="仿宋" w:hAnsi="仿宋" w:eastAsia="仿宋" w:cs="宋体"/>
          <w:spacing w:val="-1"/>
          <w:sz w:val="28"/>
          <w:szCs w:val="28"/>
          <w:lang w:eastAsia="zh-CN"/>
        </w:rPr>
        <w:t>应聘单位：</w:t>
      </w:r>
      <w:r>
        <w:rPr>
          <w:rFonts w:hint="eastAsia" w:ascii="仿宋" w:hAnsi="仿宋" w:eastAsia="仿宋" w:cs="宋体"/>
          <w:spacing w:val="-1"/>
          <w:sz w:val="28"/>
          <w:szCs w:val="28"/>
          <w:lang w:eastAsia="zh-CN"/>
        </w:rPr>
        <w:t xml:space="preserve">   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应聘岗位：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            </w:t>
      </w:r>
      <w:r>
        <w:rPr>
          <w:rFonts w:ascii="仿宋" w:hAnsi="仿宋" w:eastAsia="仿宋" w:cs="宋体"/>
          <w:sz w:val="28"/>
          <w:szCs w:val="28"/>
          <w:lang w:eastAsia="zh-CN"/>
        </w:rPr>
        <w:t>报名序号：</w:t>
      </w:r>
    </w:p>
    <w:p w14:paraId="0D2F1854">
      <w:pPr>
        <w:spacing w:before="1"/>
        <w:rPr>
          <w:rFonts w:ascii="仿宋" w:hAnsi="仿宋" w:eastAsia="仿宋" w:cs="宋体"/>
          <w:sz w:val="6"/>
          <w:szCs w:val="6"/>
          <w:lang w:eastAsia="zh-CN"/>
        </w:rPr>
      </w:pPr>
    </w:p>
    <w:tbl>
      <w:tblPr>
        <w:tblStyle w:val="14"/>
        <w:tblW w:w="9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658"/>
        <w:gridCol w:w="85"/>
        <w:gridCol w:w="108"/>
        <w:gridCol w:w="1166"/>
        <w:gridCol w:w="1209"/>
        <w:gridCol w:w="241"/>
        <w:gridCol w:w="1669"/>
      </w:tblGrid>
      <w:tr w14:paraId="6100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148B">
            <w:pPr>
              <w:pStyle w:val="10"/>
              <w:widowControl w:val="0"/>
              <w:tabs>
                <w:tab w:val="left" w:pos="858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F71F8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9288">
            <w:pPr>
              <w:pStyle w:val="10"/>
              <w:widowControl w:val="0"/>
              <w:tabs>
                <w:tab w:val="left" w:pos="661"/>
              </w:tabs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671B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667D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3EF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A6E9E1">
            <w:pPr>
              <w:pStyle w:val="10"/>
              <w:spacing w:before="211"/>
              <w:ind w:firstLine="720" w:firstLineChars="30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相片</w:t>
            </w:r>
          </w:p>
        </w:tc>
      </w:tr>
      <w:tr w14:paraId="56BB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7F2A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AFF5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491C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1803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0443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E647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E332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F23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27A30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66BB3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04E17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2262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AFEB6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13E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D5E1F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FE6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3FDA">
            <w:pPr>
              <w:pStyle w:val="10"/>
              <w:widowControl w:val="0"/>
              <w:wordWrap/>
              <w:adjustRightInd/>
              <w:snapToGrid/>
              <w:spacing w:line="299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3E509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A70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D5C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FD4F"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籍</w:t>
            </w:r>
          </w:p>
          <w:p w14:paraId="439FE79C">
            <w:pPr>
              <w:pStyle w:val="10"/>
              <w:widowControl w:val="0"/>
              <w:tabs>
                <w:tab w:val="left" w:pos="738"/>
              </w:tabs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D024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B7BAE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BFA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400B7"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档案</w:t>
            </w:r>
          </w:p>
          <w:p w14:paraId="577D9B68">
            <w:pPr>
              <w:pStyle w:val="10"/>
              <w:widowControl w:val="0"/>
              <w:wordWrap/>
              <w:adjustRightInd/>
              <w:snapToGrid/>
              <w:spacing w:line="278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保管单位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CEF2D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85A2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244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D214E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76B14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7C98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1AD30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</w:tr>
      <w:tr w14:paraId="0C93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7AE5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0ED3"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C52C0">
            <w:pPr>
              <w:pStyle w:val="10"/>
              <w:widowControl w:val="0"/>
              <w:wordWrap/>
              <w:adjustRightInd/>
              <w:snapToGrid/>
              <w:spacing w:line="30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623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426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ABBB">
            <w:pPr>
              <w:pStyle w:val="10"/>
              <w:spacing w:line="302" w:lineRule="exact"/>
              <w:ind w:left="138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31B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A6AC4">
            <w:pPr>
              <w:pStyle w:val="10"/>
              <w:spacing w:line="302" w:lineRule="exact"/>
              <w:ind w:left="31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DA3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FF8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899D">
            <w:pPr>
              <w:pStyle w:val="10"/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>历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03FA57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简历从高中填起，如：</w:t>
            </w:r>
            <w:r>
              <w:rPr>
                <w:rFonts w:hint="eastAsia" w:ascii="仿宋" w:hAnsi="仿宋" w:eastAsia="仿宋"/>
                <w:lang w:val="en-US" w:eastAsia="zh-CN"/>
              </w:rPr>
              <w:t>XX年XX月-XX年XX月，XX学校学习......</w:t>
            </w:r>
          </w:p>
        </w:tc>
      </w:tr>
      <w:tr w14:paraId="72AB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BA4D">
            <w:pPr>
              <w:pStyle w:val="10"/>
              <w:widowControl w:val="0"/>
              <w:wordWrap/>
              <w:adjustRightInd/>
              <w:snapToGrid/>
              <w:spacing w:line="214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sz w:val="24"/>
                <w:szCs w:val="24"/>
                <w:lang w:eastAsia="zh-CN"/>
              </w:rPr>
              <w:t>与应聘岗位相关的实践经历或取得的成绩</w:t>
            </w:r>
          </w:p>
        </w:tc>
        <w:tc>
          <w:tcPr>
            <w:tcW w:w="80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2A5DB"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 w14:paraId="1A82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01EDF">
            <w:pPr>
              <w:pStyle w:val="10"/>
              <w:widowControl w:val="0"/>
              <w:wordWrap/>
              <w:adjustRightInd/>
              <w:snapToGrid/>
              <w:spacing w:line="213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应聘人员承诺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F47E"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</w:p>
          <w:p w14:paraId="36F8124A">
            <w:pPr>
              <w:pStyle w:val="10"/>
              <w:spacing w:line="214" w:lineRule="auto"/>
              <w:ind w:left="22" w:right="1" w:firstLine="482"/>
              <w:jc w:val="lef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14:paraId="63F8A0C3">
            <w:pPr>
              <w:pStyle w:val="10"/>
              <w:spacing w:before="176"/>
              <w:ind w:left="505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 w14:paraId="65FCF138">
            <w:pPr>
              <w:pStyle w:val="10"/>
              <w:tabs>
                <w:tab w:val="left" w:pos="2272"/>
                <w:tab w:val="left" w:pos="2994"/>
              </w:tabs>
              <w:spacing w:before="197"/>
              <w:ind w:left="1546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B1EEB">
            <w:pPr>
              <w:pStyle w:val="1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540650B8">
            <w:pPr>
              <w:pStyle w:val="10"/>
              <w:spacing w:line="213" w:lineRule="auto"/>
              <w:ind w:left="234" w:right="234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资格审查意见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C9C50">
            <w:pPr>
              <w:pStyle w:val="10"/>
              <w:spacing w:before="12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75CD984">
            <w:pPr>
              <w:pStyle w:val="10"/>
              <w:ind w:left="25" w:firstLine="482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14:paraId="24DD61AE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3AC3CDE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E9E070D">
            <w:pPr>
              <w:pStyle w:val="10"/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</w:p>
          <w:p w14:paraId="7C5E1FEE"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审查人签名：招聘单位（章）</w:t>
            </w:r>
          </w:p>
          <w:p w14:paraId="0794D56F">
            <w:pPr>
              <w:pStyle w:val="10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center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</w:tr>
      <w:tr w14:paraId="1205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C6C1">
            <w:pPr>
              <w:pStyle w:val="10"/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87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B41FE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2A520B75">
      <w:pPr>
        <w:widowControl w:val="0"/>
        <w:wordWrap/>
        <w:adjustRightInd/>
        <w:snapToGrid/>
        <w:spacing w:before="0" w:beforeLines="50" w:line="300" w:lineRule="exact"/>
        <w:ind w:left="851" w:leftChars="0" w:right="187" w:hanging="658" w:firstLineChars="0"/>
        <w:jc w:val="both"/>
        <w:textAlignment w:val="auto"/>
        <w:outlineLvl w:val="9"/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</w:pP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说明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 xml:space="preserve">: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报名序号由招聘单位填写。</w:t>
      </w:r>
    </w:p>
    <w:p w14:paraId="624EC5BF">
      <w:pPr>
        <w:spacing w:line="300" w:lineRule="exact"/>
        <w:ind w:left="851" w:right="187" w:hanging="658"/>
        <w:jc w:val="both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pacing w:val="-2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pacing w:val="-2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pacing w:val="-2"/>
          <w:sz w:val="24"/>
          <w:szCs w:val="24"/>
          <w:lang w:eastAsia="zh-CN"/>
        </w:rPr>
        <w:t>考生必须如实填写上述内容，如填报虚假信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息</w:t>
      </w:r>
      <w:r>
        <w:rPr>
          <w:rFonts w:ascii="仿宋" w:hAnsi="仿宋" w:eastAsia="仿宋" w:cs="宋体"/>
          <w:sz w:val="24"/>
          <w:szCs w:val="24"/>
          <w:lang w:eastAsia="zh-CN"/>
        </w:rPr>
        <w:t>者，取消考试或聘用资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格</w:t>
      </w:r>
      <w:r>
        <w:rPr>
          <w:rFonts w:ascii="仿宋" w:hAnsi="仿宋" w:eastAsia="仿宋" w:cs="宋体"/>
          <w:sz w:val="24"/>
          <w:szCs w:val="24"/>
          <w:lang w:eastAsia="zh-CN"/>
        </w:rPr>
        <w:t>。</w:t>
      </w:r>
    </w:p>
    <w:p w14:paraId="1F5E7D6D"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 </w:t>
      </w:r>
      <w:r>
        <w:rPr>
          <w:rFonts w:ascii="仿宋" w:hAnsi="仿宋" w:eastAsia="仿宋" w:cs="Times New Roman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宋体"/>
          <w:spacing w:val="-2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经审查符合报名条件，由考生现场确认，此报名表由招聘单位留存。</w:t>
      </w:r>
    </w:p>
    <w:p w14:paraId="34970E5A">
      <w:pPr>
        <w:spacing w:line="300" w:lineRule="exact"/>
        <w:ind w:left="851" w:right="187" w:hanging="658"/>
        <w:jc w:val="both"/>
        <w:rPr>
          <w:rFonts w:hint="default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  4.考生需准备1寸彩色照片3张，照片背面请写上自己的名字。</w:t>
      </w:r>
    </w:p>
    <w:p w14:paraId="75A75A25">
      <w:pPr>
        <w:spacing w:line="300" w:lineRule="exact"/>
        <w:ind w:left="851" w:right="187" w:hanging="658"/>
        <w:jc w:val="both"/>
        <w:rPr>
          <w:rFonts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 xml:space="preserve">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5</w:t>
      </w:r>
      <w:r>
        <w:rPr>
          <w:rFonts w:ascii="仿宋" w:hAnsi="仿宋" w:eastAsia="仿宋" w:cs="Times New Roman"/>
          <w:sz w:val="24"/>
          <w:szCs w:val="24"/>
          <w:lang w:eastAsia="zh-CN"/>
        </w:rPr>
        <w:t>.</w:t>
      </w:r>
      <w:r>
        <w:rPr>
          <w:rFonts w:ascii="仿宋" w:hAnsi="仿宋" w:eastAsia="仿宋" w:cs="宋体"/>
          <w:sz w:val="24"/>
          <w:szCs w:val="24"/>
          <w:lang w:eastAsia="zh-CN"/>
        </w:rPr>
        <w:t>如有其他学术成果或课题及需要说明的情况可另附。</w:t>
      </w:r>
    </w:p>
    <w:sectPr>
      <w:footerReference r:id="rId3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7ACBF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2QzMTEyMDlmMjQ2NjZlZWIyMThiYTQ5ZWVhZTAifQ=="/>
  </w:docVars>
  <w:rsids>
    <w:rsidRoot w:val="00F73C1C"/>
    <w:rsid w:val="0003147C"/>
    <w:rsid w:val="00050435"/>
    <w:rsid w:val="0007796B"/>
    <w:rsid w:val="000C5B90"/>
    <w:rsid w:val="00140008"/>
    <w:rsid w:val="001520FA"/>
    <w:rsid w:val="00185ED0"/>
    <w:rsid w:val="001A5200"/>
    <w:rsid w:val="001D3387"/>
    <w:rsid w:val="001D4881"/>
    <w:rsid w:val="0023761B"/>
    <w:rsid w:val="002D49AB"/>
    <w:rsid w:val="002D6B91"/>
    <w:rsid w:val="002F3F73"/>
    <w:rsid w:val="002F6BBA"/>
    <w:rsid w:val="002F708B"/>
    <w:rsid w:val="00375290"/>
    <w:rsid w:val="003C50AF"/>
    <w:rsid w:val="0044547B"/>
    <w:rsid w:val="0048562F"/>
    <w:rsid w:val="004A337B"/>
    <w:rsid w:val="004B66D9"/>
    <w:rsid w:val="004D0738"/>
    <w:rsid w:val="005064D6"/>
    <w:rsid w:val="005509AE"/>
    <w:rsid w:val="00591320"/>
    <w:rsid w:val="00680E52"/>
    <w:rsid w:val="00682130"/>
    <w:rsid w:val="00693542"/>
    <w:rsid w:val="00693E37"/>
    <w:rsid w:val="006A57A6"/>
    <w:rsid w:val="00715237"/>
    <w:rsid w:val="007A7F8D"/>
    <w:rsid w:val="008B257F"/>
    <w:rsid w:val="008E2ECD"/>
    <w:rsid w:val="0092521F"/>
    <w:rsid w:val="00932064"/>
    <w:rsid w:val="009645BB"/>
    <w:rsid w:val="00995BA3"/>
    <w:rsid w:val="009E2556"/>
    <w:rsid w:val="00A7173A"/>
    <w:rsid w:val="00B332CE"/>
    <w:rsid w:val="00BA768B"/>
    <w:rsid w:val="00BC48C2"/>
    <w:rsid w:val="00C05549"/>
    <w:rsid w:val="00C35EF0"/>
    <w:rsid w:val="00C375D8"/>
    <w:rsid w:val="00C86954"/>
    <w:rsid w:val="00D83254"/>
    <w:rsid w:val="00DC00EE"/>
    <w:rsid w:val="00DE5FF6"/>
    <w:rsid w:val="00E24F4D"/>
    <w:rsid w:val="00E715CB"/>
    <w:rsid w:val="00EE442B"/>
    <w:rsid w:val="00F32F18"/>
    <w:rsid w:val="00F73C1C"/>
    <w:rsid w:val="00FC2659"/>
    <w:rsid w:val="00FC3411"/>
    <w:rsid w:val="00FD4C48"/>
    <w:rsid w:val="04AB42BD"/>
    <w:rsid w:val="051A5D72"/>
    <w:rsid w:val="06BA673A"/>
    <w:rsid w:val="16064D25"/>
    <w:rsid w:val="1EFF449A"/>
    <w:rsid w:val="242D74E9"/>
    <w:rsid w:val="2C2E42DF"/>
    <w:rsid w:val="44B819C3"/>
    <w:rsid w:val="4B0A77AA"/>
    <w:rsid w:val="50E70990"/>
    <w:rsid w:val="58D67748"/>
    <w:rsid w:val="5C6E1CB9"/>
    <w:rsid w:val="72D0167C"/>
    <w:rsid w:val="7A454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81"/>
      <w:ind w:left="111"/>
    </w:pPr>
    <w:rPr>
      <w:rFonts w:ascii="宋体" w:hAnsi="宋体" w:eastAsia="宋体"/>
      <w:sz w:val="32"/>
      <w:szCs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 1"/>
    <w:basedOn w:val="1"/>
    <w:qFormat/>
    <w:uiPriority w:val="1"/>
    <w:pPr>
      <w:ind w:left="-23"/>
      <w:outlineLvl w:val="1"/>
    </w:pPr>
    <w:rPr>
      <w:rFonts w:ascii="宋体" w:hAnsi="宋体" w:eastAsia="宋体"/>
      <w:sz w:val="44"/>
      <w:szCs w:val="44"/>
    </w:r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413</Characters>
  <Lines>3</Lines>
  <Paragraphs>1</Paragraphs>
  <TotalTime>4</TotalTime>
  <ScaleCrop>false</ScaleCrop>
  <LinksUpToDate>false</LinksUpToDate>
  <CharactersWithSpaces>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2019-05-24T08:25:00Z</dcterms:created>
  <dc:creator>Ulysses R. Gotera</dc:creator>
  <cp:lastModifiedBy>山园小梅</cp:lastModifiedBy>
  <cp:lastPrinted>2024-07-15T04:36:00Z</cp:lastPrinted>
  <dcterms:modified xsi:type="dcterms:W3CDTF">2025-07-09T00:03:53Z</dcterms:modified>
  <dc:title>关于做好湖南省新世纪“121人才工程”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2019-05-24T00:00:00Z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6802C57F8DAD47ACAA196A3021C9D56A_13</vt:lpwstr>
  </property>
  <property fmtid="{D5CDD505-2E9C-101B-9397-08002B2CF9AE}" pid="6" name="KSOTemplateDocerSaveRecord">
    <vt:lpwstr>eyJoZGlkIjoiNTFiYjIyNDRlMDIyZDgwMDdjZmRmNWQyZjBlNzUyZjciLCJ1c2VySWQiOiI0OTM1NzE1NjEifQ==</vt:lpwstr>
  </property>
</Properties>
</file>