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DF7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bottom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797EE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center"/>
        <w:textAlignment w:val="bottom"/>
        <w:rPr>
          <w:rFonts w:hint="eastAsia" w:ascii="黑体" w:eastAsia="黑体"/>
          <w:kern w:val="0"/>
          <w:sz w:val="36"/>
          <w:szCs w:val="36"/>
          <w:lang w:eastAsia="zh-CN"/>
        </w:rPr>
      </w:pPr>
      <w:r>
        <w:rPr>
          <w:rFonts w:hint="eastAsia" w:ascii="黑体" w:eastAsia="黑体"/>
          <w:kern w:val="0"/>
          <w:sz w:val="36"/>
          <w:szCs w:val="36"/>
          <w:lang w:eastAsia="zh-CN"/>
        </w:rPr>
        <w:t>湖北省科技工程技工学校</w:t>
      </w:r>
      <w:bookmarkStart w:id="0" w:name="_GoBack"/>
      <w:bookmarkEnd w:id="0"/>
    </w:p>
    <w:p w14:paraId="4F3EB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center"/>
        <w:textAlignment w:val="bottom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公开招聘合同制</w:t>
      </w:r>
      <w:r>
        <w:rPr>
          <w:rFonts w:hint="eastAsia" w:ascii="黑体" w:eastAsia="黑体"/>
          <w:kern w:val="0"/>
          <w:sz w:val="36"/>
          <w:szCs w:val="36"/>
          <w:lang w:eastAsia="zh-CN"/>
        </w:rPr>
        <w:t>人员</w:t>
      </w:r>
      <w:r>
        <w:rPr>
          <w:rFonts w:hint="eastAsia" w:ascii="黑体" w:eastAsia="黑体"/>
          <w:kern w:val="0"/>
          <w:sz w:val="36"/>
          <w:szCs w:val="36"/>
        </w:rPr>
        <w:t>报名登记表</w:t>
      </w:r>
    </w:p>
    <w:p w14:paraId="5CB5DF93">
      <w:pPr>
        <w:widowControl/>
        <w:spacing w:line="551" w:lineRule="atLeast"/>
        <w:ind w:firstLine="124" w:firstLineChars="50"/>
        <w:jc w:val="left"/>
        <w:textAlignment w:val="bottom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宋体" w:hAnsi="宋体"/>
          <w:spacing w:val="4"/>
          <w:kern w:val="0"/>
          <w:sz w:val="24"/>
        </w:rPr>
        <w:t>报名</w:t>
      </w:r>
      <w:r>
        <w:rPr>
          <w:rFonts w:hint="eastAsia" w:ascii="宋体" w:hAnsi="宋体"/>
          <w:spacing w:val="4"/>
          <w:kern w:val="0"/>
          <w:sz w:val="24"/>
          <w:lang w:eastAsia="zh-CN"/>
        </w:rPr>
        <w:t>岗位</w:t>
      </w:r>
      <w:r>
        <w:rPr>
          <w:rFonts w:hint="eastAsia" w:ascii="宋体" w:hAnsi="宋体"/>
          <w:spacing w:val="4"/>
          <w:kern w:val="0"/>
          <w:sz w:val="24"/>
        </w:rPr>
        <w:t xml:space="preserve">：                             </w:t>
      </w:r>
      <w:r>
        <w:rPr>
          <w:rFonts w:hint="eastAsia" w:ascii="宋体" w:hAnsi="宋体"/>
          <w:spacing w:val="4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spacing w:val="4"/>
          <w:kern w:val="0"/>
          <w:sz w:val="24"/>
        </w:rPr>
        <w:t>填表日期：</w:t>
      </w:r>
      <w:r>
        <w:rPr>
          <w:rFonts w:hint="eastAsia" w:ascii="宋体" w:hAnsi="宋体"/>
          <w:spacing w:val="4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spacing w:val="4"/>
          <w:kern w:val="0"/>
          <w:sz w:val="24"/>
        </w:rPr>
        <w:t>年</w:t>
      </w:r>
      <w:r>
        <w:rPr>
          <w:rFonts w:hint="eastAsia" w:ascii="宋体" w:hAnsi="宋体"/>
          <w:spacing w:val="4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/>
          <w:spacing w:val="4"/>
          <w:kern w:val="0"/>
          <w:sz w:val="24"/>
        </w:rPr>
        <w:t>月</w:t>
      </w:r>
      <w:r>
        <w:rPr>
          <w:rFonts w:hint="eastAsia" w:ascii="宋体" w:hAnsi="宋体"/>
          <w:spacing w:val="4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/>
          <w:spacing w:val="4"/>
          <w:kern w:val="0"/>
          <w:sz w:val="24"/>
        </w:rPr>
        <w:t>日</w:t>
      </w:r>
    </w:p>
    <w:tbl>
      <w:tblPr>
        <w:tblStyle w:val="4"/>
        <w:tblW w:w="8859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55"/>
        <w:gridCol w:w="585"/>
        <w:gridCol w:w="160"/>
        <w:gridCol w:w="360"/>
        <w:gridCol w:w="255"/>
        <w:gridCol w:w="285"/>
        <w:gridCol w:w="509"/>
        <w:gridCol w:w="211"/>
        <w:gridCol w:w="872"/>
        <w:gridCol w:w="348"/>
        <w:gridCol w:w="715"/>
        <w:gridCol w:w="702"/>
        <w:gridCol w:w="603"/>
        <w:gridCol w:w="695"/>
        <w:gridCol w:w="1417"/>
      </w:tblGrid>
      <w:tr w14:paraId="53BE8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987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A4D9C8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00" w:type="dxa"/>
            <w:gridSpan w:val="6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EF27B5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173F04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87ECC4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232231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03E5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83D5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两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寸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近照</w:t>
            </w:r>
          </w:p>
        </w:tc>
      </w:tr>
      <w:tr w14:paraId="5BF64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987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AE87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8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1924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3D2A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民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84B4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9F14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1C9F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 w14:paraId="1B4DAEA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6C9EC0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987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5542"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户口</w:t>
            </w:r>
          </w:p>
          <w:p w14:paraId="4F8D38AA"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2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1A63AD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D31A">
            <w:pPr>
              <w:widowControl/>
              <w:spacing w:line="277" w:lineRule="atLeas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家庭</w:t>
            </w:r>
          </w:p>
          <w:p w14:paraId="3BFFAB7E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详细住址</w:t>
            </w:r>
          </w:p>
        </w:tc>
        <w:tc>
          <w:tcPr>
            <w:tcW w:w="324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2805D6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 w14:paraId="60DD26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5B5850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247" w:type="dxa"/>
            <w:gridSpan w:val="5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AE21">
            <w:pPr>
              <w:widowControl/>
              <w:spacing w:line="277" w:lineRule="atLeas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第 一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历</w:t>
            </w:r>
          </w:p>
          <w:p w14:paraId="019B3AAA"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（何年何校何专业毕业）</w:t>
            </w:r>
          </w:p>
        </w:tc>
        <w:tc>
          <w:tcPr>
            <w:tcW w:w="450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714D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 w14:paraId="02E0B66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2E241E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2247" w:type="dxa"/>
            <w:gridSpan w:val="5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inset" w:color="auto" w:sz="6" w:space="0"/>
            </w:tcBorders>
            <w:noWrap w:val="0"/>
            <w:vAlign w:val="center"/>
          </w:tcPr>
          <w:p w14:paraId="3C8E9B5A">
            <w:pPr>
              <w:widowControl/>
              <w:spacing w:line="277" w:lineRule="atLeas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最 高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历</w:t>
            </w:r>
          </w:p>
          <w:p w14:paraId="220AB7E8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（何年何校何专业毕业）</w:t>
            </w:r>
          </w:p>
        </w:tc>
        <w:tc>
          <w:tcPr>
            <w:tcW w:w="4500" w:type="dxa"/>
            <w:gridSpan w:val="9"/>
            <w:tcBorders>
              <w:top w:val="single" w:color="000000" w:sz="2" w:space="0"/>
              <w:left w:val="inset" w:color="auto" w:sz="6" w:space="0"/>
              <w:bottom w:val="single" w:color="000000" w:sz="2" w:space="0"/>
              <w:right w:val="inset" w:color="auto" w:sz="6" w:space="0"/>
            </w:tcBorders>
            <w:noWrap w:val="0"/>
            <w:vAlign w:val="center"/>
          </w:tcPr>
          <w:p w14:paraId="229A9EF2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2" w:space="0"/>
              <w:left w:val="inset" w:color="auto" w:sz="6" w:space="0"/>
              <w:bottom w:val="single" w:color="000000" w:sz="2" w:space="0"/>
              <w:right w:val="outset" w:color="auto" w:sz="6" w:space="0"/>
            </w:tcBorders>
            <w:noWrap w:val="0"/>
            <w:vAlign w:val="center"/>
          </w:tcPr>
          <w:p w14:paraId="66307601"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17" w:type="dxa"/>
            <w:tcBorders>
              <w:top w:val="single" w:color="000000" w:sz="2" w:space="0"/>
              <w:left w:val="outset" w:color="auto" w:sz="6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 w14:paraId="3ABBFA1A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6851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7" w:type="dxa"/>
            <w:gridSpan w:val="4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0B3F">
            <w:pPr>
              <w:widowControl/>
              <w:spacing w:line="277" w:lineRule="atLeas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  考  单  位</w:t>
            </w:r>
          </w:p>
        </w:tc>
        <w:tc>
          <w:tcPr>
            <w:tcW w:w="28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B751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9482">
            <w:pPr>
              <w:widowControl/>
              <w:spacing w:line="277" w:lineRule="atLeas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报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考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业</w:t>
            </w:r>
          </w:p>
        </w:tc>
        <w:tc>
          <w:tcPr>
            <w:tcW w:w="27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7637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2C54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887" w:type="dxa"/>
            <w:gridSpan w:val="4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2B48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身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份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号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28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1142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117F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毕业证书编号</w:t>
            </w:r>
          </w:p>
        </w:tc>
        <w:tc>
          <w:tcPr>
            <w:tcW w:w="27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5C36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9E3ED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87" w:type="dxa"/>
            <w:gridSpan w:val="4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0B9B"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教师资格证书号码</w:t>
            </w:r>
          </w:p>
        </w:tc>
        <w:tc>
          <w:tcPr>
            <w:tcW w:w="28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9CD3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6C2D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联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系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电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7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2AB7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3A97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</w:trPr>
        <w:tc>
          <w:tcPr>
            <w:tcW w:w="1142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1A90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个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人简历</w:t>
            </w:r>
          </w:p>
        </w:tc>
        <w:tc>
          <w:tcPr>
            <w:tcW w:w="7717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FE70">
            <w:pPr>
              <w:widowControl/>
              <w:spacing w:line="277" w:lineRule="atLeas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14:paraId="38B115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2" w:type="dxa"/>
            <w:gridSpan w:val="2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8DA7">
            <w:pPr>
              <w:widowControl/>
              <w:spacing w:line="277" w:lineRule="atLeas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家庭成员</w:t>
            </w:r>
          </w:p>
          <w:p w14:paraId="3AAA6619">
            <w:pPr>
              <w:widowControl/>
              <w:spacing w:line="277" w:lineRule="atLeas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及主要社</w:t>
            </w:r>
          </w:p>
          <w:p w14:paraId="48E57136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关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3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ED0E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7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B950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448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D3C3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工作单位及职务</w:t>
            </w:r>
          </w:p>
        </w:tc>
      </w:tr>
      <w:tr w14:paraId="675D05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2" w:type="dxa"/>
            <w:gridSpan w:val="2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center"/>
          </w:tcPr>
          <w:p w14:paraId="3914E89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CA0E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7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E3D9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48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DB40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497D9C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2" w:type="dxa"/>
            <w:gridSpan w:val="2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center"/>
          </w:tcPr>
          <w:p w14:paraId="6BABEB8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B980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7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BB33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48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AC78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414C1C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2" w:type="dxa"/>
            <w:gridSpan w:val="2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2E539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C80C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7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80C6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48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5935">
            <w:pPr>
              <w:widowControl/>
              <w:spacing w:line="277" w:lineRule="atLeast"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96CC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2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FB487B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报名人</w:t>
            </w:r>
          </w:p>
          <w:p w14:paraId="064B70B3">
            <w:pPr>
              <w:widowControl/>
              <w:ind w:firstLine="210" w:firstLineChars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承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诺</w:t>
            </w:r>
          </w:p>
        </w:tc>
        <w:tc>
          <w:tcPr>
            <w:tcW w:w="7717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CFED">
            <w:pPr>
              <w:widowControl/>
              <w:spacing w:line="480" w:lineRule="atLeast"/>
              <w:ind w:firstLine="630" w:firstLineChars="30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本报名表所填内容正确无误，所提交的证件和照片真实有效。如有虚假，</w:t>
            </w:r>
          </w:p>
          <w:p w14:paraId="532103B2">
            <w:pPr>
              <w:widowControl/>
              <w:spacing w:line="480" w:lineRule="atLeast"/>
              <w:ind w:firstLine="210" w:firstLineChars="10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由此产生的一切后果由本人承担。                    </w:t>
            </w:r>
          </w:p>
          <w:p w14:paraId="66AF5766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报名人签名：</w:t>
            </w:r>
          </w:p>
        </w:tc>
      </w:tr>
      <w:tr w14:paraId="03251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1142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0C02">
            <w:pPr>
              <w:widowControl/>
              <w:spacing w:line="277" w:lineRule="atLeas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资格审查</w:t>
            </w:r>
          </w:p>
          <w:p w14:paraId="2DEB1FDF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7717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C684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  <w:p w14:paraId="6BC78643">
            <w:pPr>
              <w:widowControl/>
              <w:spacing w:line="277" w:lineRule="atLeas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</w:t>
            </w:r>
          </w:p>
          <w:p w14:paraId="3C00D0E2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审查人签名：</w:t>
            </w:r>
          </w:p>
        </w:tc>
      </w:tr>
      <w:tr w14:paraId="06349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1142" w:type="dxa"/>
            <w:gridSpan w:val="2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4975"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成</w:t>
            </w:r>
          </w:p>
          <w:p w14:paraId="03F0EB8C"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D115"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156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AEDC"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E155"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招聘工作</w:t>
            </w:r>
          </w:p>
          <w:p w14:paraId="2D9B3373">
            <w:pPr>
              <w:widowControl/>
              <w:spacing w:line="277" w:lineRule="atLeast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小组意见</w:t>
            </w:r>
          </w:p>
        </w:tc>
        <w:tc>
          <w:tcPr>
            <w:tcW w:w="4480" w:type="dxa"/>
            <w:gridSpan w:val="6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47A1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14:paraId="5C9D1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142" w:type="dxa"/>
            <w:gridSpan w:val="2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455C">
            <w:pPr>
              <w:widowControl/>
              <w:spacing w:line="277" w:lineRule="atLeast"/>
              <w:jc w:val="center"/>
              <w:textAlignment w:val="center"/>
            </w:pP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BCF5"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156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3044">
            <w:pPr>
              <w:widowControl/>
              <w:spacing w:line="277" w:lineRule="atLeast"/>
              <w:jc w:val="center"/>
              <w:textAlignment w:val="center"/>
            </w:pPr>
          </w:p>
        </w:tc>
        <w:tc>
          <w:tcPr>
            <w:tcW w:w="1083" w:type="dxa"/>
            <w:gridSpan w:val="2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9D9B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gridSpan w:val="6"/>
            <w:vMerge w:val="continue"/>
            <w:tcBorders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3CDD"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33D68F47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90" w:bottom="969" w:left="1576" w:header="851" w:footer="7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AE15B">
    <w:pPr>
      <w:pStyle w:val="2"/>
      <w:tabs>
        <w:tab w:val="center" w:pos="4520"/>
        <w:tab w:val="clear" w:pos="4153"/>
      </w:tabs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441EE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63C5CFF8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463D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C9D6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7007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A359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jAxZGYxMDE4ZjNhNWU1MTI3MGU1Zjk4Yzg5M2IifQ=="/>
  </w:docVars>
  <w:rsids>
    <w:rsidRoot w:val="00000000"/>
    <w:rsid w:val="00D2228D"/>
    <w:rsid w:val="16036C1A"/>
    <w:rsid w:val="1B0A436F"/>
    <w:rsid w:val="289D6B41"/>
    <w:rsid w:val="2A844BDE"/>
    <w:rsid w:val="306058C5"/>
    <w:rsid w:val="3EEF6A9E"/>
    <w:rsid w:val="49CD3B90"/>
    <w:rsid w:val="4D82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10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2023-07-17T10:02:00Z</dcterms:created>
  <dc:creator>Administrator</dc:creator>
  <cp:lastModifiedBy>止战之殇</cp:lastModifiedBy>
  <dcterms:modified xsi:type="dcterms:W3CDTF">2025-07-21T08:20:33Z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9E72830F351C42CE8B9366C3A808DFBC_13</vt:lpwstr>
  </property>
  <property fmtid="{D5CDD505-2E9C-101B-9397-08002B2CF9AE}" pid="4" name="KSOTemplateDocerSaveRecord">
    <vt:lpwstr>eyJoZGlkIjoiOWI3OTcwYTI3MDFlZWUyOTgzYjc2MDk1M2QzOWE1N2YiLCJ1c2VySWQiOiIyNDAxODU3ODMifQ==</vt:lpwstr>
  </property>
</Properties>
</file>