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396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highlight w:val="none"/>
          <w:lang w:val="en-US" w:eastAsia="zh-CN"/>
        </w:rPr>
        <w:t>附件2</w:t>
      </w:r>
    </w:p>
    <w:p w14:paraId="5DBDC6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09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</w:rPr>
        <w:t>报名人员诚信承诺书</w:t>
      </w:r>
    </w:p>
    <w:p w14:paraId="15BEC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E30CF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我已仔细阅读《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2025年内蒙古乌兰察布市化德县人民医院使用“组团式”帮扶核增编制公开招聘专业技术人员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公告》及《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2025年内蒙古乌兰察布市化德县人民医院使用“组团式”帮扶核增编制公开招聘专业技术人员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表》，清楚并理解其内容。在此我郑重承诺：</w:t>
      </w:r>
    </w:p>
    <w:p w14:paraId="5879A5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一、自觉遵守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2025年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内蒙古乌兰察布市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化德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县人民医院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“组团式”帮扶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核增编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公开招聘专业技术人员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的有关要求，遵守考试纪律，服从报考单位安排，不作弊或不协助他人作弊；</w:t>
      </w:r>
    </w:p>
    <w:p w14:paraId="59823F1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二、保证符合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中要求的资格条件；</w:t>
      </w:r>
    </w:p>
    <w:p w14:paraId="045BCE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三、真实、准确地提供本人个人信息、证明资料、证件等相关材料；同时准确填写及核对有效的手机号码、固定电话等联系方式，并保持联系畅通；</w:t>
      </w:r>
    </w:p>
    <w:p w14:paraId="252856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四、不弄虚作假，不伪造、不使用假证明、假证书；</w:t>
      </w:r>
    </w:p>
    <w:p w14:paraId="278FC8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五、按要求配合考察、参加体检、按时限报到。</w:t>
      </w:r>
    </w:p>
    <w:p w14:paraId="3A9B540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对违反以上承诺所造成的后果，本人自愿承担相应责任。 </w:t>
      </w:r>
    </w:p>
    <w:p w14:paraId="51805C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</w:p>
    <w:p w14:paraId="7466FEC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本人签名： </w:t>
      </w:r>
    </w:p>
    <w:p w14:paraId="199C055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身份证号码：</w:t>
      </w:r>
    </w:p>
    <w:p w14:paraId="360576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联系电话：</w:t>
      </w:r>
    </w:p>
    <w:p w14:paraId="1641FE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  月  日</w:t>
      </w:r>
    </w:p>
    <w:p w14:paraId="43EBC5E8"/>
    <w:p w14:paraId="0778D0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ZjI1ZGE1NTJiMmIxNzQ2NGQzNmVjZmFiNDZlN2MifQ=="/>
  </w:docVars>
  <w:rsids>
    <w:rsidRoot w:val="00000000"/>
    <w:rsid w:val="0CEC7313"/>
    <w:rsid w:val="16794B4C"/>
    <w:rsid w:val="234242D5"/>
    <w:rsid w:val="2D7B77C5"/>
    <w:rsid w:val="35AF728E"/>
    <w:rsid w:val="3CB06F47"/>
    <w:rsid w:val="439E5D2B"/>
    <w:rsid w:val="4D46017B"/>
    <w:rsid w:val="4F030A2B"/>
    <w:rsid w:val="52DE67A4"/>
    <w:rsid w:val="53CB6966"/>
    <w:rsid w:val="562531DD"/>
    <w:rsid w:val="588C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377</Characters>
  <Lines>0</Lines>
  <Paragraphs>0</Paragraphs>
  <TotalTime>0</TotalTime>
  <ScaleCrop>false</ScaleCrop>
  <LinksUpToDate>false</LinksUpToDate>
  <CharactersWithSpaces>436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2024-05-06T03:36:00Z</dcterms:created>
  <dc:creator>Administrator</dc:creator>
  <cp:lastModifiedBy>HY</cp:lastModifiedBy>
  <cp:lastPrinted>2025-04-30T03:21:00Z</cp:lastPrinted>
  <dcterms:modified xsi:type="dcterms:W3CDTF">2025-07-17T02:15:21Z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EE64C5F20F0B4BC8B677E5C793C1CB6C_13</vt:lpwstr>
  </property>
  <property fmtid="{D5CDD505-2E9C-101B-9397-08002B2CF9AE}" pid="4" name="KSOTemplateDocerSaveRecord">
    <vt:lpwstr>eyJoZGlkIjoiY2YwOGE3ZDk4YjA1M2FhOTYyMjk0YWZkNWM2NWM5OTEiLCJ1c2VySWQiOiIyNjEwMDMwOTMifQ==</vt:lpwstr>
  </property>
</Properties>
</file>