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238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附件3：</w:t>
      </w:r>
    </w:p>
    <w:p w14:paraId="003AB0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</w:pPr>
    </w:p>
    <w:p w14:paraId="37957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0"/>
          <w:szCs w:val="40"/>
        </w:rPr>
        <w:t>诚信承诺书</w:t>
      </w:r>
    </w:p>
    <w:p w14:paraId="20045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6DDF6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一、本人自觉遵守丹江口市城市社区工作者公开招聘的各项规定，所提供的个人信息、证明材料、证件等均真实、准确。</w:t>
      </w:r>
    </w:p>
    <w:p w14:paraId="4483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 w14:paraId="54651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三、本人保证做到认真核对本人所学专业等信息与报考要求一致，不符合要求的决不报考。</w:t>
      </w:r>
    </w:p>
    <w:p w14:paraId="25D22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四、本人认真阅读了公开招聘公告及附件等相关招聘信息，理解其内容，符合招聘条件，不属于不符合招聘公告报考情形的考生。</w:t>
      </w:r>
    </w:p>
    <w:p w14:paraId="670F0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五、本人认真履行报考人员的义务，做到诚实守信、严守纪律。对因提供有关信息、证件不真实或违反有关纪律规定等所造成的不良后果，本人自愿承担相应的责任。</w:t>
      </w:r>
    </w:p>
    <w:p w14:paraId="6FF86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六、聘用后，本人服从工作岗位分配。</w:t>
      </w:r>
    </w:p>
    <w:p w14:paraId="35D57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52AE8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D078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报考者本人签名：</w:t>
      </w:r>
    </w:p>
    <w:p w14:paraId="09288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本人身份证号码：</w:t>
      </w:r>
    </w:p>
    <w:p w14:paraId="0C224B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 日</w:t>
      </w:r>
    </w:p>
    <w:p w14:paraId="43033793">
      <w:bookmarkStart w:id="0" w:name="_GoBack"/>
      <w:bookmarkEnd w:id="0"/>
    </w:p>
    <w:sectPr>
      <w:pgSz w:w="11906" w:h="16838"/>
      <w:pgMar w:top="187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624E9"/>
    <w:rsid w:val="11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2025-07-09T01:12:00Z</dcterms:created>
  <dc:creator>Miss</dc:creator>
  <cp:lastModifiedBy>Miss</cp:lastModifiedBy>
  <dcterms:modified xsi:type="dcterms:W3CDTF">2025-07-09T01:13:09Z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22515258132849C6B832872663E1D3C4_11</vt:lpwstr>
  </property>
  <property fmtid="{D5CDD505-2E9C-101B-9397-08002B2CF9AE}" pid="4" name="KSOTemplateDocerSaveRecord">
    <vt:lpwstr>eyJoZGlkIjoiZGEyY2NlM2Q0ZTAzZDM1Mjg1ZWZmOTk0NDFiZmZjYjUiLCJ1c2VySWQiOiIxMTY0NDY4NDk2In0=</vt:lpwstr>
  </property>
</Properties>
</file>