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2598F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11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 w14:paraId="744E2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E9AE60"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</w:p>
        </w:tc>
      </w:tr>
      <w:tr w14:paraId="6F650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C8F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9B5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ED6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F6F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86F6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E9B5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8F1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265C864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 w14:paraId="7A3F3AB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 w14:paraId="16B3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254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E5AF6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EE0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B39E5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25A7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10F4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ED0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C4FF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9625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52C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860E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527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B3AE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2B9F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3238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A310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7D7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2FF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A94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EEC0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013F4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 w14:paraId="4F6C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3D7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 w14:paraId="7568387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EA4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 w14:paraId="4294BC9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546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D2D8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33A844D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B1A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761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8201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9BE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DC1D"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931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 w14:paraId="03989A4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34F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B64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 w14:paraId="44909ED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89B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CC2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6BA8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80C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507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 w14:paraId="757ADBE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74E7F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D48E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3A66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86C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05FD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8AA51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AC0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9AD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 w14:paraId="7B707B24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45A43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5CDE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C90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 w14:paraId="319FFF9F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DA7DA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5564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832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 w14:paraId="6EF1A730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D4FC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49E1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95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447E88CE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符合条件且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知悉告知事项。</w:t>
            </w:r>
          </w:p>
          <w:p w14:paraId="37F69BBD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2025年面向社会公开招聘员额教师中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14D7B9DD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2C956709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 w14:paraId="3651C431"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 w14:paraId="196ABA95"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 w14:paraId="021F76DA">
      <w:pPr>
        <w:widowControl/>
        <w:shd w:val="clear" w:color="auto" w:fill="FFFFFF"/>
        <w:adjustRightInd w:val="0"/>
        <w:snapToGrid w:val="0"/>
        <w:spacing w:beforeAutospacing="0" w:afterAutospacing="0" w:line="240" w:lineRule="auto"/>
        <w:rPr>
          <w:sz w:val="30"/>
          <w:szCs w:val="30"/>
          <w:highlight w:val="none"/>
        </w:rPr>
      </w:pPr>
    </w:p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F7B664F-F451-4471-9376-E6776741C60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FBD38">
    <w:pPr>
      <w:pStyle w:val="8"/>
      <w:jc w:val="right"/>
      <w:rPr>
        <w:rFonts w:hint="eastAsia" w:ascii="Times New Roman" w:hAnsi="Times New Roman"/>
        <w:sz w:val="28"/>
        <w:szCs w:val="28"/>
      </w:rPr>
    </w:pPr>
    <w:r>
      <w:rPr>
        <w:rStyle w:val="14"/>
        <w:rFonts w:ascii="Times New Roman" w:hAnsi="Times New Roman" w:cs="宋体"/>
        <w:sz w:val="28"/>
        <w:szCs w:val="28"/>
      </w:rPr>
      <w:t>—</w:t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Style w:val="14"/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  <w:lang/>
      </w:rPr>
      <w:t>5</w:t>
    </w:r>
    <w:r>
      <w:rPr>
        <w:rStyle w:val="14"/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Style w:val="14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95A33">
    <w:pPr>
      <w:pStyle w:val="8"/>
      <w:rPr>
        <w:rFonts w:ascii="Times New Roman" w:hAnsi="Times New Roman"/>
        <w:sz w:val="28"/>
        <w:szCs w:val="28"/>
      </w:rPr>
    </w:pPr>
    <w:r>
      <w:rPr>
        <w:rStyle w:val="14"/>
        <w:rFonts w:ascii="Times New Roman" w:hAnsi="Times New Roman" w:cs="宋体"/>
        <w:sz w:val="28"/>
        <w:szCs w:val="28"/>
      </w:rPr>
      <w:t>—</w:t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Style w:val="14"/>
        <w:rFonts w:ascii="Times New Roman" w:hAnsi="Times New Roman"/>
        <w:sz w:val="28"/>
        <w:szCs w:val="28"/>
      </w:rPr>
      <w:fldChar w:fldCharType="begin"/>
    </w:r>
    <w:r>
      <w:rPr>
        <w:rStyle w:val="14"/>
        <w:rFonts w:ascii="Times New Roman" w:hAnsi="Times New Roman"/>
        <w:sz w:val="28"/>
        <w:szCs w:val="28"/>
      </w:rPr>
      <w:instrText xml:space="preserve">PAGE  </w:instrText>
    </w:r>
    <w:r>
      <w:rPr>
        <w:rStyle w:val="14"/>
        <w:rFonts w:ascii="Times New Roman" w:hAnsi="Times New Roman"/>
        <w:sz w:val="28"/>
        <w:szCs w:val="28"/>
      </w:rPr>
      <w:fldChar w:fldCharType="separate"/>
    </w:r>
    <w:r>
      <w:rPr>
        <w:rStyle w:val="14"/>
        <w:rFonts w:ascii="Times New Roman" w:hAnsi="Times New Roman"/>
        <w:sz w:val="28"/>
        <w:szCs w:val="28"/>
        <w:lang/>
      </w:rPr>
      <w:t>6</w:t>
    </w:r>
    <w:r>
      <w:rPr>
        <w:rStyle w:val="14"/>
        <w:rFonts w:ascii="Times New Roman" w:hAnsi="Times New Roman"/>
        <w:sz w:val="28"/>
        <w:szCs w:val="28"/>
      </w:rPr>
      <w:fldChar w:fldCharType="end"/>
    </w:r>
    <w:r>
      <w:rPr>
        <w:rStyle w:val="14"/>
        <w:rFonts w:ascii="Times New Roman" w:hAnsi="Times New Roman"/>
        <w:sz w:val="28"/>
        <w:szCs w:val="28"/>
      </w:rPr>
      <w:t xml:space="preserve"> </w:t>
    </w:r>
    <w:r>
      <w:rPr>
        <w:rStyle w:val="14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YjVkYjhmZDI4NjdiNjY0OTAwNDFhODI4ZTIxNzEifQ=="/>
  </w:docVars>
  <w:rsids>
    <w:rsidRoot w:val="00172A27"/>
    <w:rsid w:val="000057CD"/>
    <w:rsid w:val="000100A9"/>
    <w:rsid w:val="000118CC"/>
    <w:rsid w:val="00011B3C"/>
    <w:rsid w:val="00013124"/>
    <w:rsid w:val="0001327F"/>
    <w:rsid w:val="00013FC7"/>
    <w:rsid w:val="000206BA"/>
    <w:rsid w:val="000303B7"/>
    <w:rsid w:val="000355E8"/>
    <w:rsid w:val="00040E20"/>
    <w:rsid w:val="00041871"/>
    <w:rsid w:val="00043F52"/>
    <w:rsid w:val="0004512B"/>
    <w:rsid w:val="00046D53"/>
    <w:rsid w:val="00047D98"/>
    <w:rsid w:val="0005243B"/>
    <w:rsid w:val="000535D6"/>
    <w:rsid w:val="00057128"/>
    <w:rsid w:val="0005772B"/>
    <w:rsid w:val="000579EA"/>
    <w:rsid w:val="00070CEA"/>
    <w:rsid w:val="0007198E"/>
    <w:rsid w:val="000740EE"/>
    <w:rsid w:val="000747D5"/>
    <w:rsid w:val="00076405"/>
    <w:rsid w:val="00082767"/>
    <w:rsid w:val="00082BCB"/>
    <w:rsid w:val="00082C1E"/>
    <w:rsid w:val="00084BBC"/>
    <w:rsid w:val="0008540C"/>
    <w:rsid w:val="00087CB3"/>
    <w:rsid w:val="00090C9E"/>
    <w:rsid w:val="0009374F"/>
    <w:rsid w:val="00093969"/>
    <w:rsid w:val="0009630B"/>
    <w:rsid w:val="000A341F"/>
    <w:rsid w:val="000A5288"/>
    <w:rsid w:val="000B0BD1"/>
    <w:rsid w:val="000D33AC"/>
    <w:rsid w:val="000D7670"/>
    <w:rsid w:val="000E352D"/>
    <w:rsid w:val="000E74AA"/>
    <w:rsid w:val="000F12BC"/>
    <w:rsid w:val="000F17A4"/>
    <w:rsid w:val="000F2CE1"/>
    <w:rsid w:val="000F3564"/>
    <w:rsid w:val="00100E7A"/>
    <w:rsid w:val="001029C0"/>
    <w:rsid w:val="00102E9D"/>
    <w:rsid w:val="00103325"/>
    <w:rsid w:val="00104D19"/>
    <w:rsid w:val="00104E6D"/>
    <w:rsid w:val="0010645C"/>
    <w:rsid w:val="0011032D"/>
    <w:rsid w:val="0011090C"/>
    <w:rsid w:val="0011251D"/>
    <w:rsid w:val="00125B8C"/>
    <w:rsid w:val="00132190"/>
    <w:rsid w:val="0013716E"/>
    <w:rsid w:val="00142481"/>
    <w:rsid w:val="00142998"/>
    <w:rsid w:val="0014310D"/>
    <w:rsid w:val="001448C1"/>
    <w:rsid w:val="001453BB"/>
    <w:rsid w:val="00152AE7"/>
    <w:rsid w:val="00153CA4"/>
    <w:rsid w:val="00154E9F"/>
    <w:rsid w:val="00155175"/>
    <w:rsid w:val="00164AA0"/>
    <w:rsid w:val="00165510"/>
    <w:rsid w:val="0016795A"/>
    <w:rsid w:val="00170C42"/>
    <w:rsid w:val="00174B64"/>
    <w:rsid w:val="00174CF7"/>
    <w:rsid w:val="00180637"/>
    <w:rsid w:val="00180B1A"/>
    <w:rsid w:val="00190AAB"/>
    <w:rsid w:val="00194A15"/>
    <w:rsid w:val="001A25D2"/>
    <w:rsid w:val="001A36B7"/>
    <w:rsid w:val="001B1055"/>
    <w:rsid w:val="001B29C7"/>
    <w:rsid w:val="001C416B"/>
    <w:rsid w:val="001C5DC2"/>
    <w:rsid w:val="001E1DE8"/>
    <w:rsid w:val="001F0903"/>
    <w:rsid w:val="001F4326"/>
    <w:rsid w:val="001F4D49"/>
    <w:rsid w:val="001F6972"/>
    <w:rsid w:val="001F69AA"/>
    <w:rsid w:val="001F6B05"/>
    <w:rsid w:val="001F78DC"/>
    <w:rsid w:val="002065ED"/>
    <w:rsid w:val="0021336F"/>
    <w:rsid w:val="0021663D"/>
    <w:rsid w:val="00227524"/>
    <w:rsid w:val="00227911"/>
    <w:rsid w:val="00231817"/>
    <w:rsid w:val="00241BC8"/>
    <w:rsid w:val="00246D2D"/>
    <w:rsid w:val="002472A3"/>
    <w:rsid w:val="0026526D"/>
    <w:rsid w:val="00274E9A"/>
    <w:rsid w:val="0027544F"/>
    <w:rsid w:val="002772F8"/>
    <w:rsid w:val="002779FE"/>
    <w:rsid w:val="002801E7"/>
    <w:rsid w:val="0028141E"/>
    <w:rsid w:val="00283430"/>
    <w:rsid w:val="0028551C"/>
    <w:rsid w:val="002927CE"/>
    <w:rsid w:val="0029298F"/>
    <w:rsid w:val="0029363B"/>
    <w:rsid w:val="00294367"/>
    <w:rsid w:val="00294394"/>
    <w:rsid w:val="002976F8"/>
    <w:rsid w:val="002A2BE7"/>
    <w:rsid w:val="002A74EA"/>
    <w:rsid w:val="002B042C"/>
    <w:rsid w:val="002C3A14"/>
    <w:rsid w:val="002C4CDD"/>
    <w:rsid w:val="002D352D"/>
    <w:rsid w:val="002E25E6"/>
    <w:rsid w:val="002F1AAA"/>
    <w:rsid w:val="002F28D4"/>
    <w:rsid w:val="002F489D"/>
    <w:rsid w:val="0031467A"/>
    <w:rsid w:val="003258D0"/>
    <w:rsid w:val="00331D32"/>
    <w:rsid w:val="003332A0"/>
    <w:rsid w:val="0033435E"/>
    <w:rsid w:val="00335B74"/>
    <w:rsid w:val="003360E0"/>
    <w:rsid w:val="00337557"/>
    <w:rsid w:val="00337A68"/>
    <w:rsid w:val="00342FB1"/>
    <w:rsid w:val="0034301D"/>
    <w:rsid w:val="003441EE"/>
    <w:rsid w:val="00346F8A"/>
    <w:rsid w:val="00350B87"/>
    <w:rsid w:val="003641AE"/>
    <w:rsid w:val="0036577D"/>
    <w:rsid w:val="00366ABD"/>
    <w:rsid w:val="00366EB1"/>
    <w:rsid w:val="0037015C"/>
    <w:rsid w:val="00370EBD"/>
    <w:rsid w:val="00371787"/>
    <w:rsid w:val="003734A7"/>
    <w:rsid w:val="003737DD"/>
    <w:rsid w:val="00375862"/>
    <w:rsid w:val="0038268C"/>
    <w:rsid w:val="003863B0"/>
    <w:rsid w:val="003873A2"/>
    <w:rsid w:val="0039239F"/>
    <w:rsid w:val="00392A3C"/>
    <w:rsid w:val="00392D7C"/>
    <w:rsid w:val="003A3365"/>
    <w:rsid w:val="003A7A13"/>
    <w:rsid w:val="003B1B4D"/>
    <w:rsid w:val="003B1EB0"/>
    <w:rsid w:val="003B4C6F"/>
    <w:rsid w:val="003B52A8"/>
    <w:rsid w:val="003C05DA"/>
    <w:rsid w:val="003C110F"/>
    <w:rsid w:val="003C1955"/>
    <w:rsid w:val="003C24EE"/>
    <w:rsid w:val="003C305F"/>
    <w:rsid w:val="003D3703"/>
    <w:rsid w:val="003F200D"/>
    <w:rsid w:val="003F548B"/>
    <w:rsid w:val="004019CC"/>
    <w:rsid w:val="004073D1"/>
    <w:rsid w:val="004076D9"/>
    <w:rsid w:val="0041010D"/>
    <w:rsid w:val="0041318F"/>
    <w:rsid w:val="00417657"/>
    <w:rsid w:val="004212F3"/>
    <w:rsid w:val="00423C48"/>
    <w:rsid w:val="0042510E"/>
    <w:rsid w:val="00427271"/>
    <w:rsid w:val="00427574"/>
    <w:rsid w:val="00430089"/>
    <w:rsid w:val="004343C3"/>
    <w:rsid w:val="0043677E"/>
    <w:rsid w:val="004464B1"/>
    <w:rsid w:val="0044670D"/>
    <w:rsid w:val="00447333"/>
    <w:rsid w:val="0045057F"/>
    <w:rsid w:val="00451502"/>
    <w:rsid w:val="00451CD9"/>
    <w:rsid w:val="00451DC3"/>
    <w:rsid w:val="0045404B"/>
    <w:rsid w:val="00454696"/>
    <w:rsid w:val="00457DE2"/>
    <w:rsid w:val="00461822"/>
    <w:rsid w:val="00465ADF"/>
    <w:rsid w:val="00474610"/>
    <w:rsid w:val="00476566"/>
    <w:rsid w:val="00490D2D"/>
    <w:rsid w:val="00491073"/>
    <w:rsid w:val="00491DC0"/>
    <w:rsid w:val="00493A1A"/>
    <w:rsid w:val="00494BF7"/>
    <w:rsid w:val="00494CED"/>
    <w:rsid w:val="00497FC5"/>
    <w:rsid w:val="004A1683"/>
    <w:rsid w:val="004A2869"/>
    <w:rsid w:val="004A2E85"/>
    <w:rsid w:val="004A5240"/>
    <w:rsid w:val="004A54DC"/>
    <w:rsid w:val="004B0F28"/>
    <w:rsid w:val="004B50F0"/>
    <w:rsid w:val="004B54CD"/>
    <w:rsid w:val="004B65CD"/>
    <w:rsid w:val="004B6D68"/>
    <w:rsid w:val="004C0DA2"/>
    <w:rsid w:val="004C35DE"/>
    <w:rsid w:val="004C5860"/>
    <w:rsid w:val="004C685E"/>
    <w:rsid w:val="004C7BE7"/>
    <w:rsid w:val="004D2304"/>
    <w:rsid w:val="004D4002"/>
    <w:rsid w:val="004D42C2"/>
    <w:rsid w:val="004D738B"/>
    <w:rsid w:val="004D79B6"/>
    <w:rsid w:val="004E4207"/>
    <w:rsid w:val="004E5E57"/>
    <w:rsid w:val="004F1E8E"/>
    <w:rsid w:val="004F3AF6"/>
    <w:rsid w:val="004F4FD4"/>
    <w:rsid w:val="00501C41"/>
    <w:rsid w:val="0050505E"/>
    <w:rsid w:val="005050D5"/>
    <w:rsid w:val="0050588B"/>
    <w:rsid w:val="00505C15"/>
    <w:rsid w:val="00510338"/>
    <w:rsid w:val="00513C35"/>
    <w:rsid w:val="00515C15"/>
    <w:rsid w:val="005231CB"/>
    <w:rsid w:val="00523742"/>
    <w:rsid w:val="00526E01"/>
    <w:rsid w:val="005272A9"/>
    <w:rsid w:val="00530A9C"/>
    <w:rsid w:val="005356FD"/>
    <w:rsid w:val="005361C9"/>
    <w:rsid w:val="005564BC"/>
    <w:rsid w:val="0056037C"/>
    <w:rsid w:val="00567BEF"/>
    <w:rsid w:val="00570F07"/>
    <w:rsid w:val="00570F41"/>
    <w:rsid w:val="00572445"/>
    <w:rsid w:val="0058397E"/>
    <w:rsid w:val="0058561A"/>
    <w:rsid w:val="00591E31"/>
    <w:rsid w:val="00594954"/>
    <w:rsid w:val="00595BD9"/>
    <w:rsid w:val="005A213C"/>
    <w:rsid w:val="005A2A0C"/>
    <w:rsid w:val="005B2B17"/>
    <w:rsid w:val="005C0832"/>
    <w:rsid w:val="005C1470"/>
    <w:rsid w:val="005C2076"/>
    <w:rsid w:val="005C3A42"/>
    <w:rsid w:val="005C3F2D"/>
    <w:rsid w:val="005D1341"/>
    <w:rsid w:val="005D20E5"/>
    <w:rsid w:val="005D5314"/>
    <w:rsid w:val="005D6FB2"/>
    <w:rsid w:val="005E2C20"/>
    <w:rsid w:val="005E791C"/>
    <w:rsid w:val="005E7E23"/>
    <w:rsid w:val="005F6B3B"/>
    <w:rsid w:val="005F7353"/>
    <w:rsid w:val="00604118"/>
    <w:rsid w:val="00607904"/>
    <w:rsid w:val="00610CAC"/>
    <w:rsid w:val="00615225"/>
    <w:rsid w:val="00623AB8"/>
    <w:rsid w:val="006304A8"/>
    <w:rsid w:val="006377D7"/>
    <w:rsid w:val="00640810"/>
    <w:rsid w:val="006517B4"/>
    <w:rsid w:val="006524D9"/>
    <w:rsid w:val="0065371D"/>
    <w:rsid w:val="00655F9C"/>
    <w:rsid w:val="00666224"/>
    <w:rsid w:val="0067694A"/>
    <w:rsid w:val="00682260"/>
    <w:rsid w:val="0068700E"/>
    <w:rsid w:val="00687171"/>
    <w:rsid w:val="006926D6"/>
    <w:rsid w:val="006975FC"/>
    <w:rsid w:val="006A1BA7"/>
    <w:rsid w:val="006A20CE"/>
    <w:rsid w:val="006B15C3"/>
    <w:rsid w:val="006B328A"/>
    <w:rsid w:val="006B3D43"/>
    <w:rsid w:val="006B7378"/>
    <w:rsid w:val="006C36F3"/>
    <w:rsid w:val="006C3F30"/>
    <w:rsid w:val="006D0A8A"/>
    <w:rsid w:val="006D6EF0"/>
    <w:rsid w:val="006E3DC9"/>
    <w:rsid w:val="006E4BF8"/>
    <w:rsid w:val="006F1D5E"/>
    <w:rsid w:val="00705FAD"/>
    <w:rsid w:val="007175BB"/>
    <w:rsid w:val="007224E1"/>
    <w:rsid w:val="00723A74"/>
    <w:rsid w:val="00724C5F"/>
    <w:rsid w:val="00724CCB"/>
    <w:rsid w:val="00730626"/>
    <w:rsid w:val="00733EFB"/>
    <w:rsid w:val="00735293"/>
    <w:rsid w:val="007377D8"/>
    <w:rsid w:val="00746542"/>
    <w:rsid w:val="00747F68"/>
    <w:rsid w:val="00754D7F"/>
    <w:rsid w:val="007625CB"/>
    <w:rsid w:val="007629A1"/>
    <w:rsid w:val="00765C85"/>
    <w:rsid w:val="00770222"/>
    <w:rsid w:val="00770B77"/>
    <w:rsid w:val="007748A4"/>
    <w:rsid w:val="00774CCF"/>
    <w:rsid w:val="007758C6"/>
    <w:rsid w:val="007825C4"/>
    <w:rsid w:val="0078418C"/>
    <w:rsid w:val="00786FC7"/>
    <w:rsid w:val="00787D7B"/>
    <w:rsid w:val="00797546"/>
    <w:rsid w:val="007A4DBE"/>
    <w:rsid w:val="007A5571"/>
    <w:rsid w:val="007B5E4A"/>
    <w:rsid w:val="007B6C40"/>
    <w:rsid w:val="007C282D"/>
    <w:rsid w:val="007C5F3D"/>
    <w:rsid w:val="007D6693"/>
    <w:rsid w:val="007D6B1E"/>
    <w:rsid w:val="007D6E93"/>
    <w:rsid w:val="007D7AA6"/>
    <w:rsid w:val="007E0DC1"/>
    <w:rsid w:val="007E2421"/>
    <w:rsid w:val="007E4788"/>
    <w:rsid w:val="007E5DAF"/>
    <w:rsid w:val="007F731E"/>
    <w:rsid w:val="008062E9"/>
    <w:rsid w:val="00822DBB"/>
    <w:rsid w:val="00825D37"/>
    <w:rsid w:val="008261A8"/>
    <w:rsid w:val="00826F30"/>
    <w:rsid w:val="00826F3D"/>
    <w:rsid w:val="0083288A"/>
    <w:rsid w:val="0083574F"/>
    <w:rsid w:val="008424E5"/>
    <w:rsid w:val="008545BC"/>
    <w:rsid w:val="00856DC0"/>
    <w:rsid w:val="00861C77"/>
    <w:rsid w:val="0086478D"/>
    <w:rsid w:val="0086709D"/>
    <w:rsid w:val="00870A1E"/>
    <w:rsid w:val="00871719"/>
    <w:rsid w:val="00874509"/>
    <w:rsid w:val="00875D68"/>
    <w:rsid w:val="00880EDC"/>
    <w:rsid w:val="008830B5"/>
    <w:rsid w:val="0088612B"/>
    <w:rsid w:val="008867FD"/>
    <w:rsid w:val="00887E7E"/>
    <w:rsid w:val="00890748"/>
    <w:rsid w:val="008907F2"/>
    <w:rsid w:val="00894389"/>
    <w:rsid w:val="00896BB2"/>
    <w:rsid w:val="008971E8"/>
    <w:rsid w:val="0089787C"/>
    <w:rsid w:val="008A2377"/>
    <w:rsid w:val="008A2825"/>
    <w:rsid w:val="008A5363"/>
    <w:rsid w:val="008B17B3"/>
    <w:rsid w:val="008B3F1E"/>
    <w:rsid w:val="008B4D41"/>
    <w:rsid w:val="008C2431"/>
    <w:rsid w:val="008C2E5A"/>
    <w:rsid w:val="008C347A"/>
    <w:rsid w:val="008C5193"/>
    <w:rsid w:val="008D2645"/>
    <w:rsid w:val="008D75AD"/>
    <w:rsid w:val="008E0B66"/>
    <w:rsid w:val="008E27CF"/>
    <w:rsid w:val="008F29A6"/>
    <w:rsid w:val="008F6345"/>
    <w:rsid w:val="008F7D6A"/>
    <w:rsid w:val="0090013A"/>
    <w:rsid w:val="009038EA"/>
    <w:rsid w:val="00905C14"/>
    <w:rsid w:val="009060A1"/>
    <w:rsid w:val="009148F2"/>
    <w:rsid w:val="00915E80"/>
    <w:rsid w:val="00917B0A"/>
    <w:rsid w:val="00921F9D"/>
    <w:rsid w:val="0092548B"/>
    <w:rsid w:val="00931EEC"/>
    <w:rsid w:val="00935FDF"/>
    <w:rsid w:val="00936CB5"/>
    <w:rsid w:val="00943729"/>
    <w:rsid w:val="009454AA"/>
    <w:rsid w:val="00947526"/>
    <w:rsid w:val="009477C8"/>
    <w:rsid w:val="00953A79"/>
    <w:rsid w:val="009572DF"/>
    <w:rsid w:val="00963B26"/>
    <w:rsid w:val="00965ECE"/>
    <w:rsid w:val="00967648"/>
    <w:rsid w:val="009769D7"/>
    <w:rsid w:val="00982717"/>
    <w:rsid w:val="00984576"/>
    <w:rsid w:val="0099215D"/>
    <w:rsid w:val="00993052"/>
    <w:rsid w:val="00993FDE"/>
    <w:rsid w:val="00994305"/>
    <w:rsid w:val="00995266"/>
    <w:rsid w:val="00996949"/>
    <w:rsid w:val="00997D2A"/>
    <w:rsid w:val="009A1F7A"/>
    <w:rsid w:val="009A2AE1"/>
    <w:rsid w:val="009A5F8F"/>
    <w:rsid w:val="009B027D"/>
    <w:rsid w:val="009B42B8"/>
    <w:rsid w:val="009B5218"/>
    <w:rsid w:val="009C1009"/>
    <w:rsid w:val="009C1AD9"/>
    <w:rsid w:val="009C5B8C"/>
    <w:rsid w:val="009D000C"/>
    <w:rsid w:val="009D0DD5"/>
    <w:rsid w:val="009D64BC"/>
    <w:rsid w:val="009D7B1D"/>
    <w:rsid w:val="009E1431"/>
    <w:rsid w:val="009E4313"/>
    <w:rsid w:val="009E5855"/>
    <w:rsid w:val="009F36F4"/>
    <w:rsid w:val="009F7FD0"/>
    <w:rsid w:val="00A025F1"/>
    <w:rsid w:val="00A034BE"/>
    <w:rsid w:val="00A13783"/>
    <w:rsid w:val="00A13E9D"/>
    <w:rsid w:val="00A26820"/>
    <w:rsid w:val="00A41B7A"/>
    <w:rsid w:val="00A42B1B"/>
    <w:rsid w:val="00A524AE"/>
    <w:rsid w:val="00A56B81"/>
    <w:rsid w:val="00A602E6"/>
    <w:rsid w:val="00A60EF2"/>
    <w:rsid w:val="00A61752"/>
    <w:rsid w:val="00A632A1"/>
    <w:rsid w:val="00A634C8"/>
    <w:rsid w:val="00A7154F"/>
    <w:rsid w:val="00A72EDB"/>
    <w:rsid w:val="00A75D50"/>
    <w:rsid w:val="00A83621"/>
    <w:rsid w:val="00A87665"/>
    <w:rsid w:val="00A87A92"/>
    <w:rsid w:val="00A9066D"/>
    <w:rsid w:val="00A9088F"/>
    <w:rsid w:val="00A95178"/>
    <w:rsid w:val="00A95248"/>
    <w:rsid w:val="00AA164D"/>
    <w:rsid w:val="00AA369C"/>
    <w:rsid w:val="00AA5BEB"/>
    <w:rsid w:val="00AA7D8D"/>
    <w:rsid w:val="00AB2BB6"/>
    <w:rsid w:val="00AB3805"/>
    <w:rsid w:val="00AC79CE"/>
    <w:rsid w:val="00AD2184"/>
    <w:rsid w:val="00AD2FC0"/>
    <w:rsid w:val="00AE13F1"/>
    <w:rsid w:val="00AE1540"/>
    <w:rsid w:val="00AE15D3"/>
    <w:rsid w:val="00AF1AEC"/>
    <w:rsid w:val="00AF25E9"/>
    <w:rsid w:val="00AF30AC"/>
    <w:rsid w:val="00AF5427"/>
    <w:rsid w:val="00AF6904"/>
    <w:rsid w:val="00AF6D8C"/>
    <w:rsid w:val="00B072FB"/>
    <w:rsid w:val="00B158CB"/>
    <w:rsid w:val="00B21FAF"/>
    <w:rsid w:val="00B22E50"/>
    <w:rsid w:val="00B40836"/>
    <w:rsid w:val="00B456E9"/>
    <w:rsid w:val="00B467EE"/>
    <w:rsid w:val="00B47266"/>
    <w:rsid w:val="00B478E1"/>
    <w:rsid w:val="00B52282"/>
    <w:rsid w:val="00B53376"/>
    <w:rsid w:val="00B5484D"/>
    <w:rsid w:val="00B57C80"/>
    <w:rsid w:val="00B60218"/>
    <w:rsid w:val="00B63059"/>
    <w:rsid w:val="00B634FD"/>
    <w:rsid w:val="00B701EC"/>
    <w:rsid w:val="00B806BF"/>
    <w:rsid w:val="00B83D9B"/>
    <w:rsid w:val="00B84127"/>
    <w:rsid w:val="00B84E6C"/>
    <w:rsid w:val="00B9144A"/>
    <w:rsid w:val="00B92B1D"/>
    <w:rsid w:val="00B95655"/>
    <w:rsid w:val="00B958B2"/>
    <w:rsid w:val="00BA3A6F"/>
    <w:rsid w:val="00BB0349"/>
    <w:rsid w:val="00BC2787"/>
    <w:rsid w:val="00BC3043"/>
    <w:rsid w:val="00BC725A"/>
    <w:rsid w:val="00BC77D4"/>
    <w:rsid w:val="00BD102E"/>
    <w:rsid w:val="00BD307B"/>
    <w:rsid w:val="00BD7DE6"/>
    <w:rsid w:val="00BE057B"/>
    <w:rsid w:val="00BF09BA"/>
    <w:rsid w:val="00BF1745"/>
    <w:rsid w:val="00BF3100"/>
    <w:rsid w:val="00C01232"/>
    <w:rsid w:val="00C03B6B"/>
    <w:rsid w:val="00C05419"/>
    <w:rsid w:val="00C149D7"/>
    <w:rsid w:val="00C14F75"/>
    <w:rsid w:val="00C17AC9"/>
    <w:rsid w:val="00C26939"/>
    <w:rsid w:val="00C30C8B"/>
    <w:rsid w:val="00C4117A"/>
    <w:rsid w:val="00C41190"/>
    <w:rsid w:val="00C42211"/>
    <w:rsid w:val="00C43F9E"/>
    <w:rsid w:val="00C46DCC"/>
    <w:rsid w:val="00C50E0E"/>
    <w:rsid w:val="00C50F4B"/>
    <w:rsid w:val="00C51A5F"/>
    <w:rsid w:val="00C5340C"/>
    <w:rsid w:val="00C541B9"/>
    <w:rsid w:val="00C54F58"/>
    <w:rsid w:val="00C56F3D"/>
    <w:rsid w:val="00C579D6"/>
    <w:rsid w:val="00C60249"/>
    <w:rsid w:val="00C76502"/>
    <w:rsid w:val="00C8487B"/>
    <w:rsid w:val="00C86BD2"/>
    <w:rsid w:val="00C875B1"/>
    <w:rsid w:val="00C876B8"/>
    <w:rsid w:val="00C90297"/>
    <w:rsid w:val="00C96ADB"/>
    <w:rsid w:val="00CA461F"/>
    <w:rsid w:val="00CB6C1D"/>
    <w:rsid w:val="00CC2204"/>
    <w:rsid w:val="00CC2CA1"/>
    <w:rsid w:val="00CC3A9C"/>
    <w:rsid w:val="00CC49E4"/>
    <w:rsid w:val="00CD1684"/>
    <w:rsid w:val="00CD1B5B"/>
    <w:rsid w:val="00CD4B4A"/>
    <w:rsid w:val="00CE0274"/>
    <w:rsid w:val="00CE098A"/>
    <w:rsid w:val="00CE0F31"/>
    <w:rsid w:val="00CE4794"/>
    <w:rsid w:val="00CE580B"/>
    <w:rsid w:val="00CE5BF1"/>
    <w:rsid w:val="00CE63C7"/>
    <w:rsid w:val="00CE6F68"/>
    <w:rsid w:val="00CE7A82"/>
    <w:rsid w:val="00D02CAE"/>
    <w:rsid w:val="00D02FCB"/>
    <w:rsid w:val="00D16E9B"/>
    <w:rsid w:val="00D17342"/>
    <w:rsid w:val="00D20100"/>
    <w:rsid w:val="00D22353"/>
    <w:rsid w:val="00D22FEC"/>
    <w:rsid w:val="00D35870"/>
    <w:rsid w:val="00D37BC4"/>
    <w:rsid w:val="00D411C2"/>
    <w:rsid w:val="00D44FA9"/>
    <w:rsid w:val="00D50D06"/>
    <w:rsid w:val="00D54856"/>
    <w:rsid w:val="00D6378B"/>
    <w:rsid w:val="00D6531D"/>
    <w:rsid w:val="00D67BC6"/>
    <w:rsid w:val="00D75D1C"/>
    <w:rsid w:val="00D80833"/>
    <w:rsid w:val="00D80B0D"/>
    <w:rsid w:val="00D81802"/>
    <w:rsid w:val="00D87DE2"/>
    <w:rsid w:val="00D91FC2"/>
    <w:rsid w:val="00D93E64"/>
    <w:rsid w:val="00D94B3C"/>
    <w:rsid w:val="00D95B8F"/>
    <w:rsid w:val="00DA2756"/>
    <w:rsid w:val="00DA67A3"/>
    <w:rsid w:val="00DB06D8"/>
    <w:rsid w:val="00DB2881"/>
    <w:rsid w:val="00DB551E"/>
    <w:rsid w:val="00DB760B"/>
    <w:rsid w:val="00DC0BE3"/>
    <w:rsid w:val="00DC2020"/>
    <w:rsid w:val="00DC3204"/>
    <w:rsid w:val="00DC43E9"/>
    <w:rsid w:val="00DC4C80"/>
    <w:rsid w:val="00DD3686"/>
    <w:rsid w:val="00DE1CF3"/>
    <w:rsid w:val="00DE5B5E"/>
    <w:rsid w:val="00DF44DF"/>
    <w:rsid w:val="00DF67E3"/>
    <w:rsid w:val="00E00C77"/>
    <w:rsid w:val="00E00FE4"/>
    <w:rsid w:val="00E045F4"/>
    <w:rsid w:val="00E10844"/>
    <w:rsid w:val="00E20044"/>
    <w:rsid w:val="00E24CB9"/>
    <w:rsid w:val="00E3539F"/>
    <w:rsid w:val="00E35CB9"/>
    <w:rsid w:val="00E35EFE"/>
    <w:rsid w:val="00E3776E"/>
    <w:rsid w:val="00E37CD8"/>
    <w:rsid w:val="00E41C83"/>
    <w:rsid w:val="00E4419F"/>
    <w:rsid w:val="00E47081"/>
    <w:rsid w:val="00E52FE6"/>
    <w:rsid w:val="00E563B2"/>
    <w:rsid w:val="00E57205"/>
    <w:rsid w:val="00E67837"/>
    <w:rsid w:val="00E70F58"/>
    <w:rsid w:val="00E73E7A"/>
    <w:rsid w:val="00E74B48"/>
    <w:rsid w:val="00E757D9"/>
    <w:rsid w:val="00E814BC"/>
    <w:rsid w:val="00E8298C"/>
    <w:rsid w:val="00E84775"/>
    <w:rsid w:val="00E90BCA"/>
    <w:rsid w:val="00EA27DB"/>
    <w:rsid w:val="00EA3443"/>
    <w:rsid w:val="00EA55B3"/>
    <w:rsid w:val="00EA56A3"/>
    <w:rsid w:val="00EA62F5"/>
    <w:rsid w:val="00EA6702"/>
    <w:rsid w:val="00EA76D0"/>
    <w:rsid w:val="00EB2E1F"/>
    <w:rsid w:val="00EB6260"/>
    <w:rsid w:val="00EB7776"/>
    <w:rsid w:val="00EC27C0"/>
    <w:rsid w:val="00EC4DA9"/>
    <w:rsid w:val="00EC70E2"/>
    <w:rsid w:val="00ED368E"/>
    <w:rsid w:val="00ED4190"/>
    <w:rsid w:val="00ED5298"/>
    <w:rsid w:val="00EE1212"/>
    <w:rsid w:val="00EE15FA"/>
    <w:rsid w:val="00EE484A"/>
    <w:rsid w:val="00EF0797"/>
    <w:rsid w:val="00EF3DD4"/>
    <w:rsid w:val="00EF7C68"/>
    <w:rsid w:val="00F11C09"/>
    <w:rsid w:val="00F146E1"/>
    <w:rsid w:val="00F15425"/>
    <w:rsid w:val="00F15B45"/>
    <w:rsid w:val="00F1625F"/>
    <w:rsid w:val="00F25308"/>
    <w:rsid w:val="00F35867"/>
    <w:rsid w:val="00F542C5"/>
    <w:rsid w:val="00F56409"/>
    <w:rsid w:val="00F57FEE"/>
    <w:rsid w:val="00F62D53"/>
    <w:rsid w:val="00F635F6"/>
    <w:rsid w:val="00F635FA"/>
    <w:rsid w:val="00F63834"/>
    <w:rsid w:val="00F74E4A"/>
    <w:rsid w:val="00F772D2"/>
    <w:rsid w:val="00F8267C"/>
    <w:rsid w:val="00F858CB"/>
    <w:rsid w:val="00F87081"/>
    <w:rsid w:val="00F90007"/>
    <w:rsid w:val="00F907E9"/>
    <w:rsid w:val="00F96AB9"/>
    <w:rsid w:val="00F975AE"/>
    <w:rsid w:val="00FA5B2F"/>
    <w:rsid w:val="00FC0EBE"/>
    <w:rsid w:val="00FC624B"/>
    <w:rsid w:val="00FD22F8"/>
    <w:rsid w:val="00FD4347"/>
    <w:rsid w:val="00FE37B2"/>
    <w:rsid w:val="00FE639C"/>
    <w:rsid w:val="00FE7D11"/>
    <w:rsid w:val="00FF1BBD"/>
    <w:rsid w:val="01910A08"/>
    <w:rsid w:val="019A6EAF"/>
    <w:rsid w:val="035C7CEC"/>
    <w:rsid w:val="03C142B6"/>
    <w:rsid w:val="078556F2"/>
    <w:rsid w:val="09584282"/>
    <w:rsid w:val="09893C83"/>
    <w:rsid w:val="0A864D9E"/>
    <w:rsid w:val="0AB4631D"/>
    <w:rsid w:val="0B3E4CDA"/>
    <w:rsid w:val="0C557FE5"/>
    <w:rsid w:val="0CEF413A"/>
    <w:rsid w:val="10284558"/>
    <w:rsid w:val="10731EA3"/>
    <w:rsid w:val="12AE0AA4"/>
    <w:rsid w:val="12D133CA"/>
    <w:rsid w:val="15112911"/>
    <w:rsid w:val="153F4BEE"/>
    <w:rsid w:val="15B64D13"/>
    <w:rsid w:val="16707CBC"/>
    <w:rsid w:val="167E52A6"/>
    <w:rsid w:val="17A81C5F"/>
    <w:rsid w:val="1B15245C"/>
    <w:rsid w:val="1C6926D3"/>
    <w:rsid w:val="1D0C2AEC"/>
    <w:rsid w:val="20190497"/>
    <w:rsid w:val="23890F92"/>
    <w:rsid w:val="24A63621"/>
    <w:rsid w:val="26496DCB"/>
    <w:rsid w:val="2693137E"/>
    <w:rsid w:val="27831BFE"/>
    <w:rsid w:val="28986D63"/>
    <w:rsid w:val="295378FF"/>
    <w:rsid w:val="298C1ABC"/>
    <w:rsid w:val="2A656E6E"/>
    <w:rsid w:val="2A79176D"/>
    <w:rsid w:val="2AA72C32"/>
    <w:rsid w:val="2BDA13B3"/>
    <w:rsid w:val="2E7F7D73"/>
    <w:rsid w:val="2F260277"/>
    <w:rsid w:val="2F43196D"/>
    <w:rsid w:val="30564D11"/>
    <w:rsid w:val="309E4A8B"/>
    <w:rsid w:val="310D6314"/>
    <w:rsid w:val="384652FD"/>
    <w:rsid w:val="392E5A21"/>
    <w:rsid w:val="39AC34B9"/>
    <w:rsid w:val="39D80BD0"/>
    <w:rsid w:val="3A86542E"/>
    <w:rsid w:val="3BFF5F92"/>
    <w:rsid w:val="3F35113E"/>
    <w:rsid w:val="3F6B2D70"/>
    <w:rsid w:val="404A344A"/>
    <w:rsid w:val="43F7760B"/>
    <w:rsid w:val="45882C43"/>
    <w:rsid w:val="461779D4"/>
    <w:rsid w:val="4D7723EB"/>
    <w:rsid w:val="516C09D0"/>
    <w:rsid w:val="52377A10"/>
    <w:rsid w:val="545E5342"/>
    <w:rsid w:val="57EF58E4"/>
    <w:rsid w:val="59C12859"/>
    <w:rsid w:val="5B962018"/>
    <w:rsid w:val="5CAC409D"/>
    <w:rsid w:val="5E6B0969"/>
    <w:rsid w:val="5E7910D8"/>
    <w:rsid w:val="617A7CE6"/>
    <w:rsid w:val="61F773AB"/>
    <w:rsid w:val="633330CC"/>
    <w:rsid w:val="64AA4CC5"/>
    <w:rsid w:val="65EA6817"/>
    <w:rsid w:val="6A4446EB"/>
    <w:rsid w:val="6D293FA7"/>
    <w:rsid w:val="6E845C25"/>
    <w:rsid w:val="6F1E3DC2"/>
    <w:rsid w:val="74077C61"/>
    <w:rsid w:val="75034AE2"/>
    <w:rsid w:val="750C4CA1"/>
    <w:rsid w:val="761B694C"/>
    <w:rsid w:val="777248CF"/>
    <w:rsid w:val="778445BE"/>
    <w:rsid w:val="779867EB"/>
    <w:rsid w:val="78870772"/>
    <w:rsid w:val="78BB6D94"/>
    <w:rsid w:val="7996563E"/>
    <w:rsid w:val="7EAE0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qFormat/>
    <w:uiPriority w:val="0"/>
    <w:pPr>
      <w:widowControl/>
      <w:spacing w:line="240" w:lineRule="auto"/>
      <w:ind w:firstLine="540" w:firstLineChars="180"/>
      <w:jc w:val="left"/>
    </w:pPr>
    <w:rPr>
      <w:kern w:val="0"/>
      <w:sz w:val="30"/>
      <w:szCs w:val="20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8"/>
    <w:uiPriority w:val="0"/>
    <w:pPr>
      <w:ind w:left="100" w:leftChars="2500"/>
    </w:pPr>
  </w:style>
  <w:style w:type="paragraph" w:styleId="6">
    <w:name w:val="Body Text Indent 2"/>
    <w:basedOn w:val="1"/>
    <w:link w:val="19"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20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99"/>
  </w:style>
  <w:style w:type="character" w:styleId="15">
    <w:name w:val="FollowedHyperlink"/>
    <w:uiPriority w:val="0"/>
    <w:rPr>
      <w:color w:val="000000"/>
      <w:sz w:val="19"/>
      <w:szCs w:val="19"/>
      <w:u w:val="single"/>
    </w:rPr>
  </w:style>
  <w:style w:type="character" w:styleId="16">
    <w:name w:val="Hyperlink"/>
    <w:uiPriority w:val="0"/>
    <w:rPr>
      <w:color w:val="000000"/>
      <w:u w:val="none"/>
    </w:rPr>
  </w:style>
  <w:style w:type="character" w:customStyle="1" w:styleId="17">
    <w:name w:val="正文文本缩进 Char"/>
    <w:link w:val="3"/>
    <w:uiPriority w:val="0"/>
    <w:rPr>
      <w:rFonts w:eastAsia="仿宋_GB2312"/>
      <w:sz w:val="30"/>
    </w:rPr>
  </w:style>
  <w:style w:type="character" w:customStyle="1" w:styleId="18">
    <w:name w:val="日期 Char"/>
    <w:link w:val="5"/>
    <w:uiPriority w:val="0"/>
    <w:rPr>
      <w:rFonts w:eastAsia="仿宋_GB2312"/>
      <w:kern w:val="2"/>
      <w:sz w:val="32"/>
      <w:szCs w:val="24"/>
    </w:rPr>
  </w:style>
  <w:style w:type="character" w:customStyle="1" w:styleId="19">
    <w:name w:val="正文文本缩进 2 Char"/>
    <w:link w:val="6"/>
    <w:uiPriority w:val="0"/>
    <w:rPr>
      <w:rFonts w:eastAsia="仿宋_GB2312"/>
      <w:kern w:val="2"/>
      <w:sz w:val="32"/>
      <w:szCs w:val="24"/>
    </w:rPr>
  </w:style>
  <w:style w:type="character" w:customStyle="1" w:styleId="20">
    <w:name w:val="批注框文本 Char"/>
    <w:link w:val="7"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仿宋_GB2312"/>
      <w:kern w:val="2"/>
      <w:sz w:val="18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4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3361</Words>
  <Characters>3500</Characters>
  <Lines>24</Lines>
  <Paragraphs>6</Paragraphs>
  <TotalTime>57</TotalTime>
  <ScaleCrop>false</ScaleCrop>
  <LinksUpToDate>false</LinksUpToDate>
  <CharactersWithSpaces>3588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2021-03-09T07:38:00Z</dcterms:created>
  <dc:creator>Administrator</dc:creator>
  <cp:lastModifiedBy>胡图图的马丁丁</cp:lastModifiedBy>
  <cp:lastPrinted>2025-07-01T07:42:50Z</cp:lastPrinted>
  <dcterms:modified xsi:type="dcterms:W3CDTF">2025-07-04T03:12:25Z</dcterms:modified>
  <dc:title>公开招聘考试公告模板标准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6B6630D8A0634D79B69788A0B6F1A11F_13</vt:lpwstr>
  </property>
  <property fmtid="{D5CDD505-2E9C-101B-9397-08002B2CF9AE}" pid="4" name="KSOTemplateDocerSaveRecord">
    <vt:lpwstr>eyJoZGlkIjoiNGNhMmFlYjk2ODM3NzNiOTBhZDkzOTM4OTA4ZjRmYmMiLCJ1c2VySWQiOiI1MjIwMzM2MjIifQ==</vt:lpwstr>
  </property>
</Properties>
</file>