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4675">
      <w:pPr>
        <w:spacing w:line="600" w:lineRule="exact"/>
        <w:ind w:left="-540" w:leftChars="-257" w:right="-506" w:rightChars="-241"/>
        <w:jc w:val="both"/>
        <w:rPr>
          <w:rFonts w:hint="eastAsia" w:ascii="黑体" w:hAnsi="黑体" w:eastAsia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 w14:paraId="50205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  <w:t>川南幼儿师范高等专科学校</w:t>
      </w:r>
    </w:p>
    <w:p w14:paraId="774BA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kern w:val="0"/>
          <w:sz w:val="40"/>
          <w:szCs w:val="40"/>
          <w:lang w:val="en-US" w:eastAsia="zh-CN"/>
        </w:rPr>
        <w:t>2025年普通高校助学助管员岗位招聘报名表</w:t>
      </w:r>
    </w:p>
    <w:tbl>
      <w:tblPr>
        <w:tblStyle w:val="4"/>
        <w:tblW w:w="9901" w:type="dxa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2"/>
        <w:gridCol w:w="1390"/>
        <w:gridCol w:w="631"/>
        <w:gridCol w:w="3"/>
        <w:gridCol w:w="640"/>
        <w:gridCol w:w="645"/>
        <w:gridCol w:w="150"/>
        <w:gridCol w:w="660"/>
        <w:gridCol w:w="1245"/>
        <w:gridCol w:w="1555"/>
        <w:gridCol w:w="1614"/>
      </w:tblGrid>
      <w:tr w14:paraId="31955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8843BD0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报考岗位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类别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岗位编码</w:t>
            </w:r>
          </w:p>
        </w:tc>
        <w:tc>
          <w:tcPr>
            <w:tcW w:w="6919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C94774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531C07">
            <w:pPr>
              <w:autoSpaceDE w:val="0"/>
              <w:autoSpaceDN w:val="0"/>
              <w:spacing w:line="0" w:lineRule="atLeast"/>
              <w:ind w:firstLine="540" w:firstLineChars="300"/>
              <w:jc w:val="both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照</w:t>
            </w:r>
          </w:p>
          <w:p w14:paraId="62520718">
            <w:pPr>
              <w:autoSpaceDE w:val="0"/>
              <w:autoSpaceDN w:val="0"/>
              <w:spacing w:line="0" w:lineRule="atLeast"/>
              <w:ind w:firstLine="360" w:firstLineChars="200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  <w:p w14:paraId="13D82524">
            <w:pPr>
              <w:autoSpaceDE w:val="0"/>
              <w:autoSpaceDN w:val="0"/>
              <w:spacing w:line="0" w:lineRule="atLeast"/>
              <w:ind w:firstLine="540" w:firstLineChars="300"/>
              <w:jc w:val="both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片</w:t>
            </w:r>
          </w:p>
        </w:tc>
      </w:tr>
      <w:tr w14:paraId="7815C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4A5D5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4FBD4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E28806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1CD87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A37D3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FFF7C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73A7CC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553DB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BDBAE3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43CAF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02427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A1EA9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D1BD0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78FF8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DCDC1C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AA272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C36953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8DD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4A26FD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BAA12E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3986E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01B36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1D649F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1B72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8C46E4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毕业学校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EDBC79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5379D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3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568F9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585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12AD2F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15296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5A56DA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EBDD8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21CA0">
            <w:pPr>
              <w:autoSpaceDE w:val="0"/>
              <w:autoSpaceDN w:val="0"/>
              <w:spacing w:line="0" w:lineRule="atLeast"/>
              <w:jc w:val="center"/>
              <w:rPr>
                <w:rFonts w:hint="default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kern w:val="2"/>
                <w:sz w:val="18"/>
                <w:szCs w:val="18"/>
                <w:lang w:val="en-US" w:eastAsia="zh-CN" w:bidi="ar-SA"/>
              </w:rPr>
              <w:t>毕业时间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D55CC8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839C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AEDA47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5A404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6D6FF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79CD5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本人学习经历（从大学开始）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396EE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397331D4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2C42B896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6CC0BF17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0276CC27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1A388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4722EC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工作经历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84434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1FA65CD3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7AC1B443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7AC2D46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708B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44E86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获得何种专业证书及时间</w:t>
            </w:r>
          </w:p>
        </w:tc>
        <w:tc>
          <w:tcPr>
            <w:tcW w:w="38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FE1C95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证书种类</w:t>
            </w:r>
          </w:p>
        </w:tc>
        <w:tc>
          <w:tcPr>
            <w:tcW w:w="50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C4875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获得时间</w:t>
            </w:r>
          </w:p>
        </w:tc>
      </w:tr>
      <w:tr w14:paraId="4999C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01035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38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651700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50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B8CB5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0B62E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3F1A8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38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8FA33C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50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477AA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62AB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C5303">
            <w:pPr>
              <w:autoSpaceDE w:val="0"/>
              <w:autoSpaceDN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获奖情况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0DE31"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bookmarkStart w:id="0" w:name="_GoBack"/>
            <w:bookmarkEnd w:id="0"/>
          </w:p>
        </w:tc>
      </w:tr>
      <w:tr w14:paraId="5ABB5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030D1">
            <w:pPr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考生诚</w:t>
            </w:r>
          </w:p>
          <w:p w14:paraId="12717D1C">
            <w:pPr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信承诺</w:t>
            </w:r>
          </w:p>
        </w:tc>
        <w:tc>
          <w:tcPr>
            <w:tcW w:w="8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BA765">
            <w:pPr>
              <w:spacing w:line="0" w:lineRule="atLeast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1.表内基本信息及本人提供的相关材料真实可信，如有虚假，将取消报考资格，本人负完全责任。</w:t>
            </w:r>
          </w:p>
          <w:p w14:paraId="46881DB7">
            <w:pPr>
              <w:spacing w:line="0" w:lineRule="atLeast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2.本次考试中遵纪守法、诚信应考、不作弊、不违纪。</w:t>
            </w:r>
          </w:p>
          <w:p w14:paraId="5A4B7656">
            <w:pPr>
              <w:spacing w:line="0" w:lineRule="atLeas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3.符合人社部《事业单位人事管理回避规定》（人社部规〔2019〕1号）回避规定。</w:t>
            </w:r>
          </w:p>
          <w:p w14:paraId="620F78D3">
            <w:pPr>
              <w:spacing w:line="0" w:lineRule="atLeast"/>
              <w:ind w:firstLine="2520" w:firstLineChars="1400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4AE7D558">
            <w:pPr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 xml:space="preserve">                   承诺人签名：              年   月   日</w:t>
            </w:r>
          </w:p>
        </w:tc>
      </w:tr>
    </w:tbl>
    <w:p w14:paraId="0B6A7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22"/>
          <w:szCs w:val="22"/>
        </w:rPr>
        <w:t>说明</w:t>
      </w:r>
      <w:r>
        <w:rPr>
          <w:rFonts w:hint="eastAsia" w:ascii="仿宋_GB2312" w:hAnsi="仿宋_GB2312" w:eastAsia="仿宋_GB2312" w:cs="仿宋_GB2312"/>
          <w:b/>
          <w:bCs/>
          <w:w w:val="100"/>
          <w:sz w:val="2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w w:val="100"/>
          <w:sz w:val="22"/>
          <w:szCs w:val="22"/>
        </w:rPr>
        <w:t>请报考者仔细阅读公告和报考岗位资格条件，完全符合报考资格条件的填写此表。</w:t>
      </w:r>
    </w:p>
    <w:sectPr>
      <w:footerReference r:id="rId3" w:type="default"/>
      <w:pgSz w:w="11906" w:h="16838"/>
      <w:pgMar w:top="1213" w:right="1800" w:bottom="121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87B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878E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D878E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66FA"/>
    <w:rsid w:val="0C1C28A4"/>
    <w:rsid w:val="0CE27AA6"/>
    <w:rsid w:val="2212796C"/>
    <w:rsid w:val="24806961"/>
    <w:rsid w:val="28134FEF"/>
    <w:rsid w:val="292E300C"/>
    <w:rsid w:val="342C3F33"/>
    <w:rsid w:val="34F04978"/>
    <w:rsid w:val="35103C7F"/>
    <w:rsid w:val="37167EEC"/>
    <w:rsid w:val="37736187"/>
    <w:rsid w:val="396E60BF"/>
    <w:rsid w:val="475F6B28"/>
    <w:rsid w:val="47B24A50"/>
    <w:rsid w:val="4874108A"/>
    <w:rsid w:val="4D9747E0"/>
    <w:rsid w:val="5C741C2D"/>
    <w:rsid w:val="63374CB5"/>
    <w:rsid w:val="678F2B1A"/>
    <w:rsid w:val="74BD4C63"/>
    <w:rsid w:val="79624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312</Characters>
  <Lines>0</Lines>
  <Paragraphs>0</Paragraphs>
  <TotalTime>21</TotalTime>
  <ScaleCrop>false</ScaleCrop>
  <LinksUpToDate>false</LinksUpToDate>
  <CharactersWithSpaces>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2025-07-02T00:51:00Z</dcterms:created>
  <dc:creator>lingdan</dc:creator>
  <cp:lastModifiedBy>邓胜利</cp:lastModifiedBy>
  <cp:lastPrinted>2025-07-02T07:38:00Z</cp:lastPrinted>
  <dcterms:modified xsi:type="dcterms:W3CDTF">2025-07-03T06:19:51Z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27292F4C438C441096178C2D31170E27</vt:lpwstr>
  </property>
  <property fmtid="{D5CDD505-2E9C-101B-9397-08002B2CF9AE}" pid="4" name="KSOTemplateDocerSaveRecord">
    <vt:lpwstr>eyJoZGlkIjoiYzRhMTFhMTAwZDU4ODQzNzRkNWI0ZWUxNWEwOGE1NDUiLCJ1c2VySWQiOiI0OTE3OTExOTgifQ==</vt:lpwstr>
  </property>
</Properties>
</file>