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全日制公益性岗位公告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1269" w:firstLineChars="3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充实我镇基层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结合响水镇实情，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经研究决定面向社会招聘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非全日制公益岗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、招聘岗位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、工作地点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和名额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位保洁员：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宝莲社区1名；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位就业协管员：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宝莲社区1名。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三、岗位要求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516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516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，宝莲社区招聘两年内毕业的高校毕业生。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四、工作时间与薪资待遇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51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元/月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五、报名及资格审查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日(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9:30-17:00)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2.报名地点：重庆市万州区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便民服务中心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3.报名材料：本人身份证、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户口簿、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一寸照片2张、重庆农村商业银行卡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或存折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及其他证明材料。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bookmarkStart w:id="0" w:name="_GoBack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（二）资格审查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本次招聘主要采取综合考察的方式进行。由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镇人民政府组织实施。由相关工作人员对照岗位报名要求，进行资格审查，并当场告知报名者是否符合报名条件。凡弄虚作假的，一经查实，立即取消应聘资格。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六、聘用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经公示无异议，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政府按照相关规定与聘用人员签订劳务协议，期限为1年。期限届满，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政府根据工作需要、综合评价、本人意向等，经协商一致可按规定续签，服务期限最长不超过3年。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32" w:afterAutospacing="0" w:line="59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2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100" w:right="1236" w:bottom="110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6A2047F"/>
    <w:rsid w:val="0C61356C"/>
    <w:rsid w:val="1959D3B4"/>
    <w:rsid w:val="255315EE"/>
    <w:rsid w:val="263B3C4F"/>
    <w:rsid w:val="2C522D82"/>
    <w:rsid w:val="2E3FC290"/>
    <w:rsid w:val="2F0523A2"/>
    <w:rsid w:val="35FF9A62"/>
    <w:rsid w:val="3A292DA6"/>
    <w:rsid w:val="3B2A05BD"/>
    <w:rsid w:val="43ED3D3C"/>
    <w:rsid w:val="45FF71C7"/>
    <w:rsid w:val="484921F2"/>
    <w:rsid w:val="49524841"/>
    <w:rsid w:val="53BFB24D"/>
    <w:rsid w:val="553369C7"/>
    <w:rsid w:val="55D73FC6"/>
    <w:rsid w:val="570A765F"/>
    <w:rsid w:val="589620BB"/>
    <w:rsid w:val="5BF37E89"/>
    <w:rsid w:val="5E1E7169"/>
    <w:rsid w:val="5E7DBA12"/>
    <w:rsid w:val="67AB4865"/>
    <w:rsid w:val="6A413C6D"/>
    <w:rsid w:val="6BCF12D0"/>
    <w:rsid w:val="6FEB77E1"/>
    <w:rsid w:val="71194AAA"/>
    <w:rsid w:val="716D4A01"/>
    <w:rsid w:val="72064DDB"/>
    <w:rsid w:val="73D9A8A4"/>
    <w:rsid w:val="78BC484A"/>
    <w:rsid w:val="79FF0AAD"/>
    <w:rsid w:val="7B696D10"/>
    <w:rsid w:val="7EEF7524"/>
    <w:rsid w:val="7FFDC6F3"/>
    <w:rsid w:val="7FFEACC5"/>
    <w:rsid w:val="7FFF6182"/>
    <w:rsid w:val="CDC6DD76"/>
    <w:rsid w:val="DBFF04E9"/>
    <w:rsid w:val="DF7DF9F2"/>
    <w:rsid w:val="DFF6E139"/>
    <w:rsid w:val="E5E770D5"/>
    <w:rsid w:val="E777FA5A"/>
    <w:rsid w:val="E7FD57FC"/>
    <w:rsid w:val="F5EBC64F"/>
    <w:rsid w:val="F7E70177"/>
    <w:rsid w:val="FBF5A752"/>
    <w:rsid w:val="FBFD076A"/>
    <w:rsid w:val="FF7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1124</Words>
  <Characters>1229</Characters>
  <Lines>0</Lines>
  <Paragraphs>0</Paragraphs>
  <TotalTime>7</TotalTime>
  <ScaleCrop>false</ScaleCrop>
  <LinksUpToDate>false</LinksUpToDate>
  <CharactersWithSpaces>1298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2024-02-21T23:11:00Z</dcterms:created>
  <dc:creator>WPS_1655701542</dc:creator>
  <cp:lastModifiedBy>user</cp:lastModifiedBy>
  <cp:lastPrinted>2024-05-15T22:38:00Z</cp:lastPrinted>
  <dcterms:modified xsi:type="dcterms:W3CDTF">2025-06-16T18:08:24Z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2CD47A770A17460AB9270528584691F8_11</vt:lpwstr>
  </property>
  <property fmtid="{D5CDD505-2E9C-101B-9397-08002B2CF9AE}" pid="4" name="KSOTemplateDocerSaveRecord">
    <vt:lpwstr>eyJoZGlkIjoiMzYwOGQyYWExY2NhZjBkNzk4NDg2MzRkZGRjYjQxNmMiLCJ1c2VySWQiOiIxMzg1NDUyOTE4In0=</vt:lpwstr>
  </property>
</Properties>
</file>