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160"/>
        <w:gridCol w:w="1390"/>
        <w:gridCol w:w="1390"/>
        <w:gridCol w:w="1510"/>
        <w:gridCol w:w="1270"/>
        <w:gridCol w:w="18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1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应聘人员信息登记表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别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       （    岁）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 族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 贯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3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是否接受调剂（是/否）</w:t>
            </w:r>
          </w:p>
        </w:tc>
        <w:tc>
          <w:tcPr>
            <w:tcW w:w="3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现所在单位及职务</w:t>
            </w:r>
          </w:p>
        </w:tc>
        <w:tc>
          <w:tcPr>
            <w:tcW w:w="3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本人手机</w:t>
            </w:r>
          </w:p>
        </w:tc>
        <w:tc>
          <w:tcPr>
            <w:tcW w:w="3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紧急情况联系人及手机</w:t>
            </w:r>
          </w:p>
        </w:tc>
        <w:tc>
          <w:tcPr>
            <w:tcW w:w="3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专业技术职称或职业资格</w:t>
            </w:r>
          </w:p>
        </w:tc>
        <w:tc>
          <w:tcPr>
            <w:tcW w:w="3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邮箱</w:t>
            </w:r>
          </w:p>
        </w:tc>
        <w:tc>
          <w:tcPr>
            <w:tcW w:w="3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1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家庭主要成员及社会关系（包括配偶、子女、父母、直系兄弟姐妹等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称谓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1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本人学习及工作经历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学习经历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（含境内境外）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是/否统招全日制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工作经历1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6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6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从事主要工作内容</w:t>
            </w:r>
          </w:p>
        </w:tc>
        <w:tc>
          <w:tcPr>
            <w:tcW w:w="6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工作经历2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6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6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从事主要工作内容</w:t>
            </w:r>
          </w:p>
        </w:tc>
        <w:tc>
          <w:tcPr>
            <w:tcW w:w="6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工作经历3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6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6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从事主要工作内容</w:t>
            </w:r>
          </w:p>
        </w:tc>
        <w:tc>
          <w:tcPr>
            <w:tcW w:w="6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从参加工作时间起填，多份经历可自行增加段落</w:t>
            </w:r>
          </w:p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......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6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6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从事主要工作内容</w:t>
            </w:r>
          </w:p>
        </w:tc>
        <w:tc>
          <w:tcPr>
            <w:tcW w:w="6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业绩</w:t>
            </w:r>
          </w:p>
        </w:tc>
        <w:tc>
          <w:tcPr>
            <w:tcW w:w="85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85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个人声明</w:t>
            </w:r>
          </w:p>
        </w:tc>
        <w:tc>
          <w:tcPr>
            <w:tcW w:w="85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※ 有无亲属、朋友等在海南商发系统相关单位任职：□无        □有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本人郑重声明，上表所填信息真实准确，并愿意承担因任何虚假与不实造成的一切后果；本人同意应聘单位在必要的情况下对有关信息进行核实。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应聘人签名：                         年   月   日</w:t>
            </w:r>
          </w:p>
        </w:tc>
      </w:tr>
    </w:tbl>
    <w:p/>
    <w:sectPr>
      <w:pgSz w:w="11906" w:h="16838"/>
      <w:pgMar w:top="1134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mZWQwZTkwMzgzYjllYWJiZmQ5NmIwZTFiZDYyM2MifQ=="/>
  </w:docVars>
  <w:rsids>
    <w:rsidRoot w:val="17A92FDC"/>
    <w:rsid w:val="0BCB4B16"/>
    <w:rsid w:val="17A92FDC"/>
    <w:rsid w:val="180E295A"/>
    <w:rsid w:val="1A2E2E40"/>
    <w:rsid w:val="488717E9"/>
    <w:rsid w:val="5785783C"/>
    <w:rsid w:val="58773629"/>
    <w:rsid w:val="5E046454"/>
    <w:rsid w:val="5F5A0C98"/>
    <w:rsid w:val="5F752052"/>
    <w:rsid w:val="64E12BE1"/>
    <w:rsid w:val="6F1129FF"/>
    <w:rsid w:val="715C3E1F"/>
    <w:rsid w:val="7A65597F"/>
    <w:rsid w:val="7BDC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319</Words>
  <Characters>319</Characters>
  <Lines>0</Lines>
  <Paragraphs>0</Paragraphs>
  <TotalTime>25</TotalTime>
  <ScaleCrop>false</ScaleCrop>
  <LinksUpToDate>false</LinksUpToDate>
  <CharactersWithSpaces>367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2022-11-26T10:55:00Z</dcterms:created>
  <dc:creator>mo</dc:creator>
  <cp:lastModifiedBy>完美关系</cp:lastModifiedBy>
  <dcterms:modified xsi:type="dcterms:W3CDTF">2024-05-07T07:42:28Z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461F4840402C434897928EA514FB00A1</vt:lpwstr>
  </property>
</Properties>
</file>