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23"/>
        <w:gridCol w:w="957"/>
        <w:gridCol w:w="1168"/>
        <w:gridCol w:w="1172"/>
        <w:gridCol w:w="1230"/>
        <w:gridCol w:w="1192"/>
        <w:gridCol w:w="728"/>
        <w:gridCol w:w="1415"/>
      </w:tblGrid>
      <w:tr w14:paraId="691E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1B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凤鸣街道公开招聘工作人员报名表</w:t>
            </w:r>
          </w:p>
        </w:tc>
      </w:tr>
      <w:tr w14:paraId="75C7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3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4B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D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77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0B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  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CC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5004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  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5D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0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户籍（村/社 区）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51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AF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  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00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28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96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F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F9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C1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CD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4EC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1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C1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A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6C19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B4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是否退役军    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54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</w:t>
            </w:r>
          </w:p>
          <w:p w14:paraId="09D4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AA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DCD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D8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5B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D71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</w:t>
            </w:r>
          </w:p>
          <w:p w14:paraId="4E8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</w:t>
            </w:r>
          </w:p>
          <w:p w14:paraId="5621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简历</w:t>
            </w:r>
          </w:p>
        </w:tc>
        <w:tc>
          <w:tcPr>
            <w:tcW w:w="88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79D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BE5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7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D6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2DED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6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0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4FCA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95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6244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</w:p>
          <w:p w14:paraId="6A93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</w:t>
            </w:r>
          </w:p>
          <w:p w14:paraId="4BC7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成员</w:t>
            </w:r>
          </w:p>
          <w:p w14:paraId="040D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1269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0C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EA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D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F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B4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261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5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49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B9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FF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3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46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7B4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9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0E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BA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6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40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D4A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8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F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4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9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B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C65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9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76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CE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3D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FBC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8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本人已认真理解招考公告的内容，以上所填内容与本人实际情况相符，否则责任自负。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签  名：                              年  月   日</w:t>
            </w:r>
          </w:p>
        </w:tc>
      </w:tr>
      <w:tr w14:paraId="2E26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5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A9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D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B4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A88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8E69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初审人：                复审人：                  年   月   日</w:t>
            </w:r>
          </w:p>
        </w:tc>
      </w:tr>
    </w:tbl>
    <w:tbl>
      <w:tblPr>
        <w:tblStyle w:val="2"/>
        <w:tblpPr w:leftFromText="180" w:rightFromText="180" w:vertAnchor="page" w:horzAnchor="page" w:tblpX="1012" w:tblpY="1413"/>
        <w:tblOverlap w:val="never"/>
        <w:tblW w:w="10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23"/>
        <w:gridCol w:w="957"/>
        <w:gridCol w:w="1168"/>
        <w:gridCol w:w="1172"/>
        <w:gridCol w:w="1230"/>
        <w:gridCol w:w="1212"/>
        <w:gridCol w:w="708"/>
        <w:gridCol w:w="1415"/>
      </w:tblGrid>
      <w:tr w14:paraId="630E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凤鸣街道公开招聘工作人员报名表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kern w:val="0"/>
                <w:sz w:val="36"/>
                <w:szCs w:val="36"/>
                <w:highlight w:val="none"/>
                <w:u w:val="none"/>
                <w:shd w:val="clear"/>
                <w:lang w:val="en-US" w:eastAsia="zh-CN" w:bidi="ar"/>
              </w:rPr>
              <w:t>（样表）</w:t>
            </w:r>
          </w:p>
        </w:tc>
      </w:tr>
      <w:tr w14:paraId="13B1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E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78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FF0000"/>
                <w:sz w:val="36"/>
                <w:szCs w:val="3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专职消防员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3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C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D5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87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***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F3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男/女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  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74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3304831990********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2154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  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96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  <w:t>群众/中共党员/共青团员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9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汉族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户籍（村/社 区）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A5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梧桐街道东兴社区/凤鸣街道环南村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0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523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  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89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已婚/未婚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06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1990.05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FC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健康/一般/较差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EC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大学/大专/高中</w:t>
            </w:r>
          </w:p>
          <w:p w14:paraId="499CBF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工学学士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C0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**大学**专业/**高中</w:t>
            </w:r>
          </w:p>
        </w:tc>
      </w:tr>
      <w:tr w14:paraId="4A77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8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79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大学/大专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1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**大学**专业</w:t>
            </w:r>
          </w:p>
        </w:tc>
      </w:tr>
      <w:tr w14:paraId="271B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8B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桐乡市**公司销售经理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是否退役军    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A9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是/否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7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专业技术</w:t>
            </w:r>
          </w:p>
          <w:p w14:paraId="2E9C6E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职    称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BF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工程师/……</w:t>
            </w:r>
          </w:p>
        </w:tc>
      </w:tr>
      <w:tr w14:paraId="2D13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92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桐乡市**镇（街道）**村（社区）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A7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138********</w:t>
            </w:r>
          </w:p>
        </w:tc>
      </w:tr>
      <w:tr w14:paraId="7CAB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学习工作简历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（从最后一段全日制学历起填）</w:t>
            </w:r>
          </w:p>
        </w:tc>
        <w:tc>
          <w:tcPr>
            <w:tcW w:w="88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5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2008.09--2012.07  **大学**专业学生</w:t>
            </w:r>
          </w:p>
          <w:p w14:paraId="7C8FFB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2012.07--2012.09  在家待业</w:t>
            </w:r>
          </w:p>
          <w:p w14:paraId="4AABE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2012.09--2014.09  **部队战士</w:t>
            </w:r>
          </w:p>
          <w:p w14:paraId="0519C373">
            <w:pPr>
              <w:ind w:left="1980" w:hanging="1980" w:hangingChars="900"/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2014.09--2018.07  **公司销售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（其间：2015.07--2017.12浙江工商大学工商管理专业在职学习）</w:t>
            </w:r>
          </w:p>
          <w:p w14:paraId="69C8DC7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2018.07--         **公司销售经理</w:t>
            </w:r>
          </w:p>
        </w:tc>
      </w:tr>
      <w:tr w14:paraId="40E1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8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32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463F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F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64AD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6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4F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258B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273F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C6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配偶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8B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8C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1993.08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B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1B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桐乡市**镇**村党委委员</w:t>
            </w:r>
          </w:p>
        </w:tc>
      </w:tr>
      <w:tr w14:paraId="45CA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D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儿子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52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D7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2018.03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80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桐乡市**小学学生</w:t>
            </w:r>
          </w:p>
        </w:tc>
      </w:tr>
      <w:tr w14:paraId="0C75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女儿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CD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E6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2020.05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79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桐乡市**幼儿园学生</w:t>
            </w:r>
          </w:p>
        </w:tc>
      </w:tr>
      <w:tr w14:paraId="3285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5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父亲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77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1973.08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55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中共党员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B9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桐乡市**公司职工</w:t>
            </w:r>
          </w:p>
        </w:tc>
      </w:tr>
      <w:tr w14:paraId="5FE4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7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母亲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9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58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1977.04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群众</w:t>
            </w:r>
          </w:p>
        </w:tc>
        <w:tc>
          <w:tcPr>
            <w:tcW w:w="4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6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桐乡市**镇**村村民</w:t>
            </w:r>
          </w:p>
        </w:tc>
      </w:tr>
      <w:tr w14:paraId="641C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8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本人已认真理解招考公告的内容，以上所填内容与本人实际情况相符，否则责任自负。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签  名：                              年  月   日</w:t>
            </w:r>
          </w:p>
        </w:tc>
      </w:tr>
      <w:tr w14:paraId="2F74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C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42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DB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B5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06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F6D9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初审人：                复审人：                  年   月   日</w:t>
            </w:r>
          </w:p>
        </w:tc>
      </w:tr>
    </w:tbl>
    <w:p w14:paraId="76832F29"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7F5598-ABE3-47A6-8F46-F0DDFDE9544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8CF295D-D4BC-47E2-AE36-AA80B32D1E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EA13A5-954D-4EE6-A9D0-70300DB183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036D3"/>
    <w:rsid w:val="0B5A00BC"/>
    <w:rsid w:val="12431351"/>
    <w:rsid w:val="19C257AA"/>
    <w:rsid w:val="28CC68ED"/>
    <w:rsid w:val="37273093"/>
    <w:rsid w:val="3F5036D3"/>
    <w:rsid w:val="6E2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874</Characters>
  <Lines>0</Lines>
  <Paragraphs>0</Paragraphs>
  <TotalTime>0</TotalTime>
  <ScaleCrop>false</ScaleCrop>
  <LinksUpToDate>false</LinksUpToDate>
  <CharactersWithSpaces>1176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2025-05-29T01:15:00Z</dcterms:created>
  <dc:creator>蒋楠</dc:creator>
  <cp:lastModifiedBy>蒋楠</cp:lastModifiedBy>
  <dcterms:modified xsi:type="dcterms:W3CDTF">2025-06-04T08:03:40Z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56CBE00AE68C4BC1ACA047AFFB62B4B8_11</vt:lpwstr>
  </property>
  <property fmtid="{D5CDD505-2E9C-101B-9397-08002B2CF9AE}" pid="4" name="KSOTemplateDocerSaveRecord">
    <vt:lpwstr>eyJoZGlkIjoiMzBiMDA2NzkwZmRiMDMxNDIxNTc2MzFlOThhMDQzZmQiLCJ1c2VySWQiOiI3MTkwMzY4NjQifQ==</vt:lpwstr>
  </property>
</Properties>
</file>