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054B1">
      <w:pPr>
        <w:spacing w:line="600" w:lineRule="exact"/>
        <w:ind w:right="112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 w14:paraId="4B743283">
      <w:pPr>
        <w:spacing w:line="600" w:lineRule="exact"/>
        <w:jc w:val="center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kern w:val="0"/>
          <w:sz w:val="30"/>
          <w:szCs w:val="30"/>
        </w:rPr>
        <w:t>202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</w:rPr>
        <w:t>年苍南县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  <w:lang w:eastAsia="zh-CN"/>
        </w:rPr>
        <w:t>卫生健康系统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</w:rPr>
        <w:t>面向社会招聘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  <w:lang w:val="en-US" w:eastAsia="zh-CN"/>
        </w:rPr>
        <w:t>120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</w:rPr>
        <w:t>编外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  <w:lang w:eastAsia="zh-CN"/>
        </w:rPr>
        <w:t>辅助</w:t>
      </w:r>
      <w:r>
        <w:rPr>
          <w:rFonts w:hint="eastAsia" w:ascii="仿宋_GB2312" w:eastAsia="仿宋_GB2312" w:hAnsiTheme="minorEastAsia"/>
          <w:b/>
          <w:kern w:val="0"/>
          <w:sz w:val="30"/>
          <w:szCs w:val="30"/>
        </w:rPr>
        <w:t>人员报名表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06"/>
        <w:gridCol w:w="501"/>
        <w:gridCol w:w="367"/>
        <w:gridCol w:w="465"/>
        <w:gridCol w:w="232"/>
        <w:gridCol w:w="933"/>
        <w:gridCol w:w="355"/>
        <w:gridCol w:w="811"/>
        <w:gridCol w:w="469"/>
        <w:gridCol w:w="1133"/>
        <w:gridCol w:w="1546"/>
      </w:tblGrid>
      <w:tr w14:paraId="2FFB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 w14:paraId="411B2C3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</w:tc>
      </w:tr>
      <w:tr w14:paraId="6625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7668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FDC55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D182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7C30B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25D4F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 w14:paraId="20F102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 w14:paraId="6C71489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 w14:paraId="0C00BF5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 w14:paraId="1E8A6F6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 w14:paraId="659E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1131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1AB27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1793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E0F7A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38002">
            <w:pPr>
              <w:spacing w:line="280" w:lineRule="exact"/>
              <w:ind w:left="2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何时参加何党派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9F6760">
            <w:pPr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467D236">
            <w:pPr>
              <w:rPr>
                <w:rFonts w:ascii="仿宋_GB2312" w:eastAsia="仿宋_GB2312"/>
              </w:rPr>
            </w:pPr>
          </w:p>
        </w:tc>
      </w:tr>
      <w:tr w14:paraId="5121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D9D7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65C17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B7A3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503F3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23091">
            <w:pPr>
              <w:spacing w:line="28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A73375">
            <w:pPr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9340A5E">
            <w:pPr>
              <w:rPr>
                <w:rFonts w:ascii="仿宋_GB2312" w:eastAsia="仿宋_GB2312"/>
              </w:rPr>
            </w:pPr>
          </w:p>
        </w:tc>
      </w:tr>
      <w:tr w14:paraId="0245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09DA2EA"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毕业院校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4CEEC"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01B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118016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CF50CD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8876CA">
            <w:pPr>
              <w:jc w:val="center"/>
              <w:rPr>
                <w:rFonts w:ascii="仿宋_GB2312" w:eastAsia="仿宋_GB2312"/>
              </w:rPr>
            </w:pPr>
          </w:p>
        </w:tc>
      </w:tr>
      <w:tr w14:paraId="6442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109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CC270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报考单位</w:t>
            </w:r>
          </w:p>
        </w:tc>
        <w:tc>
          <w:tcPr>
            <w:tcW w:w="3404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7C60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F7109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驾驶证等级</w:t>
            </w:r>
          </w:p>
        </w:tc>
        <w:tc>
          <w:tcPr>
            <w:tcW w:w="267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096627">
            <w:pPr>
              <w:jc w:val="center"/>
              <w:rPr>
                <w:rFonts w:ascii="仿宋_GB2312" w:eastAsia="仿宋_GB2312"/>
              </w:rPr>
            </w:pPr>
          </w:p>
        </w:tc>
      </w:tr>
      <w:tr w14:paraId="371B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357D02"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岗位代码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B2AE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A91DD2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lang w:eastAsia="zh-CN"/>
              </w:rPr>
              <w:t>岗位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99CE74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5B93E9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2CAE0D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14:paraId="2547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B2633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个人</w:t>
            </w:r>
          </w:p>
          <w:p w14:paraId="16C2C7DD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C40D708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14:paraId="4793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6E188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主要</w:t>
            </w:r>
          </w:p>
          <w:p w14:paraId="2FAF00F7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家庭</w:t>
            </w:r>
          </w:p>
          <w:p w14:paraId="24CA074A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成员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8D274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565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8BBF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940D9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22DBB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758B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0C4EF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ED6A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EC97D9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6EE566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0769CE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3DCCB3F">
            <w:pPr>
              <w:rPr>
                <w:rFonts w:ascii="仿宋_GB2312" w:eastAsia="仿宋_GB2312"/>
              </w:rPr>
            </w:pPr>
          </w:p>
        </w:tc>
      </w:tr>
      <w:tr w14:paraId="3EF8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79A43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BC0F3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AE622F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FD73F0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A798D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E6FD007">
            <w:pPr>
              <w:rPr>
                <w:rFonts w:ascii="仿宋_GB2312" w:eastAsia="仿宋_GB2312"/>
              </w:rPr>
            </w:pPr>
          </w:p>
        </w:tc>
      </w:tr>
      <w:tr w14:paraId="39A7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8E53D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ADCC9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936F9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06403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ADCB4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A53EA02">
            <w:pPr>
              <w:rPr>
                <w:rFonts w:ascii="仿宋_GB2312" w:eastAsia="仿宋_GB2312"/>
              </w:rPr>
            </w:pPr>
          </w:p>
        </w:tc>
      </w:tr>
      <w:tr w14:paraId="4B4D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85CF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39C32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159C1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F407A9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C510D0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A33944C">
            <w:pPr>
              <w:rPr>
                <w:rFonts w:ascii="仿宋_GB2312" w:eastAsia="仿宋_GB2312"/>
              </w:rPr>
            </w:pPr>
          </w:p>
        </w:tc>
      </w:tr>
      <w:tr w14:paraId="4B31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2D370">
            <w:pPr>
              <w:spacing w:line="2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报名资格审查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BDE0506">
            <w:pPr>
              <w:ind w:firstLine="5145" w:firstLineChars="2450"/>
              <w:rPr>
                <w:rFonts w:hint="eastAsia" w:ascii="仿宋_GB2312" w:eastAsia="仿宋_GB2312"/>
              </w:rPr>
            </w:pPr>
          </w:p>
          <w:p w14:paraId="0EFDE702"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签字：</w:t>
            </w:r>
          </w:p>
          <w:p w14:paraId="23FD58E9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年      月      日</w:t>
            </w:r>
          </w:p>
        </w:tc>
      </w:tr>
      <w:tr w14:paraId="3A85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E80D8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</w:t>
            </w:r>
            <w:r>
              <w:rPr>
                <w:rFonts w:hint="eastAsia" w:ascii="仿宋_GB2312" w:eastAsia="仿宋_GB2312"/>
                <w:lang w:eastAsia="zh-CN"/>
              </w:rPr>
              <w:t>组织人事科</w:t>
            </w: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F9BD8BA">
            <w:pPr>
              <w:rPr>
                <w:rFonts w:ascii="仿宋_GB2312" w:eastAsia="仿宋_GB2312"/>
              </w:rPr>
            </w:pPr>
          </w:p>
          <w:p w14:paraId="6011D1D4">
            <w:pPr>
              <w:rPr>
                <w:rFonts w:ascii="仿宋_GB2312" w:eastAsia="仿宋_GB2312"/>
              </w:rPr>
            </w:pPr>
          </w:p>
          <w:p w14:paraId="65D4AD84">
            <w:pPr>
              <w:ind w:firstLine="3840" w:firstLineChars="182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 w14:paraId="70802EBF">
            <w:pPr>
              <w:ind w:firstLine="3992" w:firstLineChars="1901"/>
              <w:rPr>
                <w:rFonts w:ascii="仿宋_GB2312" w:eastAsia="仿宋_GB2312"/>
              </w:rPr>
            </w:pPr>
          </w:p>
          <w:p w14:paraId="5AC25A63">
            <w:pPr>
              <w:ind w:firstLine="5145" w:firstLineChars="2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　   月  　  日</w:t>
            </w:r>
          </w:p>
        </w:tc>
      </w:tr>
      <w:tr w14:paraId="69D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B988E23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14268E">
            <w:pPr>
              <w:ind w:firstLine="315" w:firstLineChars="150"/>
              <w:rPr>
                <w:rFonts w:ascii="仿宋_GB2312" w:eastAsia="仿宋_GB2312"/>
              </w:rPr>
            </w:pPr>
          </w:p>
        </w:tc>
      </w:tr>
    </w:tbl>
    <w:p w14:paraId="3EAB17A2">
      <w:pPr>
        <w:spacing w:before="156" w:beforeLines="50" w:after="156" w:afterLines="50" w:line="3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本人签名：                                            日期： 　  年  　 月   　 日</w:t>
      </w:r>
    </w:p>
    <w:p w14:paraId="7FBED1E8"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hAnsi="黑体" w:eastAsia="仿宋_GB2312"/>
        </w:rPr>
        <w:t>注：</w:t>
      </w:r>
      <w:r>
        <w:rPr>
          <w:rFonts w:hint="eastAsia" w:ascii="仿宋_GB2312" w:eastAsia="仿宋_GB2312"/>
        </w:rPr>
        <w:t xml:space="preserve">1、报考人员须如实填写，如有虚假，后果自负； </w:t>
      </w:r>
    </w:p>
    <w:p w14:paraId="37B8153B">
      <w:pPr>
        <w:spacing w:line="2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2、个人简历根据经历分段填写。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149126"/>
      <w:docPartObj>
        <w:docPartGallery w:val="autotext"/>
      </w:docPartObj>
    </w:sdtPr>
    <w:sdtContent>
      <w:p w14:paraId="0144F46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328C0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0"/>
    <w:rsid w:val="000137CF"/>
    <w:rsid w:val="00037D7D"/>
    <w:rsid w:val="00047191"/>
    <w:rsid w:val="00047CBA"/>
    <w:rsid w:val="00061323"/>
    <w:rsid w:val="00083940"/>
    <w:rsid w:val="0008669D"/>
    <w:rsid w:val="000A3245"/>
    <w:rsid w:val="000A58ED"/>
    <w:rsid w:val="000D71AD"/>
    <w:rsid w:val="000E233F"/>
    <w:rsid w:val="000E4799"/>
    <w:rsid w:val="000E7724"/>
    <w:rsid w:val="00104932"/>
    <w:rsid w:val="00141921"/>
    <w:rsid w:val="00165595"/>
    <w:rsid w:val="00173CEB"/>
    <w:rsid w:val="001756B9"/>
    <w:rsid w:val="001839D6"/>
    <w:rsid w:val="001849C3"/>
    <w:rsid w:val="001924D2"/>
    <w:rsid w:val="0019501F"/>
    <w:rsid w:val="00196F30"/>
    <w:rsid w:val="001A73C6"/>
    <w:rsid w:val="001B2E36"/>
    <w:rsid w:val="001C09A5"/>
    <w:rsid w:val="001E35A3"/>
    <w:rsid w:val="001F69E3"/>
    <w:rsid w:val="002024A0"/>
    <w:rsid w:val="00203F96"/>
    <w:rsid w:val="002116AD"/>
    <w:rsid w:val="00243C0A"/>
    <w:rsid w:val="00281BFA"/>
    <w:rsid w:val="00297D99"/>
    <w:rsid w:val="002B3B28"/>
    <w:rsid w:val="002D7BBC"/>
    <w:rsid w:val="00317248"/>
    <w:rsid w:val="00370417"/>
    <w:rsid w:val="0037735C"/>
    <w:rsid w:val="003773BC"/>
    <w:rsid w:val="003D1F58"/>
    <w:rsid w:val="003F5B86"/>
    <w:rsid w:val="003F7BD6"/>
    <w:rsid w:val="00411C46"/>
    <w:rsid w:val="004576D4"/>
    <w:rsid w:val="004645BE"/>
    <w:rsid w:val="004A416B"/>
    <w:rsid w:val="004B6F94"/>
    <w:rsid w:val="004C50E2"/>
    <w:rsid w:val="004D3E5D"/>
    <w:rsid w:val="004F4DA5"/>
    <w:rsid w:val="00526C7C"/>
    <w:rsid w:val="00535914"/>
    <w:rsid w:val="00541507"/>
    <w:rsid w:val="00555E24"/>
    <w:rsid w:val="00560815"/>
    <w:rsid w:val="00576FE8"/>
    <w:rsid w:val="00580D95"/>
    <w:rsid w:val="00585777"/>
    <w:rsid w:val="00596467"/>
    <w:rsid w:val="00596FFC"/>
    <w:rsid w:val="005A4999"/>
    <w:rsid w:val="005A7B6F"/>
    <w:rsid w:val="005D0655"/>
    <w:rsid w:val="0060167A"/>
    <w:rsid w:val="006045AD"/>
    <w:rsid w:val="00611638"/>
    <w:rsid w:val="00654598"/>
    <w:rsid w:val="00655D78"/>
    <w:rsid w:val="00657B5D"/>
    <w:rsid w:val="00667603"/>
    <w:rsid w:val="00667DDF"/>
    <w:rsid w:val="006708D4"/>
    <w:rsid w:val="006727D1"/>
    <w:rsid w:val="006811E4"/>
    <w:rsid w:val="006921E7"/>
    <w:rsid w:val="006C122B"/>
    <w:rsid w:val="006D2957"/>
    <w:rsid w:val="006E0C21"/>
    <w:rsid w:val="00727B7F"/>
    <w:rsid w:val="007358BA"/>
    <w:rsid w:val="00736CE6"/>
    <w:rsid w:val="00746E55"/>
    <w:rsid w:val="0075132F"/>
    <w:rsid w:val="0075491D"/>
    <w:rsid w:val="00764D98"/>
    <w:rsid w:val="00766813"/>
    <w:rsid w:val="00770C96"/>
    <w:rsid w:val="00787610"/>
    <w:rsid w:val="00792896"/>
    <w:rsid w:val="007A345B"/>
    <w:rsid w:val="007A530C"/>
    <w:rsid w:val="007C4796"/>
    <w:rsid w:val="007E2BB9"/>
    <w:rsid w:val="007F2365"/>
    <w:rsid w:val="00816000"/>
    <w:rsid w:val="00822F45"/>
    <w:rsid w:val="00856CEC"/>
    <w:rsid w:val="00862DDA"/>
    <w:rsid w:val="008728C8"/>
    <w:rsid w:val="00895DFE"/>
    <w:rsid w:val="0089799A"/>
    <w:rsid w:val="008B12EE"/>
    <w:rsid w:val="008B7FD3"/>
    <w:rsid w:val="008D4FC4"/>
    <w:rsid w:val="008F343A"/>
    <w:rsid w:val="00900107"/>
    <w:rsid w:val="00904493"/>
    <w:rsid w:val="00920DB0"/>
    <w:rsid w:val="00924B66"/>
    <w:rsid w:val="00940B97"/>
    <w:rsid w:val="0094747E"/>
    <w:rsid w:val="00961B71"/>
    <w:rsid w:val="00972EE9"/>
    <w:rsid w:val="00990613"/>
    <w:rsid w:val="009B2EA1"/>
    <w:rsid w:val="009B6243"/>
    <w:rsid w:val="009C7330"/>
    <w:rsid w:val="009E2DED"/>
    <w:rsid w:val="009E43C2"/>
    <w:rsid w:val="009F570E"/>
    <w:rsid w:val="00A01F02"/>
    <w:rsid w:val="00A244E4"/>
    <w:rsid w:val="00A75600"/>
    <w:rsid w:val="00A8429F"/>
    <w:rsid w:val="00AA1B36"/>
    <w:rsid w:val="00AA73C7"/>
    <w:rsid w:val="00AC4BC8"/>
    <w:rsid w:val="00BA4F3A"/>
    <w:rsid w:val="00BA5C4E"/>
    <w:rsid w:val="00BC0C86"/>
    <w:rsid w:val="00BF2734"/>
    <w:rsid w:val="00C12E1D"/>
    <w:rsid w:val="00C17AF9"/>
    <w:rsid w:val="00C76D1C"/>
    <w:rsid w:val="00C813BF"/>
    <w:rsid w:val="00C818A0"/>
    <w:rsid w:val="00CA1D90"/>
    <w:rsid w:val="00CB3DBC"/>
    <w:rsid w:val="00CC79C1"/>
    <w:rsid w:val="00CE2B2A"/>
    <w:rsid w:val="00CE600A"/>
    <w:rsid w:val="00CF31B4"/>
    <w:rsid w:val="00CF76CD"/>
    <w:rsid w:val="00D0446C"/>
    <w:rsid w:val="00D053D8"/>
    <w:rsid w:val="00D17EC2"/>
    <w:rsid w:val="00D210FF"/>
    <w:rsid w:val="00D21C02"/>
    <w:rsid w:val="00D2290A"/>
    <w:rsid w:val="00D31DC8"/>
    <w:rsid w:val="00D37AD9"/>
    <w:rsid w:val="00D42869"/>
    <w:rsid w:val="00D62F67"/>
    <w:rsid w:val="00D93789"/>
    <w:rsid w:val="00DB6E55"/>
    <w:rsid w:val="00DD1D47"/>
    <w:rsid w:val="00DE5E47"/>
    <w:rsid w:val="00DE6261"/>
    <w:rsid w:val="00E343E7"/>
    <w:rsid w:val="00E56653"/>
    <w:rsid w:val="00E60D7F"/>
    <w:rsid w:val="00E66114"/>
    <w:rsid w:val="00EA6080"/>
    <w:rsid w:val="00EE2ECF"/>
    <w:rsid w:val="00F007AE"/>
    <w:rsid w:val="00F15DF7"/>
    <w:rsid w:val="00F34542"/>
    <w:rsid w:val="00F45E48"/>
    <w:rsid w:val="00F5729C"/>
    <w:rsid w:val="00F64872"/>
    <w:rsid w:val="00F85D11"/>
    <w:rsid w:val="00FC033A"/>
    <w:rsid w:val="01A542D9"/>
    <w:rsid w:val="03355BCF"/>
    <w:rsid w:val="07D45237"/>
    <w:rsid w:val="0DBD1BFF"/>
    <w:rsid w:val="0DEB696B"/>
    <w:rsid w:val="13A105AE"/>
    <w:rsid w:val="13AE3CA0"/>
    <w:rsid w:val="16917A05"/>
    <w:rsid w:val="16B02545"/>
    <w:rsid w:val="19660FA7"/>
    <w:rsid w:val="1C83771C"/>
    <w:rsid w:val="1D524FF7"/>
    <w:rsid w:val="267F5CBD"/>
    <w:rsid w:val="2B2266BE"/>
    <w:rsid w:val="2B325284"/>
    <w:rsid w:val="2E3C6B22"/>
    <w:rsid w:val="3ACF0929"/>
    <w:rsid w:val="3E076548"/>
    <w:rsid w:val="3F347E3C"/>
    <w:rsid w:val="44CC122A"/>
    <w:rsid w:val="474E15CD"/>
    <w:rsid w:val="4B0E1968"/>
    <w:rsid w:val="4EF6635C"/>
    <w:rsid w:val="54BB707F"/>
    <w:rsid w:val="556F3A82"/>
    <w:rsid w:val="5A835ECE"/>
    <w:rsid w:val="5DA34706"/>
    <w:rsid w:val="6032646F"/>
    <w:rsid w:val="61FF01EB"/>
    <w:rsid w:val="623E41E9"/>
    <w:rsid w:val="62F45D94"/>
    <w:rsid w:val="6553506E"/>
    <w:rsid w:val="65F431A9"/>
    <w:rsid w:val="66377721"/>
    <w:rsid w:val="6683685C"/>
    <w:rsid w:val="6AB46D5D"/>
    <w:rsid w:val="7193128E"/>
    <w:rsid w:val="751E226F"/>
    <w:rsid w:val="753C0AE1"/>
    <w:rsid w:val="75DE1D73"/>
    <w:rsid w:val="78DA0D25"/>
    <w:rsid w:val="790D54F1"/>
    <w:rsid w:val="7B906799"/>
    <w:rsid w:val="7E5A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203</Words>
  <Characters>206</Characters>
  <Lines>16</Lines>
  <Paragraphs>4</Paragraphs>
  <TotalTime>17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2022-04-21T03:27:00Z</dcterms:created>
  <dc:creator>Hewlett-Packard Company</dc:creator>
  <cp:lastModifiedBy>李尚安</cp:lastModifiedBy>
  <cp:lastPrinted>2022-01-29T00:53:00Z</cp:lastPrinted>
  <dcterms:modified xsi:type="dcterms:W3CDTF">2025-05-30T08:40:49Z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eyJoZGlkIjoiYmZhNDhmZDdhMTRiYTNmNWIyNjVjOWU3YzhhOGFhYTEiLCJ1c2VySWQiOiI1MjQyMjQxNzQifQ==</vt:lpwstr>
  </property>
  <property fmtid="{D5CDD505-2E9C-101B-9397-08002B2CF9AE}" pid="4" name="ICV">
    <vt:lpwstr>424E00856E5F4C1681D8BF5348951B31_13</vt:lpwstr>
  </property>
</Properties>
</file>