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BC96"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470BA800">
      <w:pPr>
        <w:autoSpaceDE w:val="0"/>
        <w:adjustRightInd w:val="0"/>
        <w:snapToGrid w:val="0"/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阜阳市妇女儿童医院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年公开招聘专业技术人员</w:t>
      </w:r>
      <w:bookmarkStart w:id="0" w:name="_GoBack"/>
      <w:bookmarkEnd w:id="0"/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诚信承诺书</w:t>
      </w:r>
    </w:p>
    <w:p w14:paraId="3E54407B"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03E44F2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我已仔细阅读阜阳市妇女儿童医院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年公开招聘专业技术人员公告、清楚并理解其内容。在此我郑重承诺：</w:t>
      </w:r>
    </w:p>
    <w:p w14:paraId="47E086F0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一、自觉遵守阜阳市妇女儿童医院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年公开招聘专业技术人员相关规定；</w:t>
      </w:r>
    </w:p>
    <w:p w14:paraId="2F342567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二、真实、准确地提供本人个人信息、证明资料、证件等相关材料；</w:t>
      </w:r>
    </w:p>
    <w:p w14:paraId="66C0EAA7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三、认真履行报考人员的各项义务；</w:t>
      </w:r>
    </w:p>
    <w:p w14:paraId="76BFCF5E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四、遵守考试纪律，服从考试安排，不作弊或协助他人作弊；</w:t>
      </w:r>
    </w:p>
    <w:p w14:paraId="49BA139E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五、对违反以上承诺所造成的后果，本人自愿承担相应责任。</w:t>
      </w:r>
    </w:p>
    <w:p w14:paraId="01DFE0A8">
      <w:pPr>
        <w:pStyle w:val="3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A5A4F7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承诺人签字：                        日期：</w:t>
      </w:r>
    </w:p>
    <w:p w14:paraId="4F5FF5B0">
      <w:pPr>
        <w:pStyle w:val="3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EBECEF1">
      <w:pPr>
        <w:rPr>
          <w:rFonts w:ascii="仿宋" w:hAnsi="仿宋" w:eastAsia="仿宋" w:cs="仿宋"/>
          <w:bCs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525D85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D252B"/>
    <w:rsid w:val="175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2025-06-03T10:49:00Z</dcterms:created>
  <dc:creator>Chloe4ever</dc:creator>
  <cp:lastModifiedBy>Chloe4ever</cp:lastModifiedBy>
  <dcterms:modified xsi:type="dcterms:W3CDTF">2025-06-03T10:49:53Z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E366907BBCDD43E4883DCE2782D8D912_11</vt:lpwstr>
  </property>
  <property fmtid="{D5CDD505-2E9C-101B-9397-08002B2CF9AE}" pid="4" name="KSOTemplateDocerSaveRecord">
    <vt:lpwstr>eyJoZGlkIjoiNTUwNjQ3YzliODkxNWIyY2YwMGU1YjQ4ZjUwODFkMDIiLCJ1c2VySWQiOiI2MzM1OTk2NzIifQ==</vt:lpwstr>
  </property>
</Properties>
</file>