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A9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广东体育职业技术学院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招聘工作人员</w:t>
      </w:r>
    </w:p>
    <w:p w14:paraId="4B84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报名信息登记表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  <w:t>2025）</w:t>
      </w:r>
    </w:p>
    <w:p w14:paraId="09F5A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</w:p>
    <w:p w14:paraId="14CBA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应聘岗位: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sdt>
        <w:sdtP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id w:val="147464465"/>
          <w:lock w:val="sdtLocked"/>
          <w:placeholder>
            <w:docPart w:val="{b5afe580-1a84-46b7-bfa4-036bb19d4f34}"/>
          </w:placeholder>
          <w15:color w:val="FF0000"/>
          <w:dropDownList>
            <w:listItem w:displayText="选择一项。" w:value="选择一项。"/>
            <w:listItem w:displayText="香港赛马会班主任" w:value="香港赛马会班主任"/>
            <w:listItem w:displayText="赛马订单班生活教师" w:value="临时聘用岗位"/>
          </w:dropDownList>
        </w:sdtPr>
        <w:sdtEndPr>
          <w:rPr>
            <w:rFonts w:hint="eastAsia" w:ascii="宋体" w:hAnsi="宋体" w:eastAsia="宋体" w:cs="宋体"/>
            <w:kern w:val="2"/>
            <w:sz w:val="22"/>
            <w:szCs w:val="22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kern w:val="2"/>
              <w:sz w:val="28"/>
              <w:szCs w:val="28"/>
              <w:lang w:val="en-US" w:eastAsia="zh-CN" w:bidi="ar-SA"/>
            </w:rPr>
            <w:t>选择一项。</w:t>
          </w:r>
        </w:sdtContent>
      </w:sdt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17"/>
        <w:gridCol w:w="575"/>
        <w:gridCol w:w="85"/>
        <w:gridCol w:w="1175"/>
        <w:gridCol w:w="1092"/>
        <w:gridCol w:w="1523"/>
        <w:gridCol w:w="1986"/>
      </w:tblGrid>
      <w:tr w14:paraId="6DBA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2A8CFDD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477" w:type="dxa"/>
            <w:gridSpan w:val="3"/>
            <w:vAlign w:val="center"/>
          </w:tcPr>
          <w:p w14:paraId="1051CE9E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3CD3AE7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出生年月</w:t>
            </w: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val="en-US" w:eastAsia="zh-CN"/>
              </w:rPr>
              <w:t>YYYY-MM</w:t>
            </w: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1523" w:type="dxa"/>
            <w:vAlign w:val="center"/>
          </w:tcPr>
          <w:p w14:paraId="76492A39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6" w:type="dxa"/>
            <w:vMerge w:val="restart"/>
            <w:vAlign w:val="center"/>
          </w:tcPr>
          <w:sdt>
            <w:sdt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id w:val="147480741"/>
              <w:showingPlcHdr/>
              <w:picture/>
            </w:sdtPr>
            <w:sdtEnd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sdtEndPr>
            <w:sdtContent>
              <w:p w14:paraId="4F807201">
                <w:pPr>
                  <w:jc w:val="center"/>
                  <w:rPr>
                    <w:rFonts w:hint="eastAsia" w:ascii="宋体" w:hAnsi="宋体" w:eastAsia="宋体" w:cs="宋体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18"/>
                    <w:szCs w:val="18"/>
                    <w:vertAlign w:val="baseline"/>
                    <w:lang w:val="en-US" w:eastAsia="zh-CN" w:bidi="ar-SA"/>
                  </w:rPr>
                  <w:drawing>
                    <wp:inline distT="0" distB="0" distL="114300" distR="114300">
                      <wp:extent cx="1118235" cy="1423670"/>
                      <wp:effectExtent l="0" t="0" r="5715" b="5080"/>
                      <wp:docPr id="38" name="图片 38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" name="图片 38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8235" cy="14236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F4559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 w14:paraId="4ED78B6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27F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4BA8C9C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817" w:type="dxa"/>
            <w:vAlign w:val="center"/>
          </w:tcPr>
          <w:p w14:paraId="453B6BFA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5C1B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Style w:val="9"/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75" w:type="dxa"/>
            <w:vAlign w:val="center"/>
          </w:tcPr>
          <w:p w14:paraId="54A9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 w14:paraId="6F21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523" w:type="dxa"/>
            <w:vAlign w:val="center"/>
          </w:tcPr>
          <w:p w14:paraId="4ED7994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71C1EAB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34E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2E6F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2652" w:type="dxa"/>
            <w:gridSpan w:val="4"/>
            <w:vAlign w:val="center"/>
          </w:tcPr>
          <w:p w14:paraId="760F7937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 w14:paraId="1394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婚姻现状</w:t>
            </w:r>
          </w:p>
        </w:tc>
        <w:tc>
          <w:tcPr>
            <w:tcW w:w="1523" w:type="dxa"/>
            <w:vAlign w:val="center"/>
          </w:tcPr>
          <w:p w14:paraId="1E1F2994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15AD2B6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18A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58BB7C0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652" w:type="dxa"/>
            <w:gridSpan w:val="4"/>
            <w:vAlign w:val="center"/>
          </w:tcPr>
          <w:p w14:paraId="2DDBB39C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2" w:type="dxa"/>
            <w:vAlign w:val="center"/>
          </w:tcPr>
          <w:p w14:paraId="5ACB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Style w:val="9"/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健康状态</w:t>
            </w:r>
          </w:p>
        </w:tc>
        <w:tc>
          <w:tcPr>
            <w:tcW w:w="1523" w:type="dxa"/>
            <w:vAlign w:val="center"/>
          </w:tcPr>
          <w:p w14:paraId="46AEB7B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6A4F08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82D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3C884C2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3744" w:type="dxa"/>
            <w:gridSpan w:val="5"/>
            <w:vAlign w:val="center"/>
          </w:tcPr>
          <w:p w14:paraId="55734E81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vAlign w:val="center"/>
          </w:tcPr>
          <w:p w14:paraId="40BDFA94">
            <w:pPr>
              <w:jc w:val="center"/>
              <w:rPr>
                <w:rStyle w:val="9"/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6" w:type="dxa"/>
            <w:vAlign w:val="center"/>
          </w:tcPr>
          <w:p w14:paraId="3B6F2D28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8C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6D49958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专业技术</w:t>
            </w:r>
          </w:p>
          <w:p w14:paraId="3495309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477" w:type="dxa"/>
            <w:gridSpan w:val="3"/>
            <w:vAlign w:val="center"/>
          </w:tcPr>
          <w:p w14:paraId="2683E08B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 w14:paraId="2919D2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1092" w:type="dxa"/>
            <w:vAlign w:val="center"/>
          </w:tcPr>
          <w:p w14:paraId="462BCF60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vAlign w:val="center"/>
          </w:tcPr>
          <w:p w14:paraId="384A512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1986" w:type="dxa"/>
            <w:vAlign w:val="center"/>
          </w:tcPr>
          <w:p w14:paraId="5E8AB0A9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5D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791B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44" w:type="dxa"/>
            <w:gridSpan w:val="5"/>
            <w:vAlign w:val="center"/>
          </w:tcPr>
          <w:p w14:paraId="0087EF1B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vAlign w:val="center"/>
          </w:tcPr>
          <w:p w14:paraId="63A47B8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学习形式</w:t>
            </w:r>
          </w:p>
        </w:tc>
        <w:tc>
          <w:tcPr>
            <w:tcW w:w="1986" w:type="dxa"/>
            <w:vAlign w:val="center"/>
          </w:tcPr>
          <w:p w14:paraId="30B464EA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DE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497D409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最高学历</w:t>
            </w:r>
          </w:p>
        </w:tc>
        <w:tc>
          <w:tcPr>
            <w:tcW w:w="1477" w:type="dxa"/>
            <w:gridSpan w:val="3"/>
            <w:vAlign w:val="center"/>
          </w:tcPr>
          <w:p w14:paraId="0C44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 w14:paraId="3EA1988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092" w:type="dxa"/>
            <w:vAlign w:val="center"/>
          </w:tcPr>
          <w:p w14:paraId="3B5EDDF7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3" w:type="dxa"/>
            <w:vAlign w:val="center"/>
          </w:tcPr>
          <w:p w14:paraId="4AFB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986" w:type="dxa"/>
            <w:vAlign w:val="center"/>
          </w:tcPr>
          <w:p w14:paraId="413CB25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B3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Align w:val="center"/>
          </w:tcPr>
          <w:p w14:paraId="34CCF4D5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应聘人员</w:t>
            </w:r>
          </w:p>
          <w:p w14:paraId="505F002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身份</w:t>
            </w:r>
          </w:p>
        </w:tc>
        <w:tc>
          <w:tcPr>
            <w:tcW w:w="1477" w:type="dxa"/>
            <w:gridSpan w:val="3"/>
            <w:vAlign w:val="center"/>
          </w:tcPr>
          <w:p w14:paraId="6C491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vAlign w:val="center"/>
          </w:tcPr>
          <w:p w14:paraId="6C74C6C1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语言能力</w:t>
            </w:r>
          </w:p>
        </w:tc>
        <w:tc>
          <w:tcPr>
            <w:tcW w:w="4601" w:type="dxa"/>
            <w:gridSpan w:val="3"/>
            <w:vAlign w:val="center"/>
          </w:tcPr>
          <w:p w14:paraId="0604FA6B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2D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269" w:type="dxa"/>
            <w:vAlign w:val="center"/>
          </w:tcPr>
          <w:p w14:paraId="61665B4B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教育经历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Style w:val="9"/>
                <w:rFonts w:hint="eastAsia" w:ascii="黑体" w:hAnsi="黑体" w:eastAsia="黑体" w:cs="黑体"/>
                <w:sz w:val="16"/>
                <w:szCs w:val="16"/>
                <w:lang w:val="en-US" w:eastAsia="zh-CN"/>
              </w:rPr>
              <w:t>请从初中阶段开始填写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253" w:type="dxa"/>
            <w:gridSpan w:val="7"/>
            <w:vAlign w:val="top"/>
          </w:tcPr>
          <w:p w14:paraId="53B384C7">
            <w:pPr>
              <w:bidi w:val="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5F05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exact"/>
        </w:trPr>
        <w:tc>
          <w:tcPr>
            <w:tcW w:w="1269" w:type="dxa"/>
            <w:vAlign w:val="center"/>
          </w:tcPr>
          <w:p w14:paraId="1C5ED52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253" w:type="dxa"/>
            <w:gridSpan w:val="7"/>
            <w:vAlign w:val="top"/>
          </w:tcPr>
          <w:p w14:paraId="196C8AE2"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2E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9" w:type="dxa"/>
            <w:vMerge w:val="restart"/>
            <w:vAlign w:val="center"/>
          </w:tcPr>
          <w:p w14:paraId="5DE19A6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家庭成员</w:t>
            </w:r>
          </w:p>
          <w:p w14:paraId="3122F030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及主要社会关系</w:t>
            </w:r>
          </w:p>
        </w:tc>
        <w:tc>
          <w:tcPr>
            <w:tcW w:w="1392" w:type="dxa"/>
            <w:gridSpan w:val="2"/>
            <w:vAlign w:val="center"/>
          </w:tcPr>
          <w:p w14:paraId="392C7F1E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3702A423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601" w:type="dxa"/>
            <w:gridSpan w:val="3"/>
            <w:vAlign w:val="center"/>
          </w:tcPr>
          <w:p w14:paraId="320CCC64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 w14:paraId="024C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Merge w:val="continue"/>
            <w:vAlign w:val="center"/>
          </w:tcPr>
          <w:p w14:paraId="4BB40400">
            <w:pPr>
              <w:jc w:val="both"/>
            </w:pPr>
          </w:p>
        </w:tc>
        <w:tc>
          <w:tcPr>
            <w:tcW w:w="1392" w:type="dxa"/>
            <w:gridSpan w:val="2"/>
            <w:vAlign w:val="center"/>
          </w:tcPr>
          <w:p w14:paraId="480BF982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52E057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1" w:type="dxa"/>
            <w:gridSpan w:val="3"/>
            <w:vAlign w:val="center"/>
          </w:tcPr>
          <w:p w14:paraId="20123965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89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Merge w:val="continue"/>
            <w:vAlign w:val="center"/>
          </w:tcPr>
          <w:p w14:paraId="4DB85B21">
            <w:pPr>
              <w:jc w:val="both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F7C0AB5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2ADBEC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1" w:type="dxa"/>
            <w:gridSpan w:val="3"/>
            <w:vAlign w:val="center"/>
          </w:tcPr>
          <w:p w14:paraId="0DE2924C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2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Merge w:val="continue"/>
            <w:vAlign w:val="center"/>
          </w:tcPr>
          <w:p w14:paraId="445ACDD7">
            <w:pPr>
              <w:jc w:val="both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3AC7565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0CEBE2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1" w:type="dxa"/>
            <w:gridSpan w:val="3"/>
            <w:vAlign w:val="center"/>
          </w:tcPr>
          <w:p w14:paraId="34CADD1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84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Merge w:val="continue"/>
            <w:vAlign w:val="center"/>
          </w:tcPr>
          <w:p w14:paraId="772AE26C">
            <w:pPr>
              <w:jc w:val="both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51E0745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266AEE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1" w:type="dxa"/>
            <w:gridSpan w:val="3"/>
            <w:vAlign w:val="center"/>
          </w:tcPr>
          <w:p w14:paraId="5C7D10DE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07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269" w:type="dxa"/>
            <w:vMerge w:val="continue"/>
            <w:vAlign w:val="center"/>
          </w:tcPr>
          <w:p w14:paraId="72E59086">
            <w:pPr>
              <w:jc w:val="both"/>
              <w:rPr>
                <w:rStyle w:val="9"/>
                <w:rFonts w:hint="default"/>
                <w:lang w:val="en-US" w:eastAsia="zh-CN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C8E0ED3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6B62EA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01" w:type="dxa"/>
            <w:gridSpan w:val="3"/>
            <w:vAlign w:val="center"/>
          </w:tcPr>
          <w:p w14:paraId="377FC65F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FF3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</w:trPr>
        <w:tc>
          <w:tcPr>
            <w:tcW w:w="1269" w:type="dxa"/>
            <w:vAlign w:val="center"/>
          </w:tcPr>
          <w:p w14:paraId="38752AD6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个人特长</w:t>
            </w:r>
          </w:p>
          <w:p w14:paraId="5FAD7D9F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或突出业绩</w:t>
            </w:r>
          </w:p>
        </w:tc>
        <w:tc>
          <w:tcPr>
            <w:tcW w:w="7253" w:type="dxa"/>
            <w:gridSpan w:val="7"/>
            <w:vAlign w:val="top"/>
          </w:tcPr>
          <w:p w14:paraId="60C38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FC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1269" w:type="dxa"/>
            <w:vAlign w:val="center"/>
          </w:tcPr>
          <w:p w14:paraId="58E111D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253" w:type="dxa"/>
            <w:gridSpan w:val="7"/>
            <w:vAlign w:val="top"/>
          </w:tcPr>
          <w:p w14:paraId="036E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A1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</w:trPr>
        <w:tc>
          <w:tcPr>
            <w:tcW w:w="1269" w:type="dxa"/>
            <w:vAlign w:val="center"/>
          </w:tcPr>
          <w:p w14:paraId="7242672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自我工作</w:t>
            </w:r>
          </w:p>
          <w:p w14:paraId="4827E482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  <w:tc>
          <w:tcPr>
            <w:tcW w:w="7253" w:type="dxa"/>
            <w:gridSpan w:val="7"/>
            <w:vAlign w:val="top"/>
          </w:tcPr>
          <w:p w14:paraId="170C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6C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exact"/>
        </w:trPr>
        <w:tc>
          <w:tcPr>
            <w:tcW w:w="8522" w:type="dxa"/>
            <w:gridSpan w:val="8"/>
            <w:vAlign w:val="center"/>
          </w:tcPr>
          <w:p w14:paraId="42AF4891">
            <w:pPr>
              <w:spacing w:line="440" w:lineRule="exact"/>
              <w:jc w:val="left"/>
            </w:pPr>
            <w:r>
              <w:rPr>
                <w:rFonts w:hint="eastAsia" w:ascii="仿宋_GB2312" w:hAnsi="仿宋_GB2312"/>
                <w:sz w:val="24"/>
              </w:rPr>
              <w:t>本人承诺，对以上所填写情况的真实性负责。</w:t>
            </w:r>
          </w:p>
          <w:p w14:paraId="593084C2">
            <w:pPr>
              <w:spacing w:line="440" w:lineRule="exact"/>
              <w:jc w:val="left"/>
              <w:rPr>
                <w:rFonts w:hint="eastAsia" w:ascii="仿宋_GB2312" w:hAnsi="仿宋_GB2312"/>
                <w:sz w:val="24"/>
              </w:rPr>
            </w:pPr>
          </w:p>
          <w:p w14:paraId="29F2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考生签字： 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/>
                <w:sz w:val="24"/>
              </w:rPr>
              <w:t>日期：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/>
                <w:sz w:val="24"/>
              </w:rPr>
              <w:t xml:space="preserve">年   月 </w:t>
            </w:r>
            <w:r>
              <w:rPr>
                <w:rFonts w:hint="eastAsia" w:ascii="仿宋_GB2312" w:hAns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sz w:val="24"/>
              </w:rPr>
              <w:t>日</w:t>
            </w:r>
          </w:p>
        </w:tc>
      </w:tr>
    </w:tbl>
    <w:p w14:paraId="5DA71C03"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0B7ABA32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61DAE961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12329EBF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00BEA347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040B4DC0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报名佐证材料</w:t>
      </w:r>
    </w:p>
    <w:p w14:paraId="527BA5E9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1.（必要）个人身份证件正反面。</w:t>
      </w:r>
    </w:p>
    <w:p w14:paraId="5D71EEF0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2.（必要）最高学历、学位证书。</w:t>
      </w:r>
    </w:p>
    <w:p w14:paraId="35DC793E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3.专业技术资格或职业资格证书。</w:t>
      </w:r>
    </w:p>
    <w:p w14:paraId="36C4484D">
      <w:p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4.其他需要提交的材料。</w:t>
      </w:r>
    </w:p>
    <w:p w14:paraId="7038EDA1"/>
    <w:p w14:paraId="4BBEC68F"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7620</wp:posOffset>
                </wp:positionV>
                <wp:extent cx="554164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790" y="2905760"/>
                          <a:ext cx="5541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0.6pt;height:0pt;width:436.35pt;z-index:251662336;mso-width-relative:page;mso-height-relative:page;" filled="f" stroked="t" coordsize="21600,21600" o:gfxdata="UEsDBAoAAAAAAIdO4kAAAAAAAAAAAAAAAAAEAAAAZHJzL1BLAwQUAAAACACHTuJAjtEDINMAAAAG&#10;AQAADwAAAGRycy9kb3ducmV2LnhtbE2OvU7DMBSFd6S+g3UrsbV2AopCiFNBpc6ItgubE98mEfZ1&#10;GrttwtNjWGA8PzrnKzeTNeyKo+8dSUjWAhhS43RPrYTjYbfKgfmgSCvjCCXM6GFTLe5KVWh3o3e8&#10;7kPL4gj5QknoQhgKzn3ToVV+7QakmJ3caFWIcmy5HtUtjlvDUyEyblVP8aFTA247bD73Fyvh4D52&#10;9elLvG5xfjNPL+l5epjPUt4vE/EMLOAU/srwgx/RoYpMtbuQ9sxIWD1msRn9FFiM8yxPgNW/mlcl&#10;/49ffQNQSwMEFAAAAAgAh07iQM0Iudr3AQAAwQMAAA4AAABkcnMvZTJvRG9jLnhtbK1TS27bMBDd&#10;F+gdCO5ryXakJILlLCKkm6I10PYANEVJBPgDh7HsS/QCBbprV11239skPUaHlJukySaLaEENOcM3&#10;fI+Pq4u9VmQnPEhrajqf5ZQIw20rTV/Tz5+u3pxRAoGZlilrRE0PAujF+vWr1egqsbCDVa3wBEEM&#10;VKOr6RCCq7IM+CA0g5l1wmCys16zgFPfZ61nI6JrlS3yvMxG61vnLRcAuNpMSXpE9M8BtF0nuWgs&#10;v9bChAnVC8UCUoJBOqDrdNquEzx86DoQgaiaItOQRmyC8TaO2XrFqt4zN0h+PAJ7zhEecdJMGmx6&#10;B9WwwMi1l0+gtOTegu3CjFudTUSSIshinj/S5uPAnEhcUGpwd6LDy8Hy97uNJ7Kt6bKkxDCNN377&#10;9dfNl+9/fn/D8fbnD4IZlGl0UGH1pdn44wzcxkfO+87r+Ec2ZI+Wms+Xp+co8KGmi/O8OC2PMot9&#10;IBwLiuJkXp4UlHCsSLnsHsR5CG+F1SQGNVXSRAVYxXbvIGBjLP1XEpeNvZJKpVtUhow1LZcFtuYM&#10;ndmhIzDUDtmB6SlhqkfL8+ATIlgl27g74oDvt5fKkx2LRklfJI3d/iuLrRsGw1TXYtTYMJlIy4Dv&#10;Qkld07OH+5VBmCjeJFeMtrY9JBXTOt5sanR0YbTOw3naff/y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tEDINMAAAAGAQAADwAAAAAAAAABACAAAAAiAAAAZHJzL2Rvd25yZXYueG1sUEsBAhQA&#10;FAAAAAgAh07iQM0Iudr3AQAAwQMAAA4AAAAAAAAAAQAgAAAAIgEAAGRycy9lMm9Eb2MueG1sUEsF&#10;BgAAAAAGAAYAWQEAAIsFAAAAAA==&#10;">
                <v:fill on="f" focussize="0,0"/>
                <v:stroke weight="0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 w14:paraId="7D3CE193"/>
    <w:p w14:paraId="7F0F6480"/>
    <w:p w14:paraId="0D0DB8E6"/>
    <w:p w14:paraId="3B89284E"/>
    <w:p w14:paraId="27B287C3"/>
    <w:p w14:paraId="73E55D7B"/>
    <w:p w14:paraId="42CA9BE0"/>
    <w:p w14:paraId="17C16633">
      <w:pPr>
        <w:numPr>
          <w:ilvl w:val="0"/>
          <w:numId w:val="0"/>
        </w:numPr>
        <w:jc w:val="both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54610</wp:posOffset>
                </wp:positionV>
                <wp:extent cx="5280025" cy="285813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969010"/>
                          <a:ext cx="5280025" cy="285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4.3pt;height:225.05pt;width:415.75pt;z-index:251659264;v-text-anchor:middle;mso-width-relative:page;mso-height-relative:page;" filled="f" stroked="f" coordsize="21600,21600" o:gfxdata="UEsDBAoAAAAAAIdO4kAAAAAAAAAAAAAAAAAEAAAAZHJzL1BLAwQUAAAACACHTuJAY/S4AtUAAAAG&#10;AQAADwAAAGRycy9kb3ducmV2LnhtbE3OwUrDQBAG4LvgOywjeLObttqGmE1BQUR6EKu9b3anSTA7&#10;G3Y3Sfv2jie9DAz/8M9X7s6uFxOG2HlSsFxkIJCMtx01Cr4+X+5yEDFpsrr3hAouGGFXXV+VurB+&#10;pg+cDqkRXEKx0AralIZCymhadDou/IDE2ckHpxOvoZE26JnLXS9XWbaRTnfEH1o94HOL5vswOgVH&#10;f3qananpbbq8d+PrPhiT75W6vVlmjyASntPfMfzymQ4Vm2o/ko2iV8DuxHMDgsN8vVqDqBXcP+Rb&#10;kFUp//OrH1BLAwQUAAAACACHTuJAlvW8MGUCAACwBAAADgAAAGRycy9lMm9Eb2MueG1srVRLbtsw&#10;EN0X6B0I7hvJqp04RuTAiJGiQNAESIuuGYq0CPBXkracXqZAdz1Ej1P0Gn2UlMRIu8iiXsgznNHj&#10;zJs3OjvfG012IkTlbE0nRyUlwnLXKLup6aePl2/mlMTEbMO0s6Km9yLS8+XrV2edX4jKtU43IhCA&#10;2LjofE3blPyiKCJvhWHxyHlhEZQuGJbghk3RBNYB3eiiKsvjonOh8cFxESNO10OQjojhJYBOSsXF&#10;2vGtETYNqEFoltBSbJWPdNlXK6Xg6VrKKBLRNUWnqX/iEth3+Vksz9hiE5hvFR9LYC8p4VlPhimL&#10;Sx+h1iwxsg3qLyijeHDRyXTEnSmGRnpG0MWkfMbNbcu86HsB1dE/kh7/Hyz/sLsJRDVQwpQSywwm&#10;/vvbj18/vxMcgJ3OxwWSbv1NGL0IM7e6l8HkfzRB9nh/Mp2Xc/B6X9PT41N0M5Ar9olwxGfVvCyr&#10;GSUcCdV8Np+8neWM4gnJh5jeCWdINmoaML2eVLa7imlIfUjJF1t3qbTGOVtoSzqUUJ2UKIAzyFJC&#10;DjCNR2vRbihhegO98xR6yIN3M+SaxZbsGEQSnVbNULlRCUrXytQUpeM3lqstqs68DExk68419+Ax&#10;uEFg0fNLBdgrFtMNC1AUysLOpWs8pHao1Y0WJa0LX/91nvMxaEQp6aBQ1PZly4KgRL+3kMDpZDoF&#10;bOqd6eykghMOI3eHEbs1Fw79TbDdnvdmzk/6wZTBmc9YzVW+FSFmOe4eGBudizRsDpabi9WqT4OM&#10;PUtX9tbzDD7MZbVNTqp+ZE/sjKRByP3Qx6XLm3Lo91lPH5r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P0uALVAAAABgEAAA8AAAAAAAAAAQAgAAAAIgAAAGRycy9kb3ducmV2LnhtbFBLAQIUABQA&#10;AAAIAIdO4kCW9bwwZQIAALAEAAAOAAAAAAAAAAEAIAAAACQ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B3FE735"/>
    <w:p w14:paraId="31E6DCA2"/>
    <w:p w14:paraId="7103CDBC"/>
    <w:p w14:paraId="31C84C35"/>
    <w:p w14:paraId="1C7228A8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54610</wp:posOffset>
                </wp:positionV>
                <wp:extent cx="5280025" cy="285813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969010"/>
                          <a:ext cx="5280025" cy="285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4.3pt;height:225.05pt;width:415.75pt;z-index:251660288;v-text-anchor:middle;mso-width-relative:page;mso-height-relative:page;" filled="f" stroked="f" coordsize="21600,21600" o:gfxdata="UEsDBAoAAAAAAIdO4kAAAAAAAAAAAAAAAAAEAAAAZHJzL1BLAwQUAAAACACHTuJAY/S4AtUAAAAG&#10;AQAADwAAAGRycy9kb3ducmV2LnhtbE3OwUrDQBAG4LvgOywjeLObttqGmE1BQUR6EKu9b3anSTA7&#10;G3Y3Sfv2jie9DAz/8M9X7s6uFxOG2HlSsFxkIJCMtx01Cr4+X+5yEDFpsrr3hAouGGFXXV+VurB+&#10;pg+cDqkRXEKx0AralIZCymhadDou/IDE2ckHpxOvoZE26JnLXS9XWbaRTnfEH1o94HOL5vswOgVH&#10;f3qananpbbq8d+PrPhiT75W6vVlmjyASntPfMfzymQ4Vm2o/ko2iV8DuxHMDgsN8vVqDqBXcP+Rb&#10;kFUp//OrH1BLAwQUAAAACACHTuJA/mnwN2UCAACwBAAADgAAAGRycy9lMm9Eb2MueG1srVRLbtsw&#10;EN0X6B0I7hvJqp04RuTAiJGiQNAESIuuGYq0CPBXkracXqZAdz1Ej1P0Gn2UlMRIu8iiXsgznNHj&#10;zJs3OjvfG012IkTlbE0nRyUlwnLXKLup6aePl2/mlMTEbMO0s6Km9yLS8+XrV2edX4jKtU43IhCA&#10;2LjofE3blPyiKCJvhWHxyHlhEZQuGJbghk3RBNYB3eiiKsvjonOh8cFxESNO10OQjojhJYBOSsXF&#10;2vGtETYNqEFoltBSbJWPdNlXK6Xg6VrKKBLRNUWnqX/iEth3+Vksz9hiE5hvFR9LYC8p4VlPhimL&#10;Sx+h1iwxsg3qLyijeHDRyXTEnSmGRnpG0MWkfMbNbcu86HsB1dE/kh7/Hyz/sLsJRDVQwjEllhlM&#10;/Pe3H79+fic4ADudjwsk3fqbMHoRZm51L4PJ/2iC7PH+ZDov5+D1vqanx6foZiBX7BPhiM+qeVlW&#10;M0o4Eqr5bD55O8sZxROSDzG9E86QbNQ0YHo9qWx3FdOQ+pCSL7buUmmNc7bQlnQooTopUQBnkKWE&#10;HGAaj9ai3VDC9AZ65yn0kAfvZsg1iy3ZMYgkOq2aoXKjEpSulakpSsdvLFdbVJ15GZjI1p1r7sFj&#10;cIPAoueXCrBXLKYbFqAolIWdS9d4SO1QqxstSloXvv7rPOdj0IhS0kGhqO3LlgVBiX5vIYHTyXQK&#10;2NQ709lJBSccRu4OI3ZrLhz6m2C7Pe/NnJ/0gymDM5+xmqt8K0LMctw9MDY6F2nYHCw3F6tVnwYZ&#10;e5au7K3nGXyYy2qbnFT9yJ7YGUmDkPuhj0uXN+XQ77OePjT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P0uALVAAAABgEAAA8AAAAAAAAAAQAgAAAAIgAAAGRycy9kb3ducmV2LnhtbFBLAQIUABQA&#10;AAAIAIdO4kD+afA3ZQIAALAEAAAOAAAAAAAAAAEAIAAAACQ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8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372745</wp:posOffset>
                </wp:positionV>
                <wp:extent cx="5280025" cy="2858135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969010"/>
                          <a:ext cx="5280025" cy="285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29.35pt;height:225.05pt;width:415.75pt;z-index:251661312;v-text-anchor:middle;mso-width-relative:page;mso-height-relative:page;" filled="f" stroked="f" coordsize="21600,21600" o:gfxdata="UEsDBAoAAAAAAIdO4kAAAAAAAAAAAAAAAAAEAAAAZHJzL1BLAwQUAAAACACHTuJAIwFGrdQAAAAH&#10;AQAADwAAAGRycy9kb3ducmV2LnhtbE3OwU7DMAwG4DsS7xAZiRtLtgmIStNJICGEdkAMuKeJ11Y0&#10;TtWk7fb2mBMc7d/6/ZW7U+jFjGPqIhlYrxQIJBd9R42Bz4/nGw0iZUve9pHQwBkT7KrLi9IWPi70&#10;jvMhN4JLKBXWQJvzUEiZXIvBplUckDg7xjHYzOPYSD/ahctDLzdK3clgO+IPrR3wqUX3fZiCga94&#10;fFyCq+l1Pr9108t+dE7vjbm+WqsHEBlP+e8YfvlMh4pNdZzIJ9EbYHc2cKvvQXCqt5stiJoXSmuQ&#10;VSn/+6sfUEsDBBQAAAAIAIdO4kBR1E+ZZQIAALAEAAAOAAAAZHJzL2Uyb0RvYy54bWytVM1uEzEQ&#10;viPxDpbvdDdL0qZRN1XUqAipopUK4ux67awl/2E72ZSXQeLGQ/A4iNfg8+62jQqHHsjBmfFMPs98&#10;803OzvdGk50IUTlb08lRSYmw3DXKbmr66ePlmzklMTHbMO2sqOm9iPR8+frVWecXonKt040IBCA2&#10;Ljpf0zYlvyiKyFthWDxyXlgEpQuGJbhhUzSBdUA3uqjK8rjoXGh8cFzEiNv1EKQjYngJoJNScbF2&#10;fGuETQNqEJoltBRb5SNd9tVKKXi6ljKKRHRN0WnqTzwC+y6fxfKMLTaB+VbxsQT2khKe9WSYsnj0&#10;EWrNEiPboP6CMooHF51MR9yZYmikZwRdTMpn3Ny2zIu+F1Ad/SPp8f/B8g+7m0BUU9MpKLHMYOK/&#10;v/349fM7wQXY6XxcIOnW34TRizBzq3sZTP5GE2QPJU2m83IOkPuanh6fopuBXLFPhCM+q+ZlWc0o&#10;4Uio5rP55O0sZxRPSD7E9E44Q7JR04Dp9aSy3VVMQ+pDSn7YukulNe7ZQlvSoYTqpEQBnEGWEnKA&#10;aTxai3ZDCdMb6J2n0EMe/DZDrllsyY5BJNFp1QyVG5WgdK1MTVE6PmO52qLqzMvARLbuXHMPHoMb&#10;BBY9v1SAvWIx3bAARaEs7Fy6xiG1Q61utChpXfj6r/ucj0EjSkkHhaK2L1sWBCX6vYUETifTPLPU&#10;O9PZSQUnHEbuDiN2ay4c+ptguz3vzZyf9IMpgzOfsZqr/CpCzHK8PTA2Ohdp2BwsNxerVZ8GGXuW&#10;ruyt5xl8mMtqm5xU/cie2BlJg5D7oY9Llzfl0O+znv5o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wFGrdQAAAAHAQAADwAAAAAAAAABACAAAAAiAAAAZHJzL2Rvd25yZXYueG1sUEsBAhQAFAAA&#10;AAgAh07iQFHUT5llAgAAsAQAAA4AAAAAAAAAAQAgAAAAIw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DkwYmVlODIxNGZlMDcyNDIyMDNjODIwMmY4NjMifQ=="/>
  </w:docVars>
  <w:rsids>
    <w:rsidRoot w:val="00000000"/>
    <w:rsid w:val="00881E64"/>
    <w:rsid w:val="06BA096B"/>
    <w:rsid w:val="0F306654"/>
    <w:rsid w:val="1243161F"/>
    <w:rsid w:val="182061EA"/>
    <w:rsid w:val="1A7A6085"/>
    <w:rsid w:val="1BD534B5"/>
    <w:rsid w:val="1DF51CE6"/>
    <w:rsid w:val="1E8D7386"/>
    <w:rsid w:val="1E8F00D3"/>
    <w:rsid w:val="20B73F82"/>
    <w:rsid w:val="235F5E9F"/>
    <w:rsid w:val="24E65126"/>
    <w:rsid w:val="29C037AA"/>
    <w:rsid w:val="2A4C2E6E"/>
    <w:rsid w:val="2B830B12"/>
    <w:rsid w:val="2D4A18E7"/>
    <w:rsid w:val="2D662499"/>
    <w:rsid w:val="2DE735DA"/>
    <w:rsid w:val="331A11BE"/>
    <w:rsid w:val="35944047"/>
    <w:rsid w:val="38F32AB4"/>
    <w:rsid w:val="38FE1531"/>
    <w:rsid w:val="3A490B41"/>
    <w:rsid w:val="3BF17D6D"/>
    <w:rsid w:val="3C112D71"/>
    <w:rsid w:val="3E014244"/>
    <w:rsid w:val="3E1E3710"/>
    <w:rsid w:val="3E8A6199"/>
    <w:rsid w:val="41745699"/>
    <w:rsid w:val="457F6119"/>
    <w:rsid w:val="47B564B4"/>
    <w:rsid w:val="47C120B3"/>
    <w:rsid w:val="506D52D7"/>
    <w:rsid w:val="50CA4969"/>
    <w:rsid w:val="524B3888"/>
    <w:rsid w:val="543C2B15"/>
    <w:rsid w:val="547807B3"/>
    <w:rsid w:val="562C574A"/>
    <w:rsid w:val="56465C45"/>
    <w:rsid w:val="57F27144"/>
    <w:rsid w:val="582301D6"/>
    <w:rsid w:val="5A24165F"/>
    <w:rsid w:val="5B0C2970"/>
    <w:rsid w:val="5DE132F2"/>
    <w:rsid w:val="5E72212C"/>
    <w:rsid w:val="61B56469"/>
    <w:rsid w:val="621C6695"/>
    <w:rsid w:val="64816E02"/>
    <w:rsid w:val="68204558"/>
    <w:rsid w:val="71A5490B"/>
    <w:rsid w:val="730474F0"/>
    <w:rsid w:val="73682437"/>
    <w:rsid w:val="773C05E9"/>
    <w:rsid w:val="78B46808"/>
    <w:rsid w:val="791B1C20"/>
    <w:rsid w:val="7B043A95"/>
    <w:rsid w:val="7B103A20"/>
    <w:rsid w:val="7B9B7768"/>
    <w:rsid w:val="7B9C4E34"/>
    <w:rsid w:val="7D0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3"/>
    <w:basedOn w:val="1"/>
    <w:link w:val="11"/>
    <w:autoRedefine/>
    <w:qFormat/>
    <w:uiPriority w:val="0"/>
    <w:rPr>
      <w:rFonts w:asciiTheme="minorAscii" w:hAnsiTheme="minorAscii"/>
    </w:rPr>
  </w:style>
  <w:style w:type="paragraph" w:customStyle="1" w:styleId="6">
    <w:name w:val="样式1"/>
    <w:basedOn w:val="1"/>
    <w:link w:val="10"/>
    <w:qFormat/>
    <w:uiPriority w:val="0"/>
    <w:rPr>
      <w:rFonts w:ascii="Calibri" w:hAnsi="Calibri" w:eastAsia="宋体" w:cs="Times New Roman"/>
    </w:rPr>
  </w:style>
  <w:style w:type="paragraph" w:customStyle="1" w:styleId="7">
    <w:name w:val="样式2"/>
    <w:basedOn w:val="1"/>
    <w:link w:val="9"/>
    <w:qFormat/>
    <w:uiPriority w:val="0"/>
    <w:rPr>
      <w:rFonts w:ascii="Calibri" w:hAnsi="Calibri" w:eastAsia="宋体" w:cs="Times New Roman"/>
      <w:szCs w:val="21"/>
    </w:rPr>
  </w:style>
  <w:style w:type="paragraph" w:customStyle="1" w:styleId="8">
    <w:name w:val="题表样式"/>
    <w:basedOn w:val="1"/>
    <w:qFormat/>
    <w:uiPriority w:val="0"/>
    <w:rPr>
      <w:rFonts w:ascii="Calibri" w:hAnsi="Calibri" w:eastAsia="宋体" w:cs="Times New Roman"/>
      <w:sz w:val="32"/>
      <w:szCs w:val="32"/>
    </w:rPr>
  </w:style>
  <w:style w:type="character" w:customStyle="1" w:styleId="9">
    <w:name w:val="样式2 Char"/>
    <w:link w:val="7"/>
    <w:qFormat/>
    <w:uiPriority w:val="0"/>
    <w:rPr>
      <w:rFonts w:ascii="Calibri" w:hAnsi="Calibri" w:eastAsia="宋体" w:cs="Times New Roman"/>
      <w:szCs w:val="21"/>
    </w:rPr>
  </w:style>
  <w:style w:type="character" w:customStyle="1" w:styleId="10">
    <w:name w:val="样式1 Char"/>
    <w:link w:val="6"/>
    <w:autoRedefine/>
    <w:qFormat/>
    <w:uiPriority w:val="0"/>
    <w:rPr>
      <w:rFonts w:ascii="Calibri" w:hAnsi="Calibri" w:eastAsia="宋体" w:cs="Times New Roman"/>
    </w:rPr>
  </w:style>
  <w:style w:type="character" w:customStyle="1" w:styleId="11">
    <w:name w:val="样式3 Char"/>
    <w:link w:val="5"/>
    <w:autoRedefine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5afe580-1a84-46b7-bfa4-036bb19d4f3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afe580-1a84-46b7-bfa4-036bb19d4f34}"/>
      </w:docPartPr>
      <w:docPartBody>
        <w:p w14:paraId="024054C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297</Characters>
  <Lines>0</Lines>
  <Paragraphs>0</Paragraphs>
  <TotalTime>5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2021-06-13T09:27:00Z</dcterms:created>
  <dc:creator>aa-pc</dc:creator>
  <cp:lastModifiedBy>批注</cp:lastModifiedBy>
  <cp:lastPrinted>2024-05-22T09:06:00Z</cp:lastPrinted>
  <dcterms:modified xsi:type="dcterms:W3CDTF">2025-05-10T09:31:33Z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BF2378ABF1054AEAB1C61580C096704C</vt:lpwstr>
  </property>
  <property fmtid="{D5CDD505-2E9C-101B-9397-08002B2CF9AE}" pid="4" name="KSOTemplateDocerSaveRecord">
    <vt:lpwstr>eyJoZGlkIjoiMzJjNzFmZGE3YTE1N2I4NTIyNmI1NTVkZjJiODBhOTYiLCJ1c2VySWQiOiI4OTExMDc0MjYifQ==</vt:lpwstr>
  </property>
</Properties>
</file>