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3C18" w14:textId="77777777" w:rsidR="00CE72B7" w:rsidRDefault="00CE72B7" w:rsidP="00A70B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14:paraId="16AD68D1" w14:textId="644D10A0" w:rsidR="00A70B4E" w:rsidRDefault="002F6FBD" w:rsidP="00A70B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应聘</w:t>
      </w:r>
      <w:r w:rsidR="00240A82" w:rsidRPr="00240A82">
        <w:rPr>
          <w:rFonts w:ascii="方正小标宋简体" w:eastAsia="方正小标宋简体" w:hAnsi="宋体" w:hint="eastAsia"/>
          <w:bCs/>
          <w:sz w:val="44"/>
          <w:szCs w:val="44"/>
        </w:rPr>
        <w:t>报名表</w:t>
      </w:r>
    </w:p>
    <w:p w14:paraId="428D0CA6" w14:textId="77777777" w:rsidR="00A70B4E" w:rsidRDefault="00A70B4E" w:rsidP="00A70B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14:paraId="547CA6A5" w14:textId="67FB760F" w:rsidR="003E4177" w:rsidRPr="00417B30" w:rsidRDefault="00BF05E6" w:rsidP="003E4177">
      <w:pPr>
        <w:adjustRightInd w:val="0"/>
        <w:snapToGrid w:val="0"/>
        <w:spacing w:line="560" w:lineRule="exact"/>
        <w:jc w:val="left"/>
        <w:rPr>
          <w:rFonts w:ascii="方正黑体简体" w:eastAsia="方正黑体简体" w:hAnsiTheme="minorEastAsia" w:hint="eastAsia"/>
          <w:bCs/>
          <w:sz w:val="28"/>
          <w:szCs w:val="28"/>
          <w:u w:val="single"/>
        </w:rPr>
      </w:pPr>
      <w:r w:rsidRPr="00417B30">
        <w:rPr>
          <w:rFonts w:ascii="方正黑体简体" w:eastAsia="方正黑体简体" w:hAnsiTheme="minorEastAsia" w:hint="eastAsia"/>
          <w:bCs/>
          <w:sz w:val="28"/>
          <w:szCs w:val="28"/>
        </w:rPr>
        <w:t>应聘</w:t>
      </w:r>
      <w:r w:rsidR="003E4177" w:rsidRPr="00417B30">
        <w:rPr>
          <w:rFonts w:ascii="方正黑体简体" w:eastAsia="方正黑体简体" w:hAnsiTheme="minorEastAsia" w:hint="eastAsia"/>
          <w:bCs/>
          <w:sz w:val="28"/>
          <w:szCs w:val="28"/>
        </w:rPr>
        <w:t>岗位：</w:t>
      </w:r>
      <w:r w:rsidR="003E4177" w:rsidRPr="00417B30">
        <w:rPr>
          <w:rFonts w:ascii="方正黑体简体" w:eastAsia="方正黑体简体" w:hAnsiTheme="minorEastAsia" w:hint="eastAsia"/>
          <w:bCs/>
          <w:sz w:val="28"/>
          <w:szCs w:val="28"/>
          <w:u w:val="single"/>
        </w:rPr>
        <w:t xml:space="preserve">                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81"/>
        <w:gridCol w:w="420"/>
        <w:gridCol w:w="1977"/>
        <w:gridCol w:w="1381"/>
        <w:gridCol w:w="683"/>
        <w:gridCol w:w="1743"/>
      </w:tblGrid>
      <w:tr w:rsidR="0098056E" w14:paraId="5845FC84" w14:textId="77777777" w:rsidTr="00417B30">
        <w:trPr>
          <w:cantSplit/>
          <w:trHeight w:val="607"/>
          <w:jc w:val="center"/>
        </w:trPr>
        <w:tc>
          <w:tcPr>
            <w:tcW w:w="1838" w:type="dxa"/>
            <w:vAlign w:val="center"/>
            <w:hideMark/>
          </w:tcPr>
          <w:p w14:paraId="78C47041" w14:textId="385C732A" w:rsidR="0098056E" w:rsidRPr="00417B30" w:rsidRDefault="0098056E">
            <w:pPr>
              <w:spacing w:line="56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vAlign w:val="center"/>
          </w:tcPr>
          <w:p w14:paraId="2313565D" w14:textId="77777777" w:rsidR="0098056E" w:rsidRPr="00417B30" w:rsidRDefault="0098056E">
            <w:pPr>
              <w:spacing w:line="56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  <w:hideMark/>
          </w:tcPr>
          <w:p w14:paraId="37E5053A" w14:textId="77777777" w:rsidR="0098056E" w:rsidRPr="00417B30" w:rsidRDefault="0098056E">
            <w:pPr>
              <w:spacing w:line="56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性  别</w:t>
            </w:r>
          </w:p>
        </w:tc>
        <w:tc>
          <w:tcPr>
            <w:tcW w:w="2064" w:type="dxa"/>
            <w:gridSpan w:val="2"/>
            <w:vAlign w:val="center"/>
          </w:tcPr>
          <w:p w14:paraId="68065AEF" w14:textId="77777777" w:rsidR="0098056E" w:rsidRPr="00417B30" w:rsidRDefault="0098056E" w:rsidP="0098056E">
            <w:pPr>
              <w:spacing w:line="56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743" w:type="dxa"/>
            <w:vMerge w:val="restart"/>
            <w:vAlign w:val="center"/>
            <w:hideMark/>
          </w:tcPr>
          <w:p w14:paraId="56DB6CFF" w14:textId="77777777" w:rsidR="0098056E" w:rsidRPr="002671D1" w:rsidRDefault="0098056E">
            <w:pPr>
              <w:spacing w:line="56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个人</w:t>
            </w:r>
          </w:p>
          <w:p w14:paraId="3AF15B3D" w14:textId="77777777" w:rsidR="0098056E" w:rsidRPr="005D634C" w:rsidRDefault="0098056E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近照</w:t>
            </w:r>
          </w:p>
        </w:tc>
      </w:tr>
      <w:tr w:rsidR="0098056E" w14:paraId="223B75E7" w14:textId="77777777" w:rsidTr="00417B30">
        <w:trPr>
          <w:cantSplit/>
          <w:trHeight w:val="607"/>
          <w:jc w:val="center"/>
        </w:trPr>
        <w:tc>
          <w:tcPr>
            <w:tcW w:w="1838" w:type="dxa"/>
            <w:vAlign w:val="center"/>
            <w:hideMark/>
          </w:tcPr>
          <w:p w14:paraId="4AEAC1ED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出生年月</w:t>
            </w:r>
          </w:p>
          <w:p w14:paraId="2B1E8FFE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（  岁）</w:t>
            </w:r>
          </w:p>
        </w:tc>
        <w:tc>
          <w:tcPr>
            <w:tcW w:w="1701" w:type="dxa"/>
            <w:gridSpan w:val="2"/>
            <w:vAlign w:val="center"/>
          </w:tcPr>
          <w:p w14:paraId="4E86D685" w14:textId="77777777" w:rsidR="0098056E" w:rsidRPr="00417B30" w:rsidRDefault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  <w:hideMark/>
          </w:tcPr>
          <w:p w14:paraId="25E07E97" w14:textId="31B8A590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参工时间</w:t>
            </w:r>
          </w:p>
        </w:tc>
        <w:tc>
          <w:tcPr>
            <w:tcW w:w="2064" w:type="dxa"/>
            <w:gridSpan w:val="2"/>
            <w:vAlign w:val="center"/>
          </w:tcPr>
          <w:p w14:paraId="30652B44" w14:textId="77777777" w:rsidR="0098056E" w:rsidRPr="00417B30" w:rsidRDefault="0098056E" w:rsidP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3439A353" w14:textId="77777777" w:rsidR="0098056E" w:rsidRPr="005D634C" w:rsidRDefault="0098056E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8056E" w14:paraId="2EE65A17" w14:textId="77777777" w:rsidTr="00417B30">
        <w:trPr>
          <w:cantSplit/>
          <w:trHeight w:val="607"/>
          <w:jc w:val="center"/>
        </w:trPr>
        <w:tc>
          <w:tcPr>
            <w:tcW w:w="1838" w:type="dxa"/>
            <w:vAlign w:val="center"/>
            <w:hideMark/>
          </w:tcPr>
          <w:p w14:paraId="1795227D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政治面貌</w:t>
            </w:r>
          </w:p>
          <w:p w14:paraId="4F58D28D" w14:textId="77777777" w:rsidR="0098056E" w:rsidRPr="00417B30" w:rsidRDefault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（入党时间）</w:t>
            </w:r>
          </w:p>
        </w:tc>
        <w:tc>
          <w:tcPr>
            <w:tcW w:w="1701" w:type="dxa"/>
            <w:gridSpan w:val="2"/>
            <w:vAlign w:val="center"/>
          </w:tcPr>
          <w:p w14:paraId="1D924D75" w14:textId="77777777" w:rsidR="0098056E" w:rsidRPr="00417B30" w:rsidRDefault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  <w:hideMark/>
          </w:tcPr>
          <w:p w14:paraId="0D438874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现职务</w:t>
            </w:r>
          </w:p>
          <w:p w14:paraId="10B23A01" w14:textId="3DEA8F01" w:rsidR="0049698D" w:rsidRPr="00417B30" w:rsidRDefault="0049698D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（任职时间）</w:t>
            </w:r>
          </w:p>
        </w:tc>
        <w:tc>
          <w:tcPr>
            <w:tcW w:w="2064" w:type="dxa"/>
            <w:gridSpan w:val="2"/>
            <w:vAlign w:val="center"/>
          </w:tcPr>
          <w:p w14:paraId="2067EA31" w14:textId="77777777" w:rsidR="0098056E" w:rsidRPr="00417B30" w:rsidRDefault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4D902B9F" w14:textId="77777777" w:rsidR="0098056E" w:rsidRPr="005D634C" w:rsidRDefault="0098056E">
            <w:pPr>
              <w:widowControl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8056E" w14:paraId="6D26BF16" w14:textId="77777777" w:rsidTr="00417B30">
        <w:trPr>
          <w:cantSplit/>
          <w:trHeight w:val="607"/>
          <w:jc w:val="center"/>
        </w:trPr>
        <w:tc>
          <w:tcPr>
            <w:tcW w:w="1838" w:type="dxa"/>
            <w:vAlign w:val="center"/>
            <w:hideMark/>
          </w:tcPr>
          <w:p w14:paraId="619CD81B" w14:textId="38874485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职</w:t>
            </w:r>
            <w:r w:rsidR="00417B30"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 xml:space="preserve">  </w:t>
            </w: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称</w:t>
            </w:r>
          </w:p>
        </w:tc>
        <w:tc>
          <w:tcPr>
            <w:tcW w:w="1701" w:type="dxa"/>
            <w:gridSpan w:val="2"/>
            <w:vAlign w:val="center"/>
          </w:tcPr>
          <w:p w14:paraId="591B6F1B" w14:textId="77777777" w:rsidR="0098056E" w:rsidRPr="00417B30" w:rsidRDefault="0098056E" w:rsidP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C823CD9" w14:textId="06D41B29" w:rsidR="0098056E" w:rsidRPr="00417B30" w:rsidRDefault="0098056E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3807" w:type="dxa"/>
            <w:gridSpan w:val="3"/>
            <w:vAlign w:val="center"/>
          </w:tcPr>
          <w:p w14:paraId="7B6502BB" w14:textId="77777777" w:rsidR="0098056E" w:rsidRPr="00417B30" w:rsidRDefault="0098056E">
            <w:pPr>
              <w:jc w:val="lef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</w:tr>
      <w:tr w:rsidR="0098056E" w14:paraId="3942A4C6" w14:textId="77777777" w:rsidTr="00417B30">
        <w:trPr>
          <w:cantSplit/>
          <w:trHeight w:val="607"/>
          <w:jc w:val="center"/>
        </w:trPr>
        <w:tc>
          <w:tcPr>
            <w:tcW w:w="1838" w:type="dxa"/>
            <w:vMerge w:val="restart"/>
            <w:vAlign w:val="center"/>
            <w:hideMark/>
          </w:tcPr>
          <w:p w14:paraId="266154D5" w14:textId="77777777" w:rsidR="0098056E" w:rsidRPr="00417B30" w:rsidRDefault="0098056E">
            <w:pPr>
              <w:spacing w:line="56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学历学位</w:t>
            </w:r>
          </w:p>
        </w:tc>
        <w:tc>
          <w:tcPr>
            <w:tcW w:w="1281" w:type="dxa"/>
            <w:vAlign w:val="center"/>
            <w:hideMark/>
          </w:tcPr>
          <w:p w14:paraId="7F003B35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全日制</w:t>
            </w:r>
          </w:p>
          <w:p w14:paraId="46EC4A34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Align w:val="center"/>
          </w:tcPr>
          <w:p w14:paraId="71E780BC" w14:textId="77777777" w:rsidR="0098056E" w:rsidRPr="00417B30" w:rsidRDefault="0098056E">
            <w:pPr>
              <w:spacing w:line="56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  <w:hideMark/>
          </w:tcPr>
          <w:p w14:paraId="59428FF3" w14:textId="77777777" w:rsidR="0098056E" w:rsidRPr="00417B30" w:rsidRDefault="0098056E" w:rsidP="00416C21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毕业院校及专业</w:t>
            </w:r>
          </w:p>
        </w:tc>
        <w:tc>
          <w:tcPr>
            <w:tcW w:w="2426" w:type="dxa"/>
            <w:gridSpan w:val="2"/>
            <w:vAlign w:val="center"/>
          </w:tcPr>
          <w:p w14:paraId="69994D98" w14:textId="77777777" w:rsidR="0098056E" w:rsidRPr="005D634C" w:rsidRDefault="0098056E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8056E" w14:paraId="2C4CDC4F" w14:textId="77777777" w:rsidTr="00417B30">
        <w:trPr>
          <w:cantSplit/>
          <w:trHeight w:val="607"/>
          <w:jc w:val="center"/>
        </w:trPr>
        <w:tc>
          <w:tcPr>
            <w:tcW w:w="1838" w:type="dxa"/>
            <w:vMerge/>
            <w:vAlign w:val="center"/>
            <w:hideMark/>
          </w:tcPr>
          <w:p w14:paraId="4C62BC04" w14:textId="77777777" w:rsidR="0098056E" w:rsidRPr="00417B30" w:rsidRDefault="0098056E">
            <w:pPr>
              <w:widowControl/>
              <w:jc w:val="lef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  <w:hideMark/>
          </w:tcPr>
          <w:p w14:paraId="02D3C2E5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在  职</w:t>
            </w:r>
          </w:p>
          <w:p w14:paraId="10E86BB7" w14:textId="77777777" w:rsidR="0098056E" w:rsidRPr="00417B30" w:rsidRDefault="0098056E">
            <w:pPr>
              <w:spacing w:line="400" w:lineRule="exact"/>
              <w:jc w:val="center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Align w:val="center"/>
          </w:tcPr>
          <w:p w14:paraId="3F78F884" w14:textId="77777777" w:rsidR="0098056E" w:rsidRPr="00417B30" w:rsidRDefault="0098056E" w:rsidP="0098056E">
            <w:pPr>
              <w:spacing w:line="56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  <w:hideMark/>
          </w:tcPr>
          <w:p w14:paraId="1EE2B0CE" w14:textId="77777777" w:rsidR="0098056E" w:rsidRPr="00417B30" w:rsidRDefault="0098056E" w:rsidP="00416C21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毕业院校</w:t>
            </w:r>
          </w:p>
          <w:p w14:paraId="79A581EF" w14:textId="77777777" w:rsidR="0098056E" w:rsidRPr="00417B30" w:rsidRDefault="0098056E" w:rsidP="00416C21">
            <w:pPr>
              <w:spacing w:line="40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417B30">
              <w:rPr>
                <w:rFonts w:ascii="方正黑体简体" w:eastAsia="方正黑体简体" w:hAnsi="方正仿宋简体" w:hint="eastAsia"/>
                <w:sz w:val="28"/>
                <w:szCs w:val="28"/>
              </w:rPr>
              <w:t>及专业</w:t>
            </w:r>
          </w:p>
        </w:tc>
        <w:tc>
          <w:tcPr>
            <w:tcW w:w="2426" w:type="dxa"/>
            <w:gridSpan w:val="2"/>
            <w:vAlign w:val="center"/>
          </w:tcPr>
          <w:p w14:paraId="5D76A961" w14:textId="77777777" w:rsidR="0098056E" w:rsidRPr="005D634C" w:rsidRDefault="0098056E" w:rsidP="0098056E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E72B7" w14:paraId="38BEBB34" w14:textId="77777777" w:rsidTr="00F441AB">
        <w:trPr>
          <w:cantSplit/>
          <w:trHeight w:val="6236"/>
          <w:jc w:val="center"/>
        </w:trPr>
        <w:tc>
          <w:tcPr>
            <w:tcW w:w="1838" w:type="dxa"/>
            <w:vAlign w:val="center"/>
          </w:tcPr>
          <w:p w14:paraId="29FB9265" w14:textId="38F7723E" w:rsidR="00CE72B7" w:rsidRPr="005D634C" w:rsidRDefault="00CE72B7">
            <w:pPr>
              <w:spacing w:line="4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工作</w:t>
            </w:r>
            <w:r w:rsidR="005D634C"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履历</w:t>
            </w:r>
          </w:p>
        </w:tc>
        <w:tc>
          <w:tcPr>
            <w:tcW w:w="7485" w:type="dxa"/>
            <w:gridSpan w:val="6"/>
            <w:vAlign w:val="center"/>
          </w:tcPr>
          <w:p w14:paraId="332BF765" w14:textId="12BBD618" w:rsidR="00F441AB" w:rsidRPr="00F441AB" w:rsidRDefault="00F441AB" w:rsidP="00F441AB">
            <w:pPr>
              <w:spacing w:line="560" w:lineRule="exact"/>
              <w:rPr>
                <w:rFonts w:ascii="方正仿宋简体" w:eastAsia="方正仿宋简体" w:hAnsi="方正仿宋简体" w:hint="eastAsia"/>
                <w:sz w:val="24"/>
                <w:szCs w:val="24"/>
              </w:rPr>
            </w:pPr>
          </w:p>
        </w:tc>
      </w:tr>
      <w:tr w:rsidR="0098056E" w14:paraId="19A6D8A8" w14:textId="77777777" w:rsidTr="00F441AB">
        <w:trPr>
          <w:cantSplit/>
          <w:trHeight w:val="8284"/>
          <w:jc w:val="center"/>
        </w:trPr>
        <w:tc>
          <w:tcPr>
            <w:tcW w:w="1838" w:type="dxa"/>
            <w:vAlign w:val="center"/>
            <w:hideMark/>
          </w:tcPr>
          <w:p w14:paraId="4704170E" w14:textId="5A8CF1CC" w:rsidR="0098056E" w:rsidRPr="005D634C" w:rsidRDefault="0098056E">
            <w:pPr>
              <w:spacing w:line="4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lastRenderedPageBreak/>
              <w:t>现职</w:t>
            </w:r>
            <w:proofErr w:type="gramStart"/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期间能力</w:t>
            </w:r>
            <w:proofErr w:type="gramEnd"/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素质描述（针对考察指标阐述，内容较多可另附纸张）</w:t>
            </w:r>
          </w:p>
        </w:tc>
        <w:tc>
          <w:tcPr>
            <w:tcW w:w="7485" w:type="dxa"/>
            <w:gridSpan w:val="6"/>
            <w:vAlign w:val="center"/>
          </w:tcPr>
          <w:p w14:paraId="02F55ABE" w14:textId="77777777" w:rsidR="0098056E" w:rsidRPr="00F441AB" w:rsidRDefault="0098056E" w:rsidP="00F441AB">
            <w:pPr>
              <w:spacing w:line="560" w:lineRule="exact"/>
              <w:rPr>
                <w:rFonts w:ascii="方正仿宋简体" w:eastAsia="方正仿宋简体" w:hAnsi="方正仿宋简体" w:hint="eastAsia"/>
                <w:sz w:val="24"/>
                <w:szCs w:val="24"/>
              </w:rPr>
            </w:pPr>
          </w:p>
        </w:tc>
      </w:tr>
      <w:tr w:rsidR="0098056E" w14:paraId="4CF67D0E" w14:textId="77777777" w:rsidTr="00417B30">
        <w:trPr>
          <w:cantSplit/>
          <w:trHeight w:val="4248"/>
          <w:jc w:val="center"/>
        </w:trPr>
        <w:tc>
          <w:tcPr>
            <w:tcW w:w="1838" w:type="dxa"/>
            <w:vAlign w:val="center"/>
            <w:hideMark/>
          </w:tcPr>
          <w:p w14:paraId="142992E8" w14:textId="2FA39262" w:rsidR="0098056E" w:rsidRPr="005D634C" w:rsidRDefault="00992A68" w:rsidP="00992A68">
            <w:pPr>
              <w:spacing w:line="400" w:lineRule="exact"/>
              <w:jc w:val="left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近3年</w:t>
            </w:r>
            <w:r w:rsidR="0098056E"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奖惩</w:t>
            </w: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及</w:t>
            </w:r>
            <w:r w:rsidR="0098056E"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考评情况</w:t>
            </w:r>
          </w:p>
        </w:tc>
        <w:tc>
          <w:tcPr>
            <w:tcW w:w="7485" w:type="dxa"/>
            <w:gridSpan w:val="6"/>
            <w:vAlign w:val="center"/>
          </w:tcPr>
          <w:p w14:paraId="1F5FEA4F" w14:textId="3DAC97B7" w:rsidR="00992A68" w:rsidRPr="002671D1" w:rsidRDefault="0098056E">
            <w:pPr>
              <w:spacing w:line="560" w:lineRule="exact"/>
              <w:rPr>
                <w:rFonts w:ascii="方正黑体简体" w:eastAsia="方正黑体简体" w:hAnsi="方正仿宋简体" w:hint="eastAsia"/>
                <w:sz w:val="28"/>
                <w:szCs w:val="28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奖惩情况：</w:t>
            </w:r>
          </w:p>
          <w:p w14:paraId="4899BD0D" w14:textId="2C5650B5" w:rsidR="0098056E" w:rsidRPr="005D634C" w:rsidRDefault="0098056E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671D1">
              <w:rPr>
                <w:rFonts w:ascii="方正黑体简体" w:eastAsia="方正黑体简体" w:hAnsi="方正仿宋简体" w:hint="eastAsia"/>
                <w:sz w:val="28"/>
                <w:szCs w:val="28"/>
              </w:rPr>
              <w:t>考评情况：</w:t>
            </w:r>
          </w:p>
        </w:tc>
      </w:tr>
    </w:tbl>
    <w:p w14:paraId="1B981097" w14:textId="77777777" w:rsidR="00000377" w:rsidRDefault="00000377">
      <w:pPr>
        <w:spacing w:line="360" w:lineRule="auto"/>
        <w:rPr>
          <w:sz w:val="28"/>
          <w:szCs w:val="28"/>
        </w:rPr>
      </w:pPr>
    </w:p>
    <w:sectPr w:rsidR="00000377" w:rsidSect="00714790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C6ED" w14:textId="77777777" w:rsidR="008E087E" w:rsidRDefault="008E087E" w:rsidP="003C6714">
      <w:r>
        <w:separator/>
      </w:r>
    </w:p>
  </w:endnote>
  <w:endnote w:type="continuationSeparator" w:id="0">
    <w:p w14:paraId="64A3FD66" w14:textId="77777777" w:rsidR="008E087E" w:rsidRDefault="008E087E" w:rsidP="003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FDC2" w14:textId="77777777" w:rsidR="008E087E" w:rsidRDefault="008E087E" w:rsidP="003C6714">
      <w:r>
        <w:separator/>
      </w:r>
    </w:p>
  </w:footnote>
  <w:footnote w:type="continuationSeparator" w:id="0">
    <w:p w14:paraId="5F91C00F" w14:textId="77777777" w:rsidR="008E087E" w:rsidRDefault="008E087E" w:rsidP="003C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204FB96"/>
    <w:lvl w:ilvl="0" w:tplc="5B36B37E">
      <w:start w:val="1"/>
      <w:numFmt w:val="decimal"/>
      <w:lvlText w:val="%1、"/>
      <w:lvlJc w:val="left"/>
      <w:pPr>
        <w:ind w:left="780" w:hanging="360"/>
      </w:pPr>
      <w:rPr>
        <w:rFonts w:ascii="Calibri" w:eastAsia="宋体" w:hAnsi="Calibri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2"/>
    <w:multiLevelType w:val="hybridMultilevel"/>
    <w:tmpl w:val="D512A82E"/>
    <w:lvl w:ilvl="0" w:tplc="79C84C9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3"/>
    <w:multiLevelType w:val="hybridMultilevel"/>
    <w:tmpl w:val="816A3200"/>
    <w:lvl w:ilvl="0" w:tplc="8F24D9CE">
      <w:start w:val="1"/>
      <w:numFmt w:val="decimal"/>
      <w:lvlText w:val="%1、"/>
      <w:lvlJc w:val="left"/>
      <w:pPr>
        <w:ind w:left="780" w:hanging="360"/>
      </w:pPr>
      <w:rPr>
        <w:rFonts w:ascii="Calibri" w:eastAsia="宋体" w:hAnsi="Calibri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0000004"/>
    <w:multiLevelType w:val="hybridMultilevel"/>
    <w:tmpl w:val="5AF03E7E"/>
    <w:lvl w:ilvl="0" w:tplc="291445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D26C34"/>
    <w:multiLevelType w:val="hybridMultilevel"/>
    <w:tmpl w:val="98241752"/>
    <w:lvl w:ilvl="0" w:tplc="FDAC54B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083181714">
    <w:abstractNumId w:val="1"/>
  </w:num>
  <w:num w:numId="2" w16cid:durableId="1598706980">
    <w:abstractNumId w:val="4"/>
  </w:num>
  <w:num w:numId="3" w16cid:durableId="1404722187">
    <w:abstractNumId w:val="3"/>
  </w:num>
  <w:num w:numId="4" w16cid:durableId="78452939">
    <w:abstractNumId w:val="0"/>
  </w:num>
  <w:num w:numId="5" w16cid:durableId="1098525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E"/>
    <w:rsid w:val="00000377"/>
    <w:rsid w:val="00006220"/>
    <w:rsid w:val="00063D5B"/>
    <w:rsid w:val="000951E3"/>
    <w:rsid w:val="0009578D"/>
    <w:rsid w:val="000B7D25"/>
    <w:rsid w:val="001076EC"/>
    <w:rsid w:val="00127609"/>
    <w:rsid w:val="00142CAD"/>
    <w:rsid w:val="001540DC"/>
    <w:rsid w:val="00170689"/>
    <w:rsid w:val="001B5606"/>
    <w:rsid w:val="001D4A3E"/>
    <w:rsid w:val="001F424B"/>
    <w:rsid w:val="002329E4"/>
    <w:rsid w:val="00240A82"/>
    <w:rsid w:val="002515DA"/>
    <w:rsid w:val="002620F0"/>
    <w:rsid w:val="002671D1"/>
    <w:rsid w:val="00285940"/>
    <w:rsid w:val="002A0B9E"/>
    <w:rsid w:val="002D3BED"/>
    <w:rsid w:val="002F6FBD"/>
    <w:rsid w:val="0032764D"/>
    <w:rsid w:val="00355F1D"/>
    <w:rsid w:val="0038336E"/>
    <w:rsid w:val="003A7A6C"/>
    <w:rsid w:val="003B5453"/>
    <w:rsid w:val="003C6714"/>
    <w:rsid w:val="003E3FE5"/>
    <w:rsid w:val="003E4177"/>
    <w:rsid w:val="003F0C44"/>
    <w:rsid w:val="00416C21"/>
    <w:rsid w:val="0041739A"/>
    <w:rsid w:val="00417B30"/>
    <w:rsid w:val="0049698D"/>
    <w:rsid w:val="004A1F00"/>
    <w:rsid w:val="00547E4C"/>
    <w:rsid w:val="005726C0"/>
    <w:rsid w:val="00572D31"/>
    <w:rsid w:val="005B1271"/>
    <w:rsid w:val="005B6A0E"/>
    <w:rsid w:val="005D634C"/>
    <w:rsid w:val="005F1314"/>
    <w:rsid w:val="005F4783"/>
    <w:rsid w:val="00614AA0"/>
    <w:rsid w:val="006A17E3"/>
    <w:rsid w:val="006B7854"/>
    <w:rsid w:val="00714790"/>
    <w:rsid w:val="00720471"/>
    <w:rsid w:val="00732114"/>
    <w:rsid w:val="00736952"/>
    <w:rsid w:val="007446F4"/>
    <w:rsid w:val="00745ACF"/>
    <w:rsid w:val="007723B1"/>
    <w:rsid w:val="00792E10"/>
    <w:rsid w:val="0079355A"/>
    <w:rsid w:val="007D2F99"/>
    <w:rsid w:val="007D5E22"/>
    <w:rsid w:val="00803794"/>
    <w:rsid w:val="008040FE"/>
    <w:rsid w:val="00855464"/>
    <w:rsid w:val="00864812"/>
    <w:rsid w:val="00872F4D"/>
    <w:rsid w:val="0088346B"/>
    <w:rsid w:val="008C4721"/>
    <w:rsid w:val="008E087E"/>
    <w:rsid w:val="008E172C"/>
    <w:rsid w:val="00936129"/>
    <w:rsid w:val="00944AB2"/>
    <w:rsid w:val="00952C28"/>
    <w:rsid w:val="00970C2C"/>
    <w:rsid w:val="0098056E"/>
    <w:rsid w:val="00992A68"/>
    <w:rsid w:val="009A2496"/>
    <w:rsid w:val="009B1DBB"/>
    <w:rsid w:val="009D6799"/>
    <w:rsid w:val="00A11C45"/>
    <w:rsid w:val="00A31CF1"/>
    <w:rsid w:val="00A366CA"/>
    <w:rsid w:val="00A42776"/>
    <w:rsid w:val="00A66846"/>
    <w:rsid w:val="00A70B4E"/>
    <w:rsid w:val="00A90B78"/>
    <w:rsid w:val="00AA35DC"/>
    <w:rsid w:val="00AA44DE"/>
    <w:rsid w:val="00AA5984"/>
    <w:rsid w:val="00AE37DF"/>
    <w:rsid w:val="00AE6606"/>
    <w:rsid w:val="00B25638"/>
    <w:rsid w:val="00B353A8"/>
    <w:rsid w:val="00B501B6"/>
    <w:rsid w:val="00B73E4E"/>
    <w:rsid w:val="00B81530"/>
    <w:rsid w:val="00B83910"/>
    <w:rsid w:val="00B96A38"/>
    <w:rsid w:val="00BF05E6"/>
    <w:rsid w:val="00BF6A52"/>
    <w:rsid w:val="00C676A6"/>
    <w:rsid w:val="00C777DD"/>
    <w:rsid w:val="00CC4220"/>
    <w:rsid w:val="00CD17A3"/>
    <w:rsid w:val="00CD4C0D"/>
    <w:rsid w:val="00CE72B7"/>
    <w:rsid w:val="00D347A0"/>
    <w:rsid w:val="00D40FC5"/>
    <w:rsid w:val="00D75814"/>
    <w:rsid w:val="00DB3BE7"/>
    <w:rsid w:val="00DC1ECA"/>
    <w:rsid w:val="00E03CB4"/>
    <w:rsid w:val="00E357CF"/>
    <w:rsid w:val="00E43074"/>
    <w:rsid w:val="00E47013"/>
    <w:rsid w:val="00E560DB"/>
    <w:rsid w:val="00E87C6D"/>
    <w:rsid w:val="00EC4E54"/>
    <w:rsid w:val="00F07C41"/>
    <w:rsid w:val="00F2113E"/>
    <w:rsid w:val="00F441AB"/>
    <w:rsid w:val="00F61617"/>
    <w:rsid w:val="00FB25CF"/>
    <w:rsid w:val="00FD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B2AC"/>
  <w15:docId w15:val="{F5A6524B-AC21-4D59-A521-B8D02E2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B9E"/>
    <w:rPr>
      <w:sz w:val="18"/>
      <w:szCs w:val="18"/>
    </w:rPr>
  </w:style>
  <w:style w:type="paragraph" w:styleId="a5">
    <w:name w:val="footer"/>
    <w:basedOn w:val="a"/>
    <w:link w:val="a6"/>
    <w:uiPriority w:val="99"/>
    <w:rsid w:val="002A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B9E"/>
    <w:rPr>
      <w:sz w:val="18"/>
      <w:szCs w:val="18"/>
    </w:rPr>
  </w:style>
  <w:style w:type="paragraph" w:styleId="a7">
    <w:name w:val="List Paragraph"/>
    <w:basedOn w:val="a"/>
    <w:uiPriority w:val="34"/>
    <w:qFormat/>
    <w:rsid w:val="002A0B9E"/>
    <w:pPr>
      <w:ind w:firstLineChars="200" w:firstLine="420"/>
    </w:pPr>
  </w:style>
  <w:style w:type="paragraph" w:styleId="a8">
    <w:name w:val="Balloon Text"/>
    <w:basedOn w:val="a"/>
    <w:link w:val="a9"/>
    <w:uiPriority w:val="99"/>
    <w:rsid w:val="002A0B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2A0B9E"/>
    <w:rPr>
      <w:sz w:val="18"/>
      <w:szCs w:val="18"/>
    </w:rPr>
  </w:style>
  <w:style w:type="character" w:styleId="aa">
    <w:name w:val="Hyperlink"/>
    <w:basedOn w:val="a0"/>
    <w:uiPriority w:val="99"/>
    <w:rsid w:val="002A0B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自新 陈</cp:lastModifiedBy>
  <cp:revision>6</cp:revision>
  <cp:lastPrinted>2019-04-30T07:22:00Z</cp:lastPrinted>
  <dcterms:created xsi:type="dcterms:W3CDTF">2025-01-22T00:53:00Z</dcterms:created>
  <dcterms:modified xsi:type="dcterms:W3CDTF">2025-01-22T01:01:00Z</dcterms:modified>
</cp:coreProperties>
</file>